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FFA" w:rsidRPr="00604FFA" w:rsidRDefault="00604FFA" w:rsidP="00604FFA">
      <w:pPr>
        <w:jc w:val="center"/>
        <w:rPr>
          <w:b/>
          <w:sz w:val="26"/>
          <w:szCs w:val="26"/>
        </w:rPr>
      </w:pPr>
    </w:p>
    <w:p w:rsidR="00604FFA" w:rsidRPr="00604FFA" w:rsidRDefault="00604FFA" w:rsidP="00604FFA">
      <w:pPr>
        <w:jc w:val="center"/>
        <w:rPr>
          <w:b/>
          <w:sz w:val="26"/>
          <w:szCs w:val="26"/>
        </w:rPr>
      </w:pPr>
      <w:r w:rsidRPr="00604FFA">
        <w:rPr>
          <w:b/>
          <w:sz w:val="26"/>
          <w:szCs w:val="26"/>
        </w:rPr>
        <w:t>АДМИНИСТРАЦИЯ</w:t>
      </w:r>
    </w:p>
    <w:p w:rsidR="00604FFA" w:rsidRPr="00604FFA" w:rsidRDefault="00604FFA" w:rsidP="00604FFA">
      <w:pPr>
        <w:jc w:val="center"/>
        <w:rPr>
          <w:b/>
          <w:sz w:val="26"/>
          <w:szCs w:val="26"/>
        </w:rPr>
      </w:pPr>
      <w:r w:rsidRPr="00604FFA">
        <w:rPr>
          <w:b/>
          <w:sz w:val="26"/>
          <w:szCs w:val="26"/>
        </w:rPr>
        <w:t>СПАССКОГО СЕЛЬСКОГО ПОСЕЛЕНИЯ</w:t>
      </w:r>
    </w:p>
    <w:p w:rsidR="00604FFA" w:rsidRPr="00604FFA" w:rsidRDefault="00604FFA" w:rsidP="00604FFA">
      <w:pPr>
        <w:jc w:val="center"/>
        <w:rPr>
          <w:b/>
          <w:sz w:val="26"/>
          <w:szCs w:val="26"/>
        </w:rPr>
      </w:pPr>
      <w:r w:rsidRPr="00604FFA">
        <w:rPr>
          <w:b/>
          <w:sz w:val="26"/>
          <w:szCs w:val="26"/>
        </w:rPr>
        <w:t>СПАССКОГО МУНИЦИПАЛЬНОГО РАЙОНА</w:t>
      </w:r>
    </w:p>
    <w:p w:rsidR="00604FFA" w:rsidRPr="00604FFA" w:rsidRDefault="00604FFA" w:rsidP="00604FFA">
      <w:pPr>
        <w:jc w:val="center"/>
        <w:rPr>
          <w:b/>
          <w:sz w:val="26"/>
          <w:szCs w:val="26"/>
        </w:rPr>
      </w:pPr>
      <w:r w:rsidRPr="00604FFA">
        <w:rPr>
          <w:b/>
          <w:sz w:val="26"/>
          <w:szCs w:val="26"/>
        </w:rPr>
        <w:t>ПРИМОРСКОГО КРАЯ</w:t>
      </w:r>
    </w:p>
    <w:p w:rsidR="00604FFA" w:rsidRPr="00604FFA" w:rsidRDefault="00604FFA" w:rsidP="00766C8B">
      <w:pPr>
        <w:pStyle w:val="a3"/>
      </w:pPr>
    </w:p>
    <w:p w:rsidR="00604FFA" w:rsidRPr="00604FFA" w:rsidRDefault="00604FFA" w:rsidP="00766C8B">
      <w:pPr>
        <w:pStyle w:val="a3"/>
      </w:pPr>
    </w:p>
    <w:p w:rsidR="00604FFA" w:rsidRPr="00604FFA" w:rsidRDefault="00604FFA" w:rsidP="00604FFA">
      <w:pPr>
        <w:jc w:val="center"/>
        <w:rPr>
          <w:sz w:val="26"/>
          <w:szCs w:val="26"/>
        </w:rPr>
      </w:pPr>
      <w:r w:rsidRPr="00604FFA">
        <w:rPr>
          <w:sz w:val="26"/>
          <w:szCs w:val="26"/>
        </w:rPr>
        <w:t>ПОСТАНОВЛЕНИЕ</w:t>
      </w:r>
    </w:p>
    <w:p w:rsidR="00604FFA" w:rsidRPr="00604FFA" w:rsidRDefault="00604FFA" w:rsidP="00766C8B">
      <w:pPr>
        <w:pStyle w:val="a3"/>
      </w:pPr>
    </w:p>
    <w:p w:rsidR="00604FFA" w:rsidRPr="00C147CC" w:rsidRDefault="00890A67" w:rsidP="00C23C74">
      <w:pPr>
        <w:rPr>
          <w:color w:val="000000" w:themeColor="text1"/>
          <w:sz w:val="26"/>
          <w:szCs w:val="26"/>
        </w:rPr>
      </w:pPr>
      <w:r w:rsidRPr="00C147CC">
        <w:rPr>
          <w:color w:val="000000" w:themeColor="text1"/>
          <w:sz w:val="26"/>
          <w:szCs w:val="26"/>
        </w:rPr>
        <w:t>25 декабря</w:t>
      </w:r>
      <w:r w:rsidR="009748EF" w:rsidRPr="00C147CC">
        <w:rPr>
          <w:color w:val="000000" w:themeColor="text1"/>
          <w:sz w:val="26"/>
          <w:szCs w:val="26"/>
        </w:rPr>
        <w:t>2019</w:t>
      </w:r>
      <w:r w:rsidR="00604FFA" w:rsidRPr="00C147CC">
        <w:rPr>
          <w:color w:val="000000" w:themeColor="text1"/>
          <w:sz w:val="26"/>
          <w:szCs w:val="26"/>
        </w:rPr>
        <w:t xml:space="preserve"> года</w:t>
      </w:r>
      <w:r w:rsidR="0020452B">
        <w:rPr>
          <w:color w:val="000000" w:themeColor="text1"/>
          <w:sz w:val="26"/>
          <w:szCs w:val="26"/>
        </w:rPr>
        <w:t xml:space="preserve">                                </w:t>
      </w:r>
      <w:r w:rsidR="00604FFA" w:rsidRPr="007D6787">
        <w:rPr>
          <w:color w:val="000000" w:themeColor="text1"/>
          <w:sz w:val="26"/>
          <w:szCs w:val="26"/>
        </w:rPr>
        <w:t xml:space="preserve">с. Спасское            </w:t>
      </w:r>
      <w:r w:rsidR="0020452B">
        <w:rPr>
          <w:color w:val="000000" w:themeColor="text1"/>
          <w:sz w:val="26"/>
          <w:szCs w:val="26"/>
        </w:rPr>
        <w:t xml:space="preserve">                              </w:t>
      </w:r>
      <w:r w:rsidR="000B4001" w:rsidRPr="00C147CC">
        <w:rPr>
          <w:color w:val="000000" w:themeColor="text1"/>
          <w:sz w:val="26"/>
          <w:szCs w:val="26"/>
        </w:rPr>
        <w:t>№</w:t>
      </w:r>
      <w:r w:rsidRPr="00C147CC">
        <w:rPr>
          <w:color w:val="000000" w:themeColor="text1"/>
          <w:sz w:val="26"/>
          <w:szCs w:val="26"/>
        </w:rPr>
        <w:t>112</w:t>
      </w:r>
    </w:p>
    <w:p w:rsidR="00604FFA" w:rsidRPr="00F63A70" w:rsidRDefault="00604FFA" w:rsidP="00766C8B">
      <w:pPr>
        <w:pStyle w:val="a3"/>
        <w:rPr>
          <w:color w:val="FF0000"/>
        </w:rPr>
      </w:pPr>
    </w:p>
    <w:p w:rsidR="00604FFA" w:rsidRPr="00604FFA" w:rsidRDefault="00604FFA" w:rsidP="00766C8B">
      <w:pPr>
        <w:pStyle w:val="a3"/>
      </w:pPr>
    </w:p>
    <w:p w:rsidR="00604FFA" w:rsidRPr="00763167" w:rsidRDefault="00604FFA" w:rsidP="000A1918">
      <w:pPr>
        <w:jc w:val="center"/>
        <w:rPr>
          <w:b/>
          <w:color w:val="000000" w:themeColor="text1"/>
          <w:sz w:val="26"/>
          <w:szCs w:val="26"/>
        </w:rPr>
      </w:pPr>
      <w:r w:rsidRPr="00604FFA">
        <w:rPr>
          <w:b/>
          <w:sz w:val="26"/>
          <w:szCs w:val="26"/>
        </w:rPr>
        <w:t xml:space="preserve">О внесении изменений в </w:t>
      </w:r>
      <w:r w:rsidRPr="00604FFA">
        <w:rPr>
          <w:b/>
          <w:color w:val="000000" w:themeColor="text1"/>
          <w:sz w:val="26"/>
          <w:szCs w:val="26"/>
        </w:rPr>
        <w:t xml:space="preserve">муниципальную </w:t>
      </w:r>
      <w:hyperlink r:id="rId6" w:anchor="1000#1000" w:history="1">
        <w:r w:rsidR="00195EF6">
          <w:rPr>
            <w:b/>
            <w:color w:val="000000" w:themeColor="text1"/>
            <w:sz w:val="26"/>
            <w:szCs w:val="26"/>
          </w:rPr>
          <w:t>п</w:t>
        </w:r>
        <w:r w:rsidRPr="00604FFA">
          <w:rPr>
            <w:b/>
            <w:color w:val="000000" w:themeColor="text1"/>
            <w:sz w:val="26"/>
            <w:szCs w:val="26"/>
          </w:rPr>
          <w:t>рограмму</w:t>
        </w:r>
      </w:hyperlink>
      <w:r w:rsidR="003A21A2" w:rsidRPr="003A21A2">
        <w:rPr>
          <w:b/>
          <w:sz w:val="26"/>
          <w:szCs w:val="26"/>
        </w:rPr>
        <w:t>«Сохранение и развитие культур</w:t>
      </w:r>
      <w:r w:rsidR="001E7E90">
        <w:rPr>
          <w:b/>
          <w:sz w:val="26"/>
          <w:szCs w:val="26"/>
        </w:rPr>
        <w:t>ы Спасского сельского поселения</w:t>
      </w:r>
      <w:r w:rsidR="00357F08">
        <w:rPr>
          <w:b/>
          <w:sz w:val="26"/>
          <w:szCs w:val="26"/>
        </w:rPr>
        <w:t>»</w:t>
      </w:r>
      <w:r w:rsidR="004822DF">
        <w:rPr>
          <w:b/>
          <w:sz w:val="26"/>
          <w:szCs w:val="26"/>
        </w:rPr>
        <w:t xml:space="preserve"> на 2018 – 2020 годы</w:t>
      </w:r>
      <w:r w:rsidR="003A21A2">
        <w:rPr>
          <w:b/>
          <w:sz w:val="26"/>
          <w:szCs w:val="26"/>
        </w:rPr>
        <w:t xml:space="preserve">, </w:t>
      </w:r>
      <w:r w:rsidRPr="00604FFA">
        <w:rPr>
          <w:b/>
          <w:color w:val="000000" w:themeColor="text1"/>
          <w:sz w:val="26"/>
          <w:szCs w:val="26"/>
        </w:rPr>
        <w:t>утвержденную постановлением ад</w:t>
      </w:r>
      <w:r w:rsidR="003E64B5">
        <w:rPr>
          <w:b/>
          <w:color w:val="000000" w:themeColor="text1"/>
          <w:sz w:val="26"/>
          <w:szCs w:val="26"/>
        </w:rPr>
        <w:t xml:space="preserve">министрации Спасского сельского </w:t>
      </w:r>
      <w:r w:rsidR="001E7E90">
        <w:rPr>
          <w:b/>
          <w:color w:val="000000" w:themeColor="text1"/>
          <w:sz w:val="26"/>
          <w:szCs w:val="26"/>
        </w:rPr>
        <w:t>поселения от 31 августа 2016 года № 219</w:t>
      </w:r>
    </w:p>
    <w:p w:rsidR="00604FFA" w:rsidRDefault="00604FFA" w:rsidP="00D92FC5">
      <w:pPr>
        <w:pStyle w:val="a3"/>
        <w:spacing w:line="400" w:lineRule="exact"/>
        <w:ind w:left="-284"/>
      </w:pPr>
    </w:p>
    <w:p w:rsidR="00604FFA" w:rsidRPr="00604FFA" w:rsidRDefault="00604FFA" w:rsidP="00D92FC5">
      <w:pPr>
        <w:spacing w:line="400" w:lineRule="exact"/>
        <w:ind w:firstLine="708"/>
        <w:jc w:val="both"/>
        <w:rPr>
          <w:color w:val="000000" w:themeColor="text1"/>
          <w:sz w:val="26"/>
          <w:szCs w:val="26"/>
        </w:rPr>
      </w:pPr>
      <w:proofErr w:type="gramStart"/>
      <w:r w:rsidRPr="00604FFA">
        <w:rPr>
          <w:color w:val="000000" w:themeColor="text1"/>
          <w:sz w:val="26"/>
          <w:szCs w:val="26"/>
        </w:rPr>
        <w:t xml:space="preserve">В соответствии с Федеральным законом от 6 октября 2003 года </w:t>
      </w:r>
      <w:r w:rsidR="00766C8B" w:rsidRPr="00604FFA">
        <w:rPr>
          <w:color w:val="000000" w:themeColor="text1"/>
          <w:sz w:val="26"/>
          <w:szCs w:val="26"/>
        </w:rPr>
        <w:t xml:space="preserve">№ 131-ФЗ </w:t>
      </w:r>
      <w:r w:rsidRPr="00604FFA">
        <w:rPr>
          <w:color w:val="000000" w:themeColor="text1"/>
          <w:sz w:val="26"/>
          <w:szCs w:val="26"/>
        </w:rPr>
        <w:t>«Обобщих принципах организации местного самоуправления в РФ», на основании Устава Спасского сельского поселения,</w:t>
      </w:r>
      <w:r w:rsidR="009A29C0">
        <w:rPr>
          <w:color w:val="000000" w:themeColor="text1"/>
          <w:sz w:val="26"/>
          <w:szCs w:val="26"/>
        </w:rPr>
        <w:t xml:space="preserve"> постановлением</w:t>
      </w:r>
      <w:r w:rsidRPr="00604FFA">
        <w:rPr>
          <w:color w:val="000000" w:themeColor="text1"/>
          <w:sz w:val="26"/>
          <w:szCs w:val="26"/>
        </w:rPr>
        <w:t xml:space="preserve"> администрации Спасского сельского поселения от 14 апреля 2014 года № 63 «Об утверждении Порядка разработки, формирования и </w:t>
      </w:r>
      <w:r w:rsidR="00B75493">
        <w:rPr>
          <w:color w:val="000000" w:themeColor="text1"/>
          <w:sz w:val="26"/>
          <w:szCs w:val="26"/>
        </w:rPr>
        <w:t xml:space="preserve">реализации муниципальных </w:t>
      </w:r>
      <w:r w:rsidRPr="00604FFA">
        <w:rPr>
          <w:color w:val="000000" w:themeColor="text1"/>
          <w:sz w:val="26"/>
          <w:szCs w:val="26"/>
        </w:rPr>
        <w:t>программ и Порядка проведения оценки эффективности р</w:t>
      </w:r>
      <w:r w:rsidR="00B75493">
        <w:rPr>
          <w:color w:val="000000" w:themeColor="text1"/>
          <w:sz w:val="26"/>
          <w:szCs w:val="26"/>
        </w:rPr>
        <w:t xml:space="preserve">еализации муниципальных </w:t>
      </w:r>
      <w:r w:rsidRPr="00604FFA">
        <w:rPr>
          <w:color w:val="000000" w:themeColor="text1"/>
          <w:sz w:val="26"/>
          <w:szCs w:val="26"/>
        </w:rPr>
        <w:t xml:space="preserve">программ в Спасском сельском поселении», администрация Спасского сельского поселения </w:t>
      </w:r>
      <w:proofErr w:type="gramEnd"/>
    </w:p>
    <w:p w:rsidR="00604FFA" w:rsidRPr="00604FFA" w:rsidRDefault="00604FFA" w:rsidP="00D92FC5">
      <w:pPr>
        <w:pStyle w:val="a3"/>
        <w:spacing w:line="400" w:lineRule="exact"/>
      </w:pPr>
    </w:p>
    <w:p w:rsidR="00604FFA" w:rsidRPr="00604FFA" w:rsidRDefault="00604FFA" w:rsidP="00D92FC5">
      <w:pPr>
        <w:spacing w:line="400" w:lineRule="exact"/>
        <w:jc w:val="both"/>
        <w:rPr>
          <w:color w:val="000000" w:themeColor="text1"/>
          <w:sz w:val="26"/>
          <w:szCs w:val="26"/>
        </w:rPr>
      </w:pPr>
      <w:r w:rsidRPr="00604FFA">
        <w:rPr>
          <w:color w:val="000000" w:themeColor="text1"/>
          <w:sz w:val="26"/>
          <w:szCs w:val="26"/>
        </w:rPr>
        <w:t>ПОСТАНОВЛЯЕТ:</w:t>
      </w:r>
    </w:p>
    <w:p w:rsidR="00275A26" w:rsidRDefault="009F7042" w:rsidP="00D92FC5">
      <w:pPr>
        <w:spacing w:line="400" w:lineRule="exact"/>
        <w:ind w:left="-284" w:firstLine="284"/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>1. Внести в муниципальную</w:t>
      </w:r>
      <w:hyperlink r:id="rId7" w:anchor="1000#1000" w:history="1">
        <w:r w:rsidRPr="00752935">
          <w:rPr>
            <w:rStyle w:val="a8"/>
            <w:color w:val="000000" w:themeColor="text1"/>
            <w:sz w:val="26"/>
            <w:szCs w:val="26"/>
            <w:u w:val="none"/>
          </w:rPr>
          <w:t>Программу</w:t>
        </w:r>
      </w:hyperlink>
      <w:r>
        <w:rPr>
          <w:color w:val="000000" w:themeColor="text1"/>
          <w:sz w:val="26"/>
          <w:szCs w:val="26"/>
        </w:rPr>
        <w:t>«Сохранение и развитие культуры Спасского сельского поселения»</w:t>
      </w:r>
      <w:r w:rsidR="004822DF" w:rsidRPr="004822DF">
        <w:rPr>
          <w:sz w:val="26"/>
          <w:szCs w:val="26"/>
        </w:rPr>
        <w:t>на 2018 – 2020 годы</w:t>
      </w:r>
      <w:r>
        <w:rPr>
          <w:color w:val="000000" w:themeColor="text1"/>
          <w:sz w:val="26"/>
          <w:szCs w:val="26"/>
        </w:rPr>
        <w:t xml:space="preserve">, утвержденную постановлением администрации Спасского сельского поселения от 31 августа 2016 года № 219 </w:t>
      </w:r>
      <w:r>
        <w:rPr>
          <w:sz w:val="26"/>
          <w:szCs w:val="26"/>
        </w:rPr>
        <w:t>следующие изменения:</w:t>
      </w:r>
    </w:p>
    <w:p w:rsidR="00111C5E" w:rsidRDefault="004822DF" w:rsidP="00D92FC5">
      <w:pPr>
        <w:spacing w:line="400" w:lineRule="exact"/>
        <w:ind w:left="-284" w:firstLine="992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1.1</w:t>
      </w:r>
      <w:r w:rsidR="00111C5E">
        <w:rPr>
          <w:sz w:val="26"/>
          <w:szCs w:val="26"/>
        </w:rPr>
        <w:t xml:space="preserve"> В паспорте </w:t>
      </w:r>
      <w:r w:rsidR="00195EF6">
        <w:rPr>
          <w:sz w:val="26"/>
          <w:szCs w:val="26"/>
        </w:rPr>
        <w:t>п</w:t>
      </w:r>
      <w:r w:rsidR="00111C5E">
        <w:rPr>
          <w:sz w:val="26"/>
          <w:szCs w:val="26"/>
        </w:rPr>
        <w:t>рограммы в строке «Объем и источники финансирования» после слов «Общий объем финансирования</w:t>
      </w:r>
      <w:proofErr w:type="gramStart"/>
      <w:r w:rsidR="00111C5E">
        <w:rPr>
          <w:sz w:val="26"/>
          <w:szCs w:val="26"/>
        </w:rPr>
        <w:t>:»</w:t>
      </w:r>
      <w:proofErr w:type="gramEnd"/>
      <w:r w:rsidR="00111C5E">
        <w:rPr>
          <w:sz w:val="26"/>
          <w:szCs w:val="26"/>
        </w:rPr>
        <w:t xml:space="preserve"> изложить тест в следующ</w:t>
      </w:r>
      <w:r w:rsidR="004F5C3F">
        <w:rPr>
          <w:sz w:val="26"/>
          <w:szCs w:val="26"/>
        </w:rPr>
        <w:t>ей редакции: «</w:t>
      </w:r>
      <w:r w:rsidR="00956FA0">
        <w:rPr>
          <w:sz w:val="26"/>
          <w:szCs w:val="26"/>
        </w:rPr>
        <w:t>35285,65</w:t>
      </w:r>
      <w:r w:rsidR="00111C5E">
        <w:rPr>
          <w:rFonts w:eastAsia="Calibri"/>
          <w:color w:val="000000"/>
          <w:sz w:val="26"/>
          <w:szCs w:val="26"/>
          <w:lang w:eastAsia="en-US"/>
        </w:rPr>
        <w:t>тыс. рублей</w:t>
      </w:r>
      <w:r w:rsidR="00111C5E">
        <w:rPr>
          <w:color w:val="000000"/>
          <w:sz w:val="26"/>
          <w:szCs w:val="26"/>
        </w:rPr>
        <w:t xml:space="preserve"> в том числе:</w:t>
      </w:r>
    </w:p>
    <w:p w:rsidR="00437756" w:rsidRDefault="00437756" w:rsidP="00D92FC5">
      <w:pPr>
        <w:autoSpaceDE w:val="0"/>
        <w:autoSpaceDN w:val="0"/>
        <w:adjustRightInd w:val="0"/>
        <w:spacing w:line="400" w:lineRule="exact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федеральный бюджет: 880,3 тыс. рублей:</w:t>
      </w:r>
    </w:p>
    <w:p w:rsidR="00437756" w:rsidRDefault="00437756" w:rsidP="00D92FC5">
      <w:pPr>
        <w:autoSpaceDE w:val="0"/>
        <w:autoSpaceDN w:val="0"/>
        <w:adjustRightInd w:val="0"/>
        <w:spacing w:line="400" w:lineRule="exact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2018 год – 880,3 тыс. рублей;</w:t>
      </w:r>
    </w:p>
    <w:p w:rsidR="00437756" w:rsidRDefault="00437756" w:rsidP="00D92FC5">
      <w:pPr>
        <w:autoSpaceDE w:val="0"/>
        <w:autoSpaceDN w:val="0"/>
        <w:adjustRightInd w:val="0"/>
        <w:spacing w:line="400" w:lineRule="exact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2019 год – 0 тыс. рублей;</w:t>
      </w:r>
    </w:p>
    <w:p w:rsidR="00437756" w:rsidRDefault="00437756" w:rsidP="00D92FC5">
      <w:pPr>
        <w:autoSpaceDE w:val="0"/>
        <w:autoSpaceDN w:val="0"/>
        <w:adjustRightInd w:val="0"/>
        <w:spacing w:line="400" w:lineRule="exact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2020 год – 0 тыс. рублей.</w:t>
      </w:r>
    </w:p>
    <w:p w:rsidR="00437756" w:rsidRDefault="00437756" w:rsidP="00D92FC5">
      <w:pPr>
        <w:autoSpaceDE w:val="0"/>
        <w:autoSpaceDN w:val="0"/>
        <w:adjustRightInd w:val="0"/>
        <w:spacing w:line="400" w:lineRule="exact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краевой бюджет: 120,0 тыс. рублей:</w:t>
      </w:r>
    </w:p>
    <w:p w:rsidR="00437756" w:rsidRDefault="00437756" w:rsidP="00D92FC5">
      <w:pPr>
        <w:autoSpaceDE w:val="0"/>
        <w:autoSpaceDN w:val="0"/>
        <w:adjustRightInd w:val="0"/>
        <w:spacing w:line="400" w:lineRule="exact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2018 год – 120,0 тыс. рублей;</w:t>
      </w:r>
    </w:p>
    <w:p w:rsidR="00437756" w:rsidRDefault="00437756" w:rsidP="00D92FC5">
      <w:pPr>
        <w:autoSpaceDE w:val="0"/>
        <w:autoSpaceDN w:val="0"/>
        <w:adjustRightInd w:val="0"/>
        <w:spacing w:line="400" w:lineRule="exact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2019 год – 0 тыс. рублей;</w:t>
      </w:r>
    </w:p>
    <w:p w:rsidR="00437756" w:rsidRDefault="00437756" w:rsidP="00D92FC5">
      <w:pPr>
        <w:autoSpaceDE w:val="0"/>
        <w:autoSpaceDN w:val="0"/>
        <w:adjustRightInd w:val="0"/>
        <w:spacing w:line="400" w:lineRule="exact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2020 год – 0 тыс. рублей.</w:t>
      </w:r>
    </w:p>
    <w:p w:rsidR="00111C5E" w:rsidRDefault="00956FA0" w:rsidP="00956FA0">
      <w:pPr>
        <w:autoSpaceDE w:val="0"/>
        <w:autoSpaceDN w:val="0"/>
        <w:adjustRightInd w:val="0"/>
        <w:spacing w:line="400" w:lineRule="exact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б</w:t>
      </w:r>
      <w:r w:rsidR="00111C5E">
        <w:rPr>
          <w:color w:val="000000"/>
          <w:sz w:val="26"/>
          <w:szCs w:val="26"/>
        </w:rPr>
        <w:t>юджет</w:t>
      </w:r>
      <w:r>
        <w:rPr>
          <w:color w:val="000000"/>
          <w:sz w:val="26"/>
          <w:szCs w:val="26"/>
        </w:rPr>
        <w:t xml:space="preserve"> Спасского сельского поселения</w:t>
      </w:r>
      <w:r w:rsidR="00111C5E">
        <w:rPr>
          <w:color w:val="000000"/>
          <w:sz w:val="26"/>
          <w:szCs w:val="26"/>
        </w:rPr>
        <w:t xml:space="preserve">: </w:t>
      </w:r>
      <w:r>
        <w:rPr>
          <w:color w:val="000000"/>
          <w:sz w:val="26"/>
          <w:szCs w:val="26"/>
        </w:rPr>
        <w:t>34285,35</w:t>
      </w:r>
      <w:r w:rsidR="00111C5E">
        <w:rPr>
          <w:rFonts w:eastAsia="Calibri"/>
          <w:color w:val="000000"/>
          <w:sz w:val="26"/>
          <w:szCs w:val="26"/>
          <w:lang w:eastAsia="en-US"/>
        </w:rPr>
        <w:t>тыс. рублей, в том числе:</w:t>
      </w:r>
    </w:p>
    <w:p w:rsidR="00111C5E" w:rsidRDefault="00111C5E" w:rsidP="00D92FC5">
      <w:pPr>
        <w:autoSpaceDE w:val="0"/>
        <w:autoSpaceDN w:val="0"/>
        <w:adjustRightInd w:val="0"/>
        <w:spacing w:line="400" w:lineRule="exact"/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  <w:lang w:eastAsia="en-US"/>
        </w:rPr>
        <w:t xml:space="preserve">2018 год – </w:t>
      </w:r>
      <w:r w:rsidR="00D814DD">
        <w:rPr>
          <w:color w:val="000000"/>
          <w:sz w:val="26"/>
          <w:szCs w:val="26"/>
        </w:rPr>
        <w:t>10335,9</w:t>
      </w:r>
      <w:r>
        <w:rPr>
          <w:rFonts w:eastAsia="Calibri"/>
          <w:color w:val="000000"/>
          <w:sz w:val="26"/>
          <w:szCs w:val="26"/>
          <w:lang w:eastAsia="en-US"/>
        </w:rPr>
        <w:t xml:space="preserve"> тыс. рублей;</w:t>
      </w:r>
    </w:p>
    <w:p w:rsidR="00111C5E" w:rsidRDefault="00111C5E" w:rsidP="00D92FC5">
      <w:pPr>
        <w:autoSpaceDE w:val="0"/>
        <w:autoSpaceDN w:val="0"/>
        <w:adjustRightInd w:val="0"/>
        <w:spacing w:line="400" w:lineRule="exact"/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  <w:lang w:eastAsia="en-US"/>
        </w:rPr>
        <w:t>2019</w:t>
      </w:r>
      <w:r w:rsidR="00F947BE">
        <w:rPr>
          <w:rFonts w:eastAsia="Calibri"/>
          <w:color w:val="000000"/>
          <w:sz w:val="26"/>
          <w:szCs w:val="26"/>
          <w:lang w:eastAsia="en-US"/>
        </w:rPr>
        <w:t xml:space="preserve"> год –</w:t>
      </w:r>
      <w:r w:rsidR="00956FA0">
        <w:rPr>
          <w:rFonts w:eastAsia="Calibri"/>
          <w:color w:val="000000"/>
          <w:sz w:val="26"/>
          <w:szCs w:val="26"/>
          <w:lang w:eastAsia="en-US"/>
        </w:rPr>
        <w:t xml:space="preserve"> 13803, 25 </w:t>
      </w:r>
      <w:r>
        <w:rPr>
          <w:rFonts w:eastAsia="Calibri"/>
          <w:color w:val="000000"/>
          <w:sz w:val="26"/>
          <w:szCs w:val="26"/>
          <w:lang w:eastAsia="en-US"/>
        </w:rPr>
        <w:t>тыс. рублей;</w:t>
      </w:r>
    </w:p>
    <w:p w:rsidR="00111C5E" w:rsidRDefault="00111C5E" w:rsidP="00D92FC5">
      <w:pPr>
        <w:spacing w:line="400" w:lineRule="exact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  <w:lang w:eastAsia="en-US"/>
        </w:rPr>
        <w:t>2020</w:t>
      </w:r>
      <w:r w:rsidR="00F947BE">
        <w:rPr>
          <w:rFonts w:eastAsia="Calibri"/>
          <w:color w:val="000000"/>
          <w:sz w:val="26"/>
          <w:szCs w:val="26"/>
          <w:lang w:eastAsia="en-US"/>
        </w:rPr>
        <w:t xml:space="preserve"> год –</w:t>
      </w:r>
      <w:r w:rsidR="008A06F9">
        <w:rPr>
          <w:rFonts w:eastAsia="Calibri"/>
          <w:color w:val="000000"/>
          <w:sz w:val="26"/>
          <w:szCs w:val="26"/>
          <w:lang w:eastAsia="en-US"/>
        </w:rPr>
        <w:t xml:space="preserve">10146,2 </w:t>
      </w:r>
      <w:r>
        <w:rPr>
          <w:rFonts w:eastAsia="Calibri"/>
          <w:color w:val="000000"/>
          <w:sz w:val="26"/>
          <w:szCs w:val="26"/>
          <w:lang w:eastAsia="en-US"/>
        </w:rPr>
        <w:t>тыс</w:t>
      </w:r>
      <w:r>
        <w:rPr>
          <w:rFonts w:eastAsia="Calibri"/>
          <w:sz w:val="26"/>
          <w:szCs w:val="26"/>
          <w:lang w:eastAsia="en-US"/>
        </w:rPr>
        <w:t>. рублей</w:t>
      </w:r>
      <w:proofErr w:type="gramStart"/>
      <w:r>
        <w:rPr>
          <w:rFonts w:eastAsia="Calibri"/>
          <w:sz w:val="26"/>
          <w:szCs w:val="26"/>
          <w:lang w:eastAsia="en-US"/>
        </w:rPr>
        <w:t>.».</w:t>
      </w:r>
      <w:proofErr w:type="gramEnd"/>
    </w:p>
    <w:p w:rsidR="00F63A70" w:rsidRDefault="00F63A70" w:rsidP="00D92FC5">
      <w:pPr>
        <w:autoSpaceDE w:val="0"/>
        <w:autoSpaceDN w:val="0"/>
        <w:adjustRightInd w:val="0"/>
        <w:spacing w:line="400" w:lineRule="exact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1.2</w:t>
      </w:r>
      <w:r w:rsidRPr="00412735">
        <w:rPr>
          <w:color w:val="000000"/>
          <w:sz w:val="26"/>
          <w:szCs w:val="26"/>
        </w:rPr>
        <w:t xml:space="preserve"> В паспорте Программы в строке «</w:t>
      </w:r>
      <w:r>
        <w:rPr>
          <w:color w:val="000000"/>
          <w:sz w:val="26"/>
          <w:szCs w:val="26"/>
        </w:rPr>
        <w:t>Ожидаемые результаты реализации программы</w:t>
      </w:r>
      <w:r w:rsidRPr="00412735">
        <w:rPr>
          <w:color w:val="000000"/>
          <w:sz w:val="26"/>
          <w:szCs w:val="26"/>
        </w:rPr>
        <w:t>» после слов «Ожидаемые результаты реализации программы</w:t>
      </w:r>
      <w:proofErr w:type="gramStart"/>
      <w:r w:rsidRPr="00412735">
        <w:rPr>
          <w:color w:val="000000"/>
          <w:sz w:val="26"/>
          <w:szCs w:val="26"/>
        </w:rPr>
        <w:t>:»</w:t>
      </w:r>
      <w:proofErr w:type="gramEnd"/>
      <w:r>
        <w:rPr>
          <w:color w:val="000000"/>
          <w:sz w:val="26"/>
          <w:szCs w:val="26"/>
        </w:rPr>
        <w:t xml:space="preserve">п. 1 </w:t>
      </w:r>
      <w:r w:rsidRPr="00412735">
        <w:rPr>
          <w:color w:val="000000"/>
          <w:sz w:val="26"/>
          <w:szCs w:val="26"/>
        </w:rPr>
        <w:t xml:space="preserve">изложить </w:t>
      </w:r>
      <w:r>
        <w:rPr>
          <w:color w:val="000000"/>
          <w:sz w:val="26"/>
          <w:szCs w:val="26"/>
        </w:rPr>
        <w:t xml:space="preserve">в новой </w:t>
      </w:r>
      <w:r w:rsidRPr="00412735">
        <w:rPr>
          <w:color w:val="000000"/>
          <w:sz w:val="26"/>
          <w:szCs w:val="26"/>
        </w:rPr>
        <w:t xml:space="preserve"> редакции:</w:t>
      </w:r>
      <w:r w:rsidR="00AC7B0A">
        <w:rPr>
          <w:color w:val="000000"/>
          <w:sz w:val="26"/>
          <w:szCs w:val="26"/>
        </w:rPr>
        <w:t xml:space="preserve"> «1</w:t>
      </w:r>
      <w:r>
        <w:rPr>
          <w:color w:val="000000"/>
          <w:sz w:val="26"/>
          <w:szCs w:val="26"/>
        </w:rPr>
        <w:t xml:space="preserve">. </w:t>
      </w:r>
      <w:r w:rsidRPr="00DE4CE8">
        <w:rPr>
          <w:color w:val="000000"/>
          <w:sz w:val="26"/>
          <w:szCs w:val="26"/>
        </w:rPr>
        <w:t xml:space="preserve">увеличение </w:t>
      </w:r>
      <w:r>
        <w:rPr>
          <w:color w:val="000000"/>
          <w:sz w:val="26"/>
          <w:szCs w:val="26"/>
        </w:rPr>
        <w:t xml:space="preserve">среднегодовой заработной платы работников учреждения культуры Спасского сельского поселения </w:t>
      </w:r>
      <w:r w:rsidRPr="00CB51F3">
        <w:rPr>
          <w:color w:val="000000" w:themeColor="text1"/>
          <w:sz w:val="26"/>
          <w:szCs w:val="26"/>
        </w:rPr>
        <w:t xml:space="preserve">на </w:t>
      </w:r>
      <w:r w:rsidR="00890A67">
        <w:rPr>
          <w:color w:val="000000" w:themeColor="text1"/>
          <w:sz w:val="26"/>
          <w:szCs w:val="26"/>
        </w:rPr>
        <w:t>48,2 процента</w:t>
      </w:r>
      <w:r w:rsidRPr="00CB51F3">
        <w:rPr>
          <w:color w:val="000000" w:themeColor="text1"/>
          <w:sz w:val="26"/>
          <w:szCs w:val="26"/>
        </w:rPr>
        <w:t>;</w:t>
      </w:r>
      <w:r w:rsidR="00F04302" w:rsidRPr="00CB51F3">
        <w:rPr>
          <w:color w:val="000000" w:themeColor="text1"/>
          <w:sz w:val="26"/>
          <w:szCs w:val="26"/>
        </w:rPr>
        <w:t>»</w:t>
      </w:r>
      <w:r w:rsidR="00CB51F3">
        <w:rPr>
          <w:color w:val="000000" w:themeColor="text1"/>
          <w:sz w:val="26"/>
          <w:szCs w:val="26"/>
        </w:rPr>
        <w:t>.</w:t>
      </w:r>
    </w:p>
    <w:p w:rsidR="00102470" w:rsidRPr="00093CB0" w:rsidRDefault="009C6F79" w:rsidP="00D92FC5">
      <w:pPr>
        <w:spacing w:line="400" w:lineRule="exact"/>
        <w:ind w:firstLine="709"/>
        <w:jc w:val="both"/>
        <w:rPr>
          <w:rFonts w:eastAsia="Calibri"/>
          <w:bCs/>
          <w:color w:val="26282F"/>
          <w:sz w:val="26"/>
          <w:szCs w:val="26"/>
          <w:lang w:eastAsia="en-US"/>
        </w:rPr>
      </w:pPr>
      <w:r>
        <w:rPr>
          <w:sz w:val="26"/>
          <w:szCs w:val="26"/>
        </w:rPr>
        <w:t>1.3</w:t>
      </w:r>
      <w:r w:rsidR="00AC7B0A" w:rsidRPr="00213038">
        <w:rPr>
          <w:sz w:val="26"/>
          <w:szCs w:val="26"/>
        </w:rPr>
        <w:t>В</w:t>
      </w:r>
      <w:r w:rsidR="005778FC">
        <w:rPr>
          <w:rFonts w:eastAsia="Calibri"/>
          <w:sz w:val="26"/>
          <w:szCs w:val="26"/>
          <w:lang w:eastAsia="en-US"/>
        </w:rPr>
        <w:t>текстовой части</w:t>
      </w:r>
      <w:bookmarkStart w:id="0" w:name="_GoBack"/>
      <w:bookmarkEnd w:id="0"/>
      <w:r w:rsidR="00AC7B0A" w:rsidRPr="00213038">
        <w:rPr>
          <w:sz w:val="26"/>
          <w:szCs w:val="26"/>
        </w:rPr>
        <w:t xml:space="preserve"> программы в п. «1. </w:t>
      </w:r>
      <w:r w:rsidR="00AC7B0A" w:rsidRPr="00213038">
        <w:rPr>
          <w:rFonts w:eastAsia="Calibri"/>
          <w:bCs/>
          <w:color w:val="26282F"/>
          <w:sz w:val="26"/>
          <w:szCs w:val="26"/>
          <w:lang w:eastAsia="en-US"/>
        </w:rPr>
        <w:t xml:space="preserve">Общая характеристика состояния отрасли культуры в Спасском сельском поселении (в том числе основных проблем) и прогноз ее </w:t>
      </w:r>
      <w:r w:rsidR="00AC7B0A">
        <w:rPr>
          <w:rFonts w:eastAsia="Calibri"/>
          <w:bCs/>
          <w:color w:val="26282F"/>
          <w:sz w:val="26"/>
          <w:szCs w:val="26"/>
          <w:lang w:eastAsia="en-US"/>
        </w:rPr>
        <w:t>развития»  абзац 25 п. 1</w:t>
      </w:r>
      <w:r w:rsidR="00AC7B0A" w:rsidRPr="00213038">
        <w:rPr>
          <w:rFonts w:eastAsia="Calibri"/>
          <w:bCs/>
          <w:color w:val="26282F"/>
          <w:sz w:val="26"/>
          <w:szCs w:val="26"/>
          <w:lang w:eastAsia="en-US"/>
        </w:rPr>
        <w:t xml:space="preserve"> изложить в новой редакции: </w:t>
      </w:r>
      <w:r w:rsidR="00102470" w:rsidRPr="00102470">
        <w:rPr>
          <w:rFonts w:eastAsia="Calibri"/>
          <w:bCs/>
          <w:color w:val="000000" w:themeColor="text1"/>
          <w:sz w:val="26"/>
          <w:szCs w:val="26"/>
          <w:lang w:eastAsia="en-US"/>
        </w:rPr>
        <w:t>«Рост среднегодовой номинальной начисленной заработной платы работников муниципального казённого учреждения «Социально – культурное объединение» Спасско</w:t>
      </w:r>
      <w:r w:rsidR="00F31D25">
        <w:rPr>
          <w:rFonts w:eastAsia="Calibri"/>
          <w:bCs/>
          <w:color w:val="000000" w:themeColor="text1"/>
          <w:sz w:val="26"/>
          <w:szCs w:val="26"/>
          <w:lang w:eastAsia="en-US"/>
        </w:rPr>
        <w:t xml:space="preserve">го сельского поселения составит </w:t>
      </w:r>
      <w:r w:rsidR="00890A67">
        <w:rPr>
          <w:rFonts w:eastAsia="Calibri"/>
          <w:bCs/>
          <w:color w:val="000000" w:themeColor="text1"/>
          <w:sz w:val="26"/>
          <w:szCs w:val="26"/>
          <w:lang w:eastAsia="en-US"/>
        </w:rPr>
        <w:t xml:space="preserve">148,2 </w:t>
      </w:r>
      <w:r w:rsidR="00890A67">
        <w:rPr>
          <w:color w:val="000000" w:themeColor="text1"/>
          <w:sz w:val="26"/>
          <w:szCs w:val="26"/>
        </w:rPr>
        <w:t>процента</w:t>
      </w:r>
      <w:r w:rsidR="00102470" w:rsidRPr="00102470">
        <w:rPr>
          <w:rFonts w:eastAsia="Calibri"/>
          <w:bCs/>
          <w:color w:val="000000" w:themeColor="text1"/>
          <w:sz w:val="26"/>
          <w:szCs w:val="26"/>
          <w:lang w:eastAsia="en-US"/>
        </w:rPr>
        <w:t>по о</w:t>
      </w:r>
      <w:r w:rsidR="00FF4CD9">
        <w:rPr>
          <w:rFonts w:eastAsia="Calibri"/>
          <w:bCs/>
          <w:color w:val="000000" w:themeColor="text1"/>
          <w:sz w:val="26"/>
          <w:szCs w:val="26"/>
          <w:lang w:eastAsia="en-US"/>
        </w:rPr>
        <w:t>тношению к заработной плате 2017</w:t>
      </w:r>
      <w:r w:rsidR="00102470" w:rsidRPr="00102470">
        <w:rPr>
          <w:rFonts w:eastAsia="Calibri"/>
          <w:bCs/>
          <w:color w:val="000000" w:themeColor="text1"/>
          <w:sz w:val="26"/>
          <w:szCs w:val="26"/>
          <w:lang w:eastAsia="en-US"/>
        </w:rPr>
        <w:t xml:space="preserve"> года».</w:t>
      </w:r>
    </w:p>
    <w:p w:rsidR="00F63A70" w:rsidRDefault="009C6F79" w:rsidP="00D92FC5">
      <w:pPr>
        <w:spacing w:line="400" w:lineRule="exact"/>
        <w:ind w:firstLine="708"/>
        <w:jc w:val="both"/>
        <w:rPr>
          <w:rFonts w:eastAsia="Calibri"/>
          <w:bCs/>
          <w:color w:val="26282F"/>
          <w:sz w:val="26"/>
          <w:szCs w:val="26"/>
          <w:lang w:eastAsia="en-US"/>
        </w:rPr>
      </w:pPr>
      <w:r>
        <w:rPr>
          <w:sz w:val="26"/>
          <w:szCs w:val="26"/>
        </w:rPr>
        <w:t>1.4</w:t>
      </w:r>
      <w:r w:rsidR="00F63A70">
        <w:rPr>
          <w:sz w:val="26"/>
          <w:szCs w:val="26"/>
        </w:rPr>
        <w:t xml:space="preserve"> В</w:t>
      </w:r>
      <w:r w:rsidR="005778FC">
        <w:rPr>
          <w:rFonts w:eastAsia="Calibri"/>
          <w:sz w:val="26"/>
          <w:szCs w:val="26"/>
          <w:lang w:eastAsia="en-US"/>
        </w:rPr>
        <w:t>текстовой части</w:t>
      </w:r>
      <w:r w:rsidR="00F63A70">
        <w:rPr>
          <w:sz w:val="26"/>
          <w:szCs w:val="26"/>
        </w:rPr>
        <w:t xml:space="preserve"> программы в п. «3</w:t>
      </w:r>
      <w:r w:rsidR="00F63A70" w:rsidRPr="00213038">
        <w:rPr>
          <w:sz w:val="26"/>
          <w:szCs w:val="26"/>
        </w:rPr>
        <w:t>.</w:t>
      </w:r>
      <w:r w:rsidR="00F63A70">
        <w:rPr>
          <w:sz w:val="26"/>
          <w:szCs w:val="26"/>
        </w:rPr>
        <w:t xml:space="preserve"> Целевые индикаторы и показатели муниципальной программы</w:t>
      </w:r>
      <w:r w:rsidR="00CB51F3">
        <w:rPr>
          <w:rFonts w:eastAsia="Calibri"/>
          <w:bCs/>
          <w:color w:val="26282F"/>
          <w:sz w:val="26"/>
          <w:szCs w:val="26"/>
          <w:lang w:eastAsia="en-US"/>
        </w:rPr>
        <w:t>» абзац 4</w:t>
      </w:r>
      <w:r w:rsidR="00F63A70" w:rsidRPr="00213038">
        <w:rPr>
          <w:rFonts w:eastAsia="Calibri"/>
          <w:bCs/>
          <w:color w:val="26282F"/>
          <w:sz w:val="26"/>
          <w:szCs w:val="26"/>
          <w:lang w:eastAsia="en-US"/>
        </w:rPr>
        <w:t xml:space="preserve"> изложить в новой редакции: </w:t>
      </w:r>
    </w:p>
    <w:p w:rsidR="00102470" w:rsidRPr="00102470" w:rsidRDefault="00102470" w:rsidP="00D92FC5">
      <w:pPr>
        <w:spacing w:line="400" w:lineRule="exact"/>
        <w:ind w:firstLine="709"/>
        <w:jc w:val="both"/>
        <w:rPr>
          <w:rFonts w:eastAsia="Calibri"/>
          <w:bCs/>
          <w:color w:val="000000" w:themeColor="text1"/>
          <w:sz w:val="26"/>
          <w:szCs w:val="26"/>
          <w:lang w:eastAsia="en-US"/>
        </w:rPr>
      </w:pPr>
      <w:r w:rsidRPr="00102470">
        <w:rPr>
          <w:rFonts w:eastAsia="Calibri"/>
          <w:bCs/>
          <w:color w:val="000000" w:themeColor="text1"/>
          <w:sz w:val="26"/>
          <w:szCs w:val="26"/>
          <w:lang w:eastAsia="en-US"/>
        </w:rPr>
        <w:t xml:space="preserve">«Рост среднегодовой номинальной начисленной заработной платы работников муниципального казённого учреждения «Социально – культурное объединение» Спасского сельского поселения </w:t>
      </w:r>
      <w:r>
        <w:rPr>
          <w:rFonts w:eastAsia="Calibri"/>
          <w:bCs/>
          <w:color w:val="000000" w:themeColor="text1"/>
          <w:sz w:val="26"/>
          <w:szCs w:val="26"/>
          <w:lang w:eastAsia="en-US"/>
        </w:rPr>
        <w:t>за период д</w:t>
      </w:r>
      <w:r w:rsidR="00F947BE">
        <w:rPr>
          <w:rFonts w:eastAsia="Calibri"/>
          <w:bCs/>
          <w:color w:val="000000" w:themeColor="text1"/>
          <w:sz w:val="26"/>
          <w:szCs w:val="26"/>
          <w:lang w:eastAsia="en-US"/>
        </w:rPr>
        <w:t>ействия пр</w:t>
      </w:r>
      <w:r w:rsidR="008A06F9">
        <w:rPr>
          <w:rFonts w:eastAsia="Calibri"/>
          <w:bCs/>
          <w:color w:val="000000" w:themeColor="text1"/>
          <w:sz w:val="26"/>
          <w:szCs w:val="26"/>
          <w:lang w:eastAsia="en-US"/>
        </w:rPr>
        <w:t xml:space="preserve">ограммы составит </w:t>
      </w:r>
      <w:r w:rsidR="00890A67">
        <w:rPr>
          <w:rFonts w:eastAsia="Calibri"/>
          <w:bCs/>
          <w:color w:val="000000" w:themeColor="text1"/>
          <w:sz w:val="26"/>
          <w:szCs w:val="26"/>
          <w:lang w:eastAsia="en-US"/>
        </w:rPr>
        <w:t xml:space="preserve">148,2 </w:t>
      </w:r>
      <w:r w:rsidR="00FF4CD9">
        <w:rPr>
          <w:rFonts w:eastAsia="Calibri"/>
          <w:bCs/>
          <w:color w:val="000000" w:themeColor="text1"/>
          <w:sz w:val="26"/>
          <w:szCs w:val="26"/>
          <w:lang w:eastAsia="en-US"/>
        </w:rPr>
        <w:t>процентов</w:t>
      </w:r>
      <w:r>
        <w:rPr>
          <w:rFonts w:eastAsia="Calibri"/>
          <w:bCs/>
          <w:color w:val="000000" w:themeColor="text1"/>
          <w:sz w:val="26"/>
          <w:szCs w:val="26"/>
          <w:lang w:eastAsia="en-US"/>
        </w:rPr>
        <w:t>».</w:t>
      </w:r>
    </w:p>
    <w:p w:rsidR="00E64EE1" w:rsidRDefault="009C6F79" w:rsidP="00D92FC5">
      <w:pPr>
        <w:autoSpaceDE w:val="0"/>
        <w:autoSpaceDN w:val="0"/>
        <w:adjustRightInd w:val="0"/>
        <w:spacing w:line="400" w:lineRule="exact"/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1.5</w:t>
      </w:r>
      <w:proofErr w:type="gramStart"/>
      <w:r w:rsidR="005778FC">
        <w:rPr>
          <w:sz w:val="26"/>
          <w:szCs w:val="26"/>
        </w:rPr>
        <w:t>В</w:t>
      </w:r>
      <w:proofErr w:type="gramEnd"/>
      <w:r w:rsidR="005778FC">
        <w:rPr>
          <w:rFonts w:eastAsia="Calibri"/>
          <w:sz w:val="26"/>
          <w:szCs w:val="26"/>
          <w:lang w:eastAsia="en-US"/>
        </w:rPr>
        <w:t xml:space="preserve"> текстовой части</w:t>
      </w:r>
      <w:r w:rsidR="005778FC">
        <w:rPr>
          <w:sz w:val="26"/>
          <w:szCs w:val="26"/>
        </w:rPr>
        <w:t xml:space="preserve"> п</w:t>
      </w:r>
      <w:r w:rsidR="00EF5786">
        <w:rPr>
          <w:sz w:val="26"/>
          <w:szCs w:val="26"/>
        </w:rPr>
        <w:t>рограммы в п. 6 «</w:t>
      </w:r>
      <w:r w:rsidR="00EF5786">
        <w:rPr>
          <w:rFonts w:eastAsia="Calibri"/>
          <w:sz w:val="26"/>
          <w:szCs w:val="26"/>
          <w:lang w:eastAsia="en-US"/>
        </w:rPr>
        <w:t xml:space="preserve">Ресурсное обеспечение реализации  Программы» абзац 1, 2 изложить в новой редакции: «Общий объем финансирования мероприятий  Программы за счет средств  бюджета Спасского сельского поселения составляет </w:t>
      </w:r>
      <w:r w:rsidR="004D252A">
        <w:rPr>
          <w:color w:val="000000"/>
          <w:sz w:val="26"/>
          <w:szCs w:val="26"/>
        </w:rPr>
        <w:t xml:space="preserve">34285,35 </w:t>
      </w:r>
      <w:r w:rsidR="00F947BE">
        <w:rPr>
          <w:rFonts w:eastAsia="Calibri"/>
          <w:color w:val="000000"/>
          <w:sz w:val="26"/>
          <w:szCs w:val="26"/>
          <w:lang w:eastAsia="en-US"/>
        </w:rPr>
        <w:t>тыс. рублей</w:t>
      </w:r>
      <w:r w:rsidR="00E64EE1">
        <w:rPr>
          <w:rFonts w:eastAsia="Calibri"/>
          <w:color w:val="000000"/>
          <w:sz w:val="26"/>
          <w:szCs w:val="26"/>
          <w:lang w:eastAsia="en-US"/>
        </w:rPr>
        <w:t>, в том числе:</w:t>
      </w:r>
    </w:p>
    <w:p w:rsidR="00F947BE" w:rsidRDefault="00F947BE" w:rsidP="00D92FC5">
      <w:pPr>
        <w:autoSpaceDE w:val="0"/>
        <w:autoSpaceDN w:val="0"/>
        <w:adjustRightInd w:val="0"/>
        <w:spacing w:line="400" w:lineRule="exact"/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  <w:lang w:eastAsia="en-US"/>
        </w:rPr>
        <w:t xml:space="preserve">2018 год – </w:t>
      </w:r>
      <w:r w:rsidR="00D814DD">
        <w:rPr>
          <w:color w:val="000000"/>
          <w:sz w:val="26"/>
          <w:szCs w:val="26"/>
        </w:rPr>
        <w:t>10335,9</w:t>
      </w:r>
      <w:r>
        <w:rPr>
          <w:rFonts w:eastAsia="Calibri"/>
          <w:color w:val="000000"/>
          <w:sz w:val="26"/>
          <w:szCs w:val="26"/>
          <w:lang w:eastAsia="en-US"/>
        </w:rPr>
        <w:t xml:space="preserve"> тыс. рублей;</w:t>
      </w:r>
    </w:p>
    <w:p w:rsidR="00F947BE" w:rsidRDefault="00F947BE" w:rsidP="00D92FC5">
      <w:pPr>
        <w:autoSpaceDE w:val="0"/>
        <w:autoSpaceDN w:val="0"/>
        <w:adjustRightInd w:val="0"/>
        <w:spacing w:line="400" w:lineRule="exact"/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  <w:lang w:eastAsia="en-US"/>
        </w:rPr>
        <w:t>2019 год –</w:t>
      </w:r>
      <w:r w:rsidR="004D252A">
        <w:rPr>
          <w:rFonts w:eastAsia="Calibri"/>
          <w:color w:val="000000"/>
          <w:sz w:val="26"/>
          <w:szCs w:val="26"/>
          <w:lang w:eastAsia="en-US"/>
        </w:rPr>
        <w:t xml:space="preserve"> 13803,25 </w:t>
      </w:r>
      <w:r>
        <w:rPr>
          <w:rFonts w:eastAsia="Calibri"/>
          <w:color w:val="000000"/>
          <w:sz w:val="26"/>
          <w:szCs w:val="26"/>
          <w:lang w:eastAsia="en-US"/>
        </w:rPr>
        <w:t>тыс. рублей;</w:t>
      </w:r>
    </w:p>
    <w:p w:rsidR="000425D5" w:rsidRDefault="00F947BE" w:rsidP="00D92FC5">
      <w:pPr>
        <w:spacing w:line="400" w:lineRule="exact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  <w:lang w:eastAsia="en-US"/>
        </w:rPr>
        <w:t>2020 год –</w:t>
      </w:r>
      <w:r w:rsidR="008A06F9">
        <w:rPr>
          <w:rFonts w:eastAsia="Calibri"/>
          <w:color w:val="000000"/>
          <w:sz w:val="26"/>
          <w:szCs w:val="26"/>
          <w:lang w:eastAsia="en-US"/>
        </w:rPr>
        <w:t xml:space="preserve">10146,2 </w:t>
      </w:r>
      <w:r>
        <w:rPr>
          <w:rFonts w:eastAsia="Calibri"/>
          <w:color w:val="000000"/>
          <w:sz w:val="26"/>
          <w:szCs w:val="26"/>
          <w:lang w:eastAsia="en-US"/>
        </w:rPr>
        <w:t>тыс</w:t>
      </w:r>
      <w:r>
        <w:rPr>
          <w:rFonts w:eastAsia="Calibri"/>
          <w:sz w:val="26"/>
          <w:szCs w:val="26"/>
          <w:lang w:eastAsia="en-US"/>
        </w:rPr>
        <w:t>. рублей.</w:t>
      </w:r>
    </w:p>
    <w:p w:rsidR="00F947BE" w:rsidRDefault="000425D5" w:rsidP="00D92FC5">
      <w:pPr>
        <w:autoSpaceDE w:val="0"/>
        <w:autoSpaceDN w:val="0"/>
        <w:adjustRightInd w:val="0"/>
        <w:spacing w:line="400" w:lineRule="exact"/>
        <w:ind w:firstLine="720"/>
        <w:jc w:val="both"/>
        <w:rPr>
          <w:rFonts w:eastAsia="Calibri"/>
          <w:sz w:val="26"/>
          <w:szCs w:val="26"/>
          <w:lang w:eastAsia="en-US"/>
        </w:rPr>
      </w:pPr>
      <w:r w:rsidRPr="000425D5">
        <w:rPr>
          <w:rFonts w:eastAsia="Calibri"/>
          <w:sz w:val="26"/>
          <w:szCs w:val="26"/>
          <w:lang w:eastAsia="en-US"/>
        </w:rPr>
        <w:t xml:space="preserve">Информация о ресурсном обеспечении  Программы за счет средств  бюджета Спасского сельского поселения приведены в приложении № </w:t>
      </w:r>
      <w:r w:rsidR="006B5BFB">
        <w:rPr>
          <w:rFonts w:eastAsia="Calibri"/>
          <w:sz w:val="26"/>
          <w:szCs w:val="26"/>
          <w:lang w:eastAsia="en-US"/>
        </w:rPr>
        <w:t xml:space="preserve">№ </w:t>
      </w:r>
      <w:r w:rsidR="004D252A">
        <w:rPr>
          <w:rFonts w:eastAsia="Calibri"/>
          <w:sz w:val="26"/>
          <w:szCs w:val="26"/>
          <w:lang w:eastAsia="en-US"/>
        </w:rPr>
        <w:t>3, 4 к  п</w:t>
      </w:r>
      <w:r w:rsidR="00EF5786">
        <w:rPr>
          <w:rFonts w:eastAsia="Calibri"/>
          <w:sz w:val="26"/>
          <w:szCs w:val="26"/>
          <w:lang w:eastAsia="en-US"/>
        </w:rPr>
        <w:t>рограмме</w:t>
      </w:r>
      <w:proofErr w:type="gramStart"/>
      <w:r w:rsidR="00EF5786">
        <w:rPr>
          <w:rFonts w:eastAsia="Calibri"/>
          <w:sz w:val="26"/>
          <w:szCs w:val="26"/>
          <w:lang w:eastAsia="en-US"/>
        </w:rPr>
        <w:t>.</w:t>
      </w:r>
      <w:r w:rsidR="00F947BE">
        <w:rPr>
          <w:rFonts w:eastAsia="Calibri"/>
          <w:sz w:val="26"/>
          <w:szCs w:val="26"/>
          <w:lang w:eastAsia="en-US"/>
        </w:rPr>
        <w:t>».</w:t>
      </w:r>
      <w:proofErr w:type="gramEnd"/>
    </w:p>
    <w:p w:rsidR="004D252A" w:rsidRDefault="004D252A" w:rsidP="00D92FC5">
      <w:pPr>
        <w:autoSpaceDE w:val="0"/>
        <w:autoSpaceDN w:val="0"/>
        <w:adjustRightInd w:val="0"/>
        <w:spacing w:line="400" w:lineRule="exact"/>
        <w:ind w:firstLine="72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1.6</w:t>
      </w:r>
      <w:proofErr w:type="gramStart"/>
      <w:r>
        <w:rPr>
          <w:rFonts w:eastAsia="Calibri"/>
          <w:sz w:val="26"/>
          <w:szCs w:val="26"/>
          <w:lang w:eastAsia="en-US"/>
        </w:rPr>
        <w:t xml:space="preserve"> В</w:t>
      </w:r>
      <w:proofErr w:type="gramEnd"/>
      <w:r w:rsidR="005778FC">
        <w:rPr>
          <w:rFonts w:eastAsia="Calibri"/>
          <w:sz w:val="26"/>
          <w:szCs w:val="26"/>
          <w:lang w:eastAsia="en-US"/>
        </w:rPr>
        <w:t xml:space="preserve"> текстовой части п</w:t>
      </w:r>
      <w:r>
        <w:rPr>
          <w:rFonts w:eastAsia="Calibri"/>
          <w:sz w:val="26"/>
          <w:szCs w:val="26"/>
          <w:lang w:eastAsia="en-US"/>
        </w:rPr>
        <w:t xml:space="preserve">рограммы исключить </w:t>
      </w:r>
      <w:r w:rsidR="003A6998">
        <w:rPr>
          <w:rFonts w:eastAsia="Calibri"/>
          <w:sz w:val="26"/>
          <w:szCs w:val="26"/>
          <w:lang w:eastAsia="en-US"/>
        </w:rPr>
        <w:t>п.10 «План реализации программы»</w:t>
      </w:r>
    </w:p>
    <w:p w:rsidR="00D92FC5" w:rsidRDefault="009C6F79" w:rsidP="00D92FC5">
      <w:pPr>
        <w:autoSpaceDE w:val="0"/>
        <w:autoSpaceDN w:val="0"/>
        <w:adjustRightInd w:val="0"/>
        <w:spacing w:line="400" w:lineRule="exact"/>
        <w:ind w:firstLine="708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1.6</w:t>
      </w:r>
      <w:r w:rsidR="006F3324">
        <w:rPr>
          <w:rFonts w:eastAsia="Calibri"/>
          <w:sz w:val="26"/>
          <w:szCs w:val="26"/>
          <w:lang w:eastAsia="en-US"/>
        </w:rPr>
        <w:t xml:space="preserve">Приложения </w:t>
      </w:r>
      <w:r w:rsidR="006F3324" w:rsidRPr="00EF5786">
        <w:rPr>
          <w:rFonts w:eastAsia="Calibri"/>
          <w:color w:val="000000" w:themeColor="text1"/>
          <w:sz w:val="26"/>
          <w:szCs w:val="26"/>
          <w:lang w:eastAsia="en-US"/>
        </w:rPr>
        <w:t xml:space="preserve">№№ </w:t>
      </w:r>
      <w:r w:rsidR="00414FD7" w:rsidRPr="00EF5786">
        <w:rPr>
          <w:rFonts w:eastAsia="Calibri"/>
          <w:color w:val="000000" w:themeColor="text1"/>
          <w:sz w:val="26"/>
          <w:szCs w:val="26"/>
          <w:lang w:eastAsia="en-US"/>
        </w:rPr>
        <w:t>1</w:t>
      </w:r>
      <w:r w:rsidR="0077436C" w:rsidRPr="00EF5786">
        <w:rPr>
          <w:rFonts w:eastAsia="Calibri"/>
          <w:color w:val="000000" w:themeColor="text1"/>
          <w:sz w:val="26"/>
          <w:szCs w:val="26"/>
          <w:lang w:eastAsia="en-US"/>
        </w:rPr>
        <w:t>,</w:t>
      </w:r>
      <w:r w:rsidR="004D252A">
        <w:rPr>
          <w:rFonts w:eastAsia="Calibri"/>
          <w:color w:val="000000" w:themeColor="text1"/>
          <w:sz w:val="26"/>
          <w:szCs w:val="26"/>
          <w:lang w:eastAsia="en-US"/>
        </w:rPr>
        <w:t xml:space="preserve">2, </w:t>
      </w:r>
      <w:r w:rsidR="00414FD7" w:rsidRPr="00EF5786">
        <w:rPr>
          <w:rFonts w:eastAsia="Calibri"/>
          <w:color w:val="000000" w:themeColor="text1"/>
          <w:sz w:val="26"/>
          <w:szCs w:val="26"/>
          <w:lang w:eastAsia="en-US"/>
        </w:rPr>
        <w:t xml:space="preserve">3, </w:t>
      </w:r>
      <w:r w:rsidR="001B143D" w:rsidRPr="00EF5786">
        <w:rPr>
          <w:rFonts w:eastAsia="Calibri"/>
          <w:color w:val="000000" w:themeColor="text1"/>
          <w:sz w:val="26"/>
          <w:szCs w:val="26"/>
          <w:lang w:eastAsia="en-US"/>
        </w:rPr>
        <w:t>4 к</w:t>
      </w:r>
      <w:r w:rsidR="001B143D" w:rsidRPr="00FA6A6E">
        <w:rPr>
          <w:color w:val="000000"/>
          <w:sz w:val="26"/>
          <w:szCs w:val="26"/>
        </w:rPr>
        <w:t xml:space="preserve"> муниципал</w:t>
      </w:r>
      <w:r w:rsidR="0077436C">
        <w:rPr>
          <w:color w:val="000000"/>
          <w:sz w:val="26"/>
          <w:szCs w:val="26"/>
        </w:rPr>
        <w:t xml:space="preserve">ьной </w:t>
      </w:r>
      <w:r w:rsidR="00B05CF3">
        <w:rPr>
          <w:color w:val="000000"/>
          <w:sz w:val="26"/>
          <w:szCs w:val="26"/>
        </w:rPr>
        <w:t>п</w:t>
      </w:r>
      <w:r w:rsidR="001B143D" w:rsidRPr="00FA6A6E">
        <w:rPr>
          <w:color w:val="000000"/>
          <w:sz w:val="26"/>
          <w:szCs w:val="26"/>
        </w:rPr>
        <w:t>рограмме «Сохранение и развитие культуры Спасского сельско</w:t>
      </w:r>
      <w:r w:rsidR="0077436C">
        <w:rPr>
          <w:color w:val="000000"/>
          <w:sz w:val="26"/>
          <w:szCs w:val="26"/>
        </w:rPr>
        <w:t>го поселения</w:t>
      </w:r>
      <w:r w:rsidR="00DB4E98">
        <w:rPr>
          <w:color w:val="000000"/>
          <w:sz w:val="26"/>
          <w:szCs w:val="26"/>
        </w:rPr>
        <w:t>»</w:t>
      </w:r>
      <w:r w:rsidR="00AB607D">
        <w:rPr>
          <w:color w:val="000000"/>
          <w:sz w:val="26"/>
          <w:szCs w:val="26"/>
        </w:rPr>
        <w:t xml:space="preserve"> на 2018 – 2020 годы</w:t>
      </w:r>
      <w:r w:rsidR="001B143D" w:rsidRPr="00FA6A6E">
        <w:rPr>
          <w:color w:val="000000"/>
          <w:sz w:val="26"/>
          <w:szCs w:val="26"/>
        </w:rPr>
        <w:t>, утвержденн</w:t>
      </w:r>
      <w:r w:rsidR="001B143D">
        <w:rPr>
          <w:color w:val="000000"/>
          <w:sz w:val="26"/>
          <w:szCs w:val="26"/>
        </w:rPr>
        <w:t>ой</w:t>
      </w:r>
      <w:r w:rsidR="001B143D" w:rsidRPr="00FA6A6E">
        <w:rPr>
          <w:color w:val="000000"/>
          <w:sz w:val="26"/>
          <w:szCs w:val="26"/>
        </w:rPr>
        <w:t xml:space="preserve"> постановлением администрацииСпасского сельского поселения от</w:t>
      </w:r>
      <w:r w:rsidR="0077436C" w:rsidRPr="0077436C">
        <w:rPr>
          <w:color w:val="000000"/>
          <w:sz w:val="26"/>
          <w:szCs w:val="26"/>
        </w:rPr>
        <w:t xml:space="preserve">31 августа 2016 года </w:t>
      </w:r>
    </w:p>
    <w:p w:rsidR="001B143D" w:rsidRDefault="0077436C" w:rsidP="00D92FC5">
      <w:pPr>
        <w:autoSpaceDE w:val="0"/>
        <w:autoSpaceDN w:val="0"/>
        <w:adjustRightInd w:val="0"/>
        <w:spacing w:line="400" w:lineRule="exact"/>
        <w:jc w:val="both"/>
        <w:rPr>
          <w:color w:val="000000"/>
          <w:sz w:val="26"/>
          <w:szCs w:val="26"/>
        </w:rPr>
      </w:pPr>
      <w:r w:rsidRPr="0077436C">
        <w:rPr>
          <w:color w:val="000000"/>
          <w:sz w:val="26"/>
          <w:szCs w:val="26"/>
        </w:rPr>
        <w:t xml:space="preserve">№ 219 </w:t>
      </w:r>
      <w:r w:rsidR="00040E62">
        <w:rPr>
          <w:color w:val="000000"/>
          <w:sz w:val="26"/>
          <w:szCs w:val="26"/>
        </w:rPr>
        <w:t>изложит</w:t>
      </w:r>
      <w:r w:rsidR="00F750B2">
        <w:rPr>
          <w:color w:val="000000"/>
          <w:sz w:val="26"/>
          <w:szCs w:val="26"/>
        </w:rPr>
        <w:t xml:space="preserve">ь в </w:t>
      </w:r>
      <w:r w:rsidR="003A6998">
        <w:rPr>
          <w:color w:val="000000"/>
          <w:sz w:val="26"/>
          <w:szCs w:val="26"/>
        </w:rPr>
        <w:t xml:space="preserve">новой </w:t>
      </w:r>
      <w:r w:rsidR="00F750B2">
        <w:rPr>
          <w:color w:val="000000"/>
          <w:sz w:val="26"/>
          <w:szCs w:val="26"/>
        </w:rPr>
        <w:t xml:space="preserve">редакции приложений </w:t>
      </w:r>
      <w:r w:rsidR="00F750B2" w:rsidRPr="00EF5786">
        <w:rPr>
          <w:color w:val="000000" w:themeColor="text1"/>
          <w:sz w:val="26"/>
          <w:szCs w:val="26"/>
        </w:rPr>
        <w:t>№№ 1,</w:t>
      </w:r>
      <w:r w:rsidR="006F3324" w:rsidRPr="00EF5786">
        <w:rPr>
          <w:color w:val="000000" w:themeColor="text1"/>
          <w:sz w:val="26"/>
          <w:szCs w:val="26"/>
        </w:rPr>
        <w:t>2</w:t>
      </w:r>
      <w:r w:rsidR="00414FD7" w:rsidRPr="00EF5786">
        <w:rPr>
          <w:color w:val="000000" w:themeColor="text1"/>
          <w:sz w:val="26"/>
          <w:szCs w:val="26"/>
        </w:rPr>
        <w:t>, 3</w:t>
      </w:r>
      <w:r w:rsidR="00236B49">
        <w:rPr>
          <w:color w:val="000000" w:themeColor="text1"/>
          <w:sz w:val="26"/>
          <w:szCs w:val="26"/>
        </w:rPr>
        <w:t>,4</w:t>
      </w:r>
      <w:r w:rsidR="00040E62">
        <w:rPr>
          <w:color w:val="000000"/>
          <w:sz w:val="26"/>
          <w:szCs w:val="26"/>
        </w:rPr>
        <w:t xml:space="preserve"> к настоящему постановлению. </w:t>
      </w:r>
    </w:p>
    <w:p w:rsidR="00604FFA" w:rsidRPr="00604FFA" w:rsidRDefault="00604FFA" w:rsidP="00D92FC5">
      <w:pPr>
        <w:spacing w:line="400" w:lineRule="exact"/>
        <w:ind w:firstLine="709"/>
        <w:jc w:val="both"/>
        <w:rPr>
          <w:sz w:val="26"/>
          <w:szCs w:val="26"/>
        </w:rPr>
      </w:pPr>
      <w:r w:rsidRPr="00604FFA">
        <w:rPr>
          <w:sz w:val="26"/>
          <w:szCs w:val="26"/>
        </w:rPr>
        <w:t>2. Наст</w:t>
      </w:r>
      <w:r w:rsidR="00B05CF3">
        <w:rPr>
          <w:sz w:val="26"/>
          <w:szCs w:val="26"/>
        </w:rPr>
        <w:t xml:space="preserve">оящее постановление вступает в </w:t>
      </w:r>
      <w:r w:rsidRPr="00604FFA">
        <w:rPr>
          <w:sz w:val="26"/>
          <w:szCs w:val="26"/>
        </w:rPr>
        <w:t>с</w:t>
      </w:r>
      <w:r w:rsidR="004E2B87">
        <w:rPr>
          <w:sz w:val="26"/>
          <w:szCs w:val="26"/>
        </w:rPr>
        <w:t xml:space="preserve">илу с </w:t>
      </w:r>
      <w:r w:rsidRPr="00604FFA">
        <w:rPr>
          <w:sz w:val="26"/>
          <w:szCs w:val="26"/>
        </w:rPr>
        <w:t>момента официального опубликования.</w:t>
      </w:r>
    </w:p>
    <w:p w:rsidR="00604FFA" w:rsidRDefault="00F826C5" w:rsidP="00D92FC5">
      <w:pPr>
        <w:spacing w:line="40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gramStart"/>
      <w:r w:rsidR="00604FFA" w:rsidRPr="00604FFA">
        <w:rPr>
          <w:sz w:val="26"/>
          <w:szCs w:val="26"/>
        </w:rPr>
        <w:t>Контроль за</w:t>
      </w:r>
      <w:proofErr w:type="gramEnd"/>
      <w:r w:rsidR="00604FFA" w:rsidRPr="00604FFA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3E5EA2" w:rsidRDefault="003E5EA2" w:rsidP="00D92FC5">
      <w:pPr>
        <w:spacing w:line="400" w:lineRule="exact"/>
        <w:ind w:firstLine="709"/>
        <w:jc w:val="both"/>
        <w:rPr>
          <w:sz w:val="26"/>
          <w:szCs w:val="26"/>
        </w:rPr>
      </w:pPr>
    </w:p>
    <w:p w:rsidR="003E5EA2" w:rsidRDefault="003E5EA2" w:rsidP="00D92FC5">
      <w:pPr>
        <w:spacing w:line="400" w:lineRule="exact"/>
        <w:ind w:firstLine="709"/>
        <w:jc w:val="both"/>
        <w:rPr>
          <w:sz w:val="26"/>
          <w:szCs w:val="26"/>
        </w:rPr>
      </w:pPr>
    </w:p>
    <w:p w:rsidR="003A6998" w:rsidRDefault="003A6998" w:rsidP="00D92FC5">
      <w:pPr>
        <w:spacing w:line="400" w:lineRule="exact"/>
        <w:jc w:val="both"/>
        <w:rPr>
          <w:sz w:val="26"/>
          <w:szCs w:val="26"/>
        </w:rPr>
      </w:pPr>
      <w:r>
        <w:rPr>
          <w:sz w:val="26"/>
          <w:szCs w:val="26"/>
        </w:rPr>
        <w:t>Глава администрации</w:t>
      </w:r>
    </w:p>
    <w:p w:rsidR="00604FFA" w:rsidRPr="00604FFA" w:rsidRDefault="003A6998" w:rsidP="00D92FC5">
      <w:pPr>
        <w:spacing w:line="400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Спасского сельского поселения                                                                         А.В. </w:t>
      </w:r>
      <w:proofErr w:type="spellStart"/>
      <w:r>
        <w:rPr>
          <w:sz w:val="26"/>
          <w:szCs w:val="26"/>
        </w:rPr>
        <w:t>Деркач</w:t>
      </w:r>
      <w:proofErr w:type="spellEnd"/>
    </w:p>
    <w:p w:rsidR="00E07127" w:rsidRPr="00E07127" w:rsidRDefault="00E07127" w:rsidP="00D92FC5">
      <w:pPr>
        <w:spacing w:line="400" w:lineRule="exact"/>
        <w:ind w:left="-284"/>
        <w:jc w:val="center"/>
      </w:pPr>
    </w:p>
    <w:p w:rsidR="00E07127" w:rsidRPr="00E07127" w:rsidRDefault="00E07127" w:rsidP="00D92FC5">
      <w:pPr>
        <w:spacing w:line="400" w:lineRule="exact"/>
        <w:ind w:left="-284"/>
      </w:pPr>
    </w:p>
    <w:p w:rsidR="00E07127" w:rsidRPr="00E07127" w:rsidRDefault="00E07127" w:rsidP="00D92FC5">
      <w:pPr>
        <w:spacing w:line="400" w:lineRule="exact"/>
        <w:ind w:left="-284"/>
      </w:pPr>
    </w:p>
    <w:p w:rsidR="00E07127" w:rsidRPr="00E07127" w:rsidRDefault="00E07127" w:rsidP="00D92FC5">
      <w:pPr>
        <w:spacing w:line="400" w:lineRule="exact"/>
        <w:ind w:left="-284"/>
      </w:pPr>
    </w:p>
    <w:p w:rsidR="00E07127" w:rsidRPr="00E07127" w:rsidRDefault="00E07127" w:rsidP="00D92FC5">
      <w:pPr>
        <w:spacing w:line="400" w:lineRule="exact"/>
        <w:ind w:left="-284"/>
      </w:pPr>
    </w:p>
    <w:p w:rsidR="00E07127" w:rsidRPr="00E07127" w:rsidRDefault="00E07127" w:rsidP="00D92FC5">
      <w:pPr>
        <w:spacing w:line="400" w:lineRule="exact"/>
        <w:ind w:left="-284"/>
      </w:pPr>
    </w:p>
    <w:p w:rsidR="00E07127" w:rsidRPr="00E07127" w:rsidRDefault="00E07127" w:rsidP="00D92FC5">
      <w:pPr>
        <w:spacing w:line="400" w:lineRule="exact"/>
        <w:ind w:left="-284"/>
      </w:pPr>
    </w:p>
    <w:p w:rsidR="00E07127" w:rsidRPr="00E07127" w:rsidRDefault="00E07127" w:rsidP="00D92FC5">
      <w:pPr>
        <w:spacing w:line="400" w:lineRule="exact"/>
        <w:ind w:left="-284"/>
      </w:pPr>
    </w:p>
    <w:p w:rsidR="00E07127" w:rsidRPr="00E07127" w:rsidRDefault="00E07127" w:rsidP="00D92FC5">
      <w:pPr>
        <w:spacing w:line="400" w:lineRule="exact"/>
        <w:ind w:left="-284"/>
      </w:pPr>
    </w:p>
    <w:p w:rsidR="00E07127" w:rsidRPr="00E07127" w:rsidRDefault="00E07127" w:rsidP="00D92FC5">
      <w:pPr>
        <w:spacing w:line="400" w:lineRule="exact"/>
        <w:ind w:left="-284"/>
      </w:pPr>
    </w:p>
    <w:p w:rsidR="00040E62" w:rsidRDefault="00040E62" w:rsidP="003D491D">
      <w:pPr>
        <w:widowControl w:val="0"/>
        <w:autoSpaceDE w:val="0"/>
        <w:autoSpaceDN w:val="0"/>
        <w:adjustRightInd w:val="0"/>
        <w:ind w:left="-284"/>
        <w:jc w:val="both"/>
        <w:outlineLvl w:val="1"/>
        <w:rPr>
          <w:sz w:val="24"/>
          <w:szCs w:val="24"/>
        </w:rPr>
      </w:pPr>
    </w:p>
    <w:p w:rsidR="00040E62" w:rsidRDefault="00040E62" w:rsidP="003D491D">
      <w:pPr>
        <w:widowControl w:val="0"/>
        <w:autoSpaceDE w:val="0"/>
        <w:autoSpaceDN w:val="0"/>
        <w:adjustRightInd w:val="0"/>
        <w:ind w:left="-284"/>
        <w:jc w:val="both"/>
        <w:outlineLvl w:val="1"/>
        <w:rPr>
          <w:sz w:val="24"/>
          <w:szCs w:val="24"/>
        </w:rPr>
      </w:pPr>
    </w:p>
    <w:p w:rsidR="00040E62" w:rsidRDefault="00040E62" w:rsidP="003D491D">
      <w:pPr>
        <w:widowControl w:val="0"/>
        <w:autoSpaceDE w:val="0"/>
        <w:autoSpaceDN w:val="0"/>
        <w:adjustRightInd w:val="0"/>
        <w:ind w:left="-284"/>
        <w:jc w:val="both"/>
        <w:outlineLvl w:val="1"/>
        <w:rPr>
          <w:sz w:val="24"/>
          <w:szCs w:val="24"/>
        </w:rPr>
      </w:pPr>
    </w:p>
    <w:p w:rsidR="00040E62" w:rsidRDefault="00040E62" w:rsidP="003D491D">
      <w:pPr>
        <w:widowControl w:val="0"/>
        <w:autoSpaceDE w:val="0"/>
        <w:autoSpaceDN w:val="0"/>
        <w:adjustRightInd w:val="0"/>
        <w:ind w:left="-284"/>
        <w:jc w:val="both"/>
        <w:outlineLvl w:val="1"/>
        <w:rPr>
          <w:sz w:val="24"/>
          <w:szCs w:val="24"/>
        </w:rPr>
      </w:pPr>
    </w:p>
    <w:p w:rsidR="00040E62" w:rsidRDefault="00040E62" w:rsidP="0075139D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  <w:sectPr w:rsidR="00040E62" w:rsidSect="00D92FC5">
          <w:pgSz w:w="11906" w:h="16838"/>
          <w:pgMar w:top="426" w:right="566" w:bottom="0" w:left="1134" w:header="708" w:footer="708" w:gutter="0"/>
          <w:cols w:space="708"/>
          <w:docGrid w:linePitch="360"/>
        </w:sectPr>
      </w:pPr>
    </w:p>
    <w:p w:rsidR="00AE3E92" w:rsidRDefault="00AE3E92" w:rsidP="00327168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FD769E" w:rsidRDefault="00FD769E" w:rsidP="00327168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>
        <w:rPr>
          <w:sz w:val="26"/>
          <w:szCs w:val="26"/>
        </w:rPr>
        <w:t>Приложение № 1</w:t>
      </w:r>
    </w:p>
    <w:p w:rsidR="00FD769E" w:rsidRDefault="00FD769E" w:rsidP="00FD769E">
      <w:pPr>
        <w:shd w:val="clear" w:color="auto" w:fill="FFFFFF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 постановлению администрации</w:t>
      </w:r>
    </w:p>
    <w:p w:rsidR="00FD769E" w:rsidRDefault="00FD769E" w:rsidP="00FD769E">
      <w:pPr>
        <w:shd w:val="clear" w:color="auto" w:fill="FFFFFF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Спасского сельского поселения</w:t>
      </w:r>
    </w:p>
    <w:p w:rsidR="00FD769E" w:rsidRPr="00890A67" w:rsidRDefault="00236B49" w:rsidP="00FD769E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color w:val="000000" w:themeColor="text1"/>
          <w:sz w:val="24"/>
          <w:szCs w:val="24"/>
        </w:rPr>
      </w:pPr>
      <w:r w:rsidRPr="00890A67">
        <w:rPr>
          <w:color w:val="000000" w:themeColor="text1"/>
          <w:sz w:val="26"/>
          <w:szCs w:val="26"/>
        </w:rPr>
        <w:t xml:space="preserve">от </w:t>
      </w:r>
      <w:r w:rsidR="00890A67" w:rsidRPr="00890A67">
        <w:rPr>
          <w:color w:val="000000" w:themeColor="text1"/>
          <w:sz w:val="26"/>
          <w:szCs w:val="26"/>
        </w:rPr>
        <w:t xml:space="preserve">25 декабря </w:t>
      </w:r>
      <w:r w:rsidRPr="00890A67">
        <w:rPr>
          <w:color w:val="000000" w:themeColor="text1"/>
          <w:sz w:val="26"/>
          <w:szCs w:val="26"/>
        </w:rPr>
        <w:t xml:space="preserve">2019 года № </w:t>
      </w:r>
      <w:r w:rsidR="00890A67" w:rsidRPr="00890A67">
        <w:rPr>
          <w:color w:val="000000" w:themeColor="text1"/>
          <w:sz w:val="26"/>
          <w:szCs w:val="26"/>
        </w:rPr>
        <w:t>112</w:t>
      </w:r>
    </w:p>
    <w:p w:rsidR="00FD769E" w:rsidRDefault="00FD769E" w:rsidP="00FD769E">
      <w:pPr>
        <w:shd w:val="clear" w:color="auto" w:fill="FFFFFF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«Приложение № 1</w:t>
      </w:r>
    </w:p>
    <w:p w:rsidR="00FD769E" w:rsidRDefault="00FD769E" w:rsidP="00FD769E">
      <w:pPr>
        <w:shd w:val="clear" w:color="auto" w:fill="FFFFFF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 муниципальной программе Спасского сельского поселения</w:t>
      </w:r>
    </w:p>
    <w:p w:rsidR="00FD769E" w:rsidRDefault="00FD769E" w:rsidP="00FD769E">
      <w:pPr>
        <w:shd w:val="clear" w:color="auto" w:fill="FFFFFF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«Сохранение и развитие культуры Спасского сельского поселения»,</w:t>
      </w:r>
    </w:p>
    <w:p w:rsidR="00FD769E" w:rsidRDefault="00FD769E" w:rsidP="00FD769E">
      <w:pPr>
        <w:shd w:val="clear" w:color="auto" w:fill="FFFFFF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утвержденной постановлением администрации</w:t>
      </w:r>
    </w:p>
    <w:p w:rsidR="00FD769E" w:rsidRDefault="00FD769E" w:rsidP="00FD769E">
      <w:pPr>
        <w:shd w:val="clear" w:color="auto" w:fill="FFFFFF"/>
        <w:spacing w:after="105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Спасского сельского поселения от 31 августа 2016 года № 219</w:t>
      </w:r>
    </w:p>
    <w:p w:rsidR="00FD769E" w:rsidRDefault="00FD769E" w:rsidP="00FD769E">
      <w:pPr>
        <w:shd w:val="clear" w:color="auto" w:fill="FFFFFF"/>
        <w:rPr>
          <w:color w:val="000000"/>
          <w:sz w:val="26"/>
          <w:szCs w:val="26"/>
        </w:rPr>
      </w:pPr>
    </w:p>
    <w:p w:rsidR="00FD769E" w:rsidRDefault="00FD769E" w:rsidP="00FD769E">
      <w:pPr>
        <w:shd w:val="clear" w:color="auto" w:fill="FFFFFF"/>
        <w:jc w:val="center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Сведения о показателях (индикаторах) </w:t>
      </w:r>
      <w:r w:rsidR="004C784D">
        <w:rPr>
          <w:b/>
          <w:bCs/>
          <w:color w:val="000000"/>
          <w:sz w:val="26"/>
          <w:szCs w:val="26"/>
        </w:rPr>
        <w:t xml:space="preserve">муниципальной </w:t>
      </w:r>
      <w:r>
        <w:rPr>
          <w:b/>
          <w:bCs/>
          <w:color w:val="000000"/>
          <w:sz w:val="26"/>
          <w:szCs w:val="26"/>
        </w:rPr>
        <w:t>программы Спасского сельского поселения</w:t>
      </w:r>
    </w:p>
    <w:p w:rsidR="00FD769E" w:rsidRPr="004C784D" w:rsidRDefault="004C784D" w:rsidP="004C784D">
      <w:pPr>
        <w:shd w:val="clear" w:color="auto" w:fill="FFFFFF"/>
        <w:jc w:val="center"/>
        <w:outlineLvl w:val="2"/>
        <w:rPr>
          <w:bCs/>
          <w:color w:val="000000"/>
          <w:sz w:val="26"/>
          <w:szCs w:val="26"/>
          <w:u w:val="single"/>
        </w:rPr>
      </w:pPr>
      <w:r w:rsidRPr="004C784D">
        <w:rPr>
          <w:bCs/>
          <w:color w:val="000000"/>
          <w:sz w:val="26"/>
          <w:szCs w:val="26"/>
          <w:u w:val="single"/>
        </w:rPr>
        <w:t xml:space="preserve">Муниципальная программа </w:t>
      </w:r>
      <w:r w:rsidR="00FD769E" w:rsidRPr="004C784D">
        <w:rPr>
          <w:bCs/>
          <w:color w:val="000000"/>
          <w:sz w:val="26"/>
          <w:szCs w:val="26"/>
          <w:u w:val="single"/>
        </w:rPr>
        <w:t>«Сохранение и развитие культуры Спасского сельского поселения» на 2018 – 2020 годы</w:t>
      </w:r>
    </w:p>
    <w:p w:rsidR="00FD769E" w:rsidRDefault="004C784D" w:rsidP="004C784D">
      <w:pPr>
        <w:shd w:val="clear" w:color="auto" w:fill="FFFFFF"/>
        <w:jc w:val="center"/>
        <w:rPr>
          <w:color w:val="000000"/>
          <w:sz w:val="22"/>
          <w:szCs w:val="22"/>
        </w:rPr>
      </w:pPr>
      <w:r w:rsidRPr="004C784D">
        <w:rPr>
          <w:color w:val="000000"/>
          <w:sz w:val="22"/>
          <w:szCs w:val="22"/>
        </w:rPr>
        <w:t>наименование муниципальной программы</w:t>
      </w:r>
    </w:p>
    <w:p w:rsidR="004C784D" w:rsidRPr="004C784D" w:rsidRDefault="004C784D" w:rsidP="004C784D">
      <w:pPr>
        <w:shd w:val="clear" w:color="auto" w:fill="FFFFFF"/>
        <w:jc w:val="center"/>
        <w:rPr>
          <w:color w:val="000000"/>
          <w:sz w:val="22"/>
          <w:szCs w:val="22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714"/>
        <w:gridCol w:w="7"/>
        <w:gridCol w:w="8576"/>
        <w:gridCol w:w="1592"/>
        <w:gridCol w:w="1009"/>
        <w:gridCol w:w="1137"/>
        <w:gridCol w:w="1027"/>
        <w:gridCol w:w="1137"/>
      </w:tblGrid>
      <w:tr w:rsidR="00FD769E" w:rsidRPr="004C784D" w:rsidTr="004C784D">
        <w:tc>
          <w:tcPr>
            <w:tcW w:w="76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FD769E" w:rsidRPr="004C784D" w:rsidRDefault="00FD769E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4C784D">
              <w:rPr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4C784D">
              <w:rPr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4C784D">
              <w:rPr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8064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FD769E" w:rsidRPr="004C784D" w:rsidRDefault="00FD769E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C784D">
              <w:rPr>
                <w:b/>
                <w:bCs/>
                <w:color w:val="000000"/>
                <w:sz w:val="24"/>
                <w:szCs w:val="24"/>
                <w:lang w:eastAsia="en-US"/>
              </w:rPr>
              <w:t>Показатель (индикатор) (наименование)</w:t>
            </w:r>
          </w:p>
        </w:tc>
        <w:tc>
          <w:tcPr>
            <w:tcW w:w="1688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FD769E" w:rsidRPr="004C784D" w:rsidRDefault="00FD769E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C784D">
              <w:rPr>
                <w:b/>
                <w:bCs/>
                <w:color w:val="000000"/>
                <w:sz w:val="24"/>
                <w:szCs w:val="24"/>
                <w:lang w:eastAsia="en-US"/>
              </w:rPr>
              <w:t>Ед. измерения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FD769E" w:rsidRPr="004C784D" w:rsidRDefault="00FD769E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C784D">
              <w:rPr>
                <w:b/>
                <w:bCs/>
                <w:color w:val="000000"/>
                <w:sz w:val="24"/>
                <w:szCs w:val="24"/>
                <w:lang w:eastAsia="en-US"/>
              </w:rPr>
              <w:t>Значения показателей</w:t>
            </w:r>
          </w:p>
        </w:tc>
      </w:tr>
      <w:tr w:rsidR="00FD769E" w:rsidRPr="004C784D" w:rsidTr="004C784D"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  <w:hideMark/>
          </w:tcPr>
          <w:p w:rsidR="00FD769E" w:rsidRPr="004C784D" w:rsidRDefault="00FD769E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  <w:hideMark/>
          </w:tcPr>
          <w:p w:rsidR="00FD769E" w:rsidRPr="004C784D" w:rsidRDefault="00FD769E">
            <w:pPr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  <w:hideMark/>
          </w:tcPr>
          <w:p w:rsidR="00FD769E" w:rsidRPr="004C784D" w:rsidRDefault="00FD769E">
            <w:pPr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FD769E" w:rsidRPr="004C784D" w:rsidRDefault="00FD769E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C784D">
              <w:rPr>
                <w:b/>
                <w:bCs/>
                <w:color w:val="000000"/>
                <w:sz w:val="24"/>
                <w:szCs w:val="24"/>
                <w:lang w:eastAsia="en-US"/>
              </w:rPr>
              <w:t>2017 год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FD769E" w:rsidRPr="004C784D" w:rsidRDefault="00FD769E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C784D">
              <w:rPr>
                <w:b/>
                <w:bCs/>
                <w:color w:val="000000"/>
                <w:sz w:val="24"/>
                <w:szCs w:val="24"/>
                <w:lang w:eastAsia="en-US"/>
              </w:rPr>
              <w:t>2018 год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FD769E" w:rsidRPr="004C784D" w:rsidRDefault="00FD769E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C784D">
              <w:rPr>
                <w:b/>
                <w:bCs/>
                <w:color w:val="000000"/>
                <w:sz w:val="24"/>
                <w:szCs w:val="24"/>
                <w:lang w:eastAsia="en-US"/>
              </w:rPr>
              <w:t>2019 год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FD769E" w:rsidRPr="004C784D" w:rsidRDefault="00FD769E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C784D">
              <w:rPr>
                <w:b/>
                <w:bCs/>
                <w:color w:val="000000"/>
                <w:sz w:val="24"/>
                <w:szCs w:val="24"/>
                <w:lang w:eastAsia="en-US"/>
              </w:rPr>
              <w:t>2020</w:t>
            </w:r>
          </w:p>
          <w:p w:rsidR="00FD769E" w:rsidRPr="004C784D" w:rsidRDefault="00FD769E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C784D">
              <w:rPr>
                <w:b/>
                <w:bCs/>
                <w:color w:val="000000"/>
                <w:sz w:val="24"/>
                <w:szCs w:val="24"/>
                <w:lang w:eastAsia="en-US"/>
              </w:rPr>
              <w:t>год</w:t>
            </w:r>
          </w:p>
        </w:tc>
      </w:tr>
      <w:tr w:rsidR="00FD769E" w:rsidRPr="004C784D" w:rsidTr="004C784D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FD769E" w:rsidRPr="004C784D" w:rsidRDefault="00FD769E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C784D">
              <w:rPr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FD769E" w:rsidRPr="004C784D" w:rsidRDefault="00FD769E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C784D">
              <w:rPr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FD769E" w:rsidRPr="004C784D" w:rsidRDefault="00FD769E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C784D">
              <w:rPr>
                <w:b/>
                <w:bCs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FD769E" w:rsidRPr="004C784D" w:rsidRDefault="00FD769E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C784D">
              <w:rPr>
                <w:b/>
                <w:bCs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FD769E" w:rsidRPr="004C784D" w:rsidRDefault="00FD769E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C784D">
              <w:rPr>
                <w:b/>
                <w:bCs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FD769E" w:rsidRPr="004C784D" w:rsidRDefault="00FD769E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C784D">
              <w:rPr>
                <w:b/>
                <w:bCs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FD769E" w:rsidRPr="004C784D" w:rsidRDefault="00FD769E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C784D">
              <w:rPr>
                <w:b/>
                <w:bCs/>
                <w:color w:val="000000"/>
                <w:sz w:val="24"/>
                <w:szCs w:val="24"/>
                <w:lang w:eastAsia="en-US"/>
              </w:rPr>
              <w:t>8</w:t>
            </w:r>
          </w:p>
        </w:tc>
      </w:tr>
      <w:tr w:rsidR="00FD769E" w:rsidRPr="004C784D" w:rsidTr="004C784D">
        <w:trPr>
          <w:trHeight w:val="450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4C784D" w:rsidRPr="004C784D" w:rsidRDefault="004C784D" w:rsidP="004C784D">
            <w:pPr>
              <w:shd w:val="clear" w:color="auto" w:fill="FFFFFF"/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4C784D">
              <w:rPr>
                <w:bCs/>
                <w:color w:val="000000"/>
                <w:sz w:val="24"/>
                <w:szCs w:val="24"/>
              </w:rPr>
              <w:t>Муниципальная программа «Сохранение и развитие культуры Спасского сельского поселения» на 2018 – 2020 годы</w:t>
            </w:r>
          </w:p>
          <w:p w:rsidR="00FD769E" w:rsidRPr="004C784D" w:rsidRDefault="00FD769E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4C784D" w:rsidRPr="004C784D" w:rsidTr="004C784D">
        <w:trPr>
          <w:trHeight w:val="165"/>
        </w:trPr>
        <w:tc>
          <w:tcPr>
            <w:tcW w:w="75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</w:tcPr>
          <w:p w:rsidR="004C784D" w:rsidRPr="004C784D" w:rsidRDefault="004C784D" w:rsidP="004C784D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8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84D" w:rsidRPr="004C784D" w:rsidRDefault="004C784D" w:rsidP="004C784D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4C784D">
              <w:rPr>
                <w:b/>
                <w:bCs/>
                <w:color w:val="000000"/>
                <w:sz w:val="24"/>
                <w:szCs w:val="24"/>
                <w:lang w:eastAsia="en-US"/>
              </w:rPr>
              <w:t>Отдельные мероприятия</w:t>
            </w:r>
          </w:p>
        </w:tc>
        <w:tc>
          <w:tcPr>
            <w:tcW w:w="637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outset" w:sz="6" w:space="0" w:color="auto"/>
            </w:tcBorders>
            <w:vAlign w:val="center"/>
          </w:tcPr>
          <w:p w:rsidR="004C784D" w:rsidRPr="004C784D" w:rsidRDefault="004C784D" w:rsidP="004C784D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4C784D" w:rsidRPr="004C784D" w:rsidTr="004C784D">
        <w:trPr>
          <w:trHeight w:val="285"/>
        </w:trPr>
        <w:tc>
          <w:tcPr>
            <w:tcW w:w="758" w:type="dxa"/>
            <w:tcBorders>
              <w:top w:val="single" w:sz="4" w:space="0" w:color="auto"/>
              <w:left w:val="outset" w:sz="6" w:space="0" w:color="auto"/>
              <w:bottom w:val="single" w:sz="6" w:space="0" w:color="CCCCCC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</w:tcPr>
          <w:p w:rsidR="004C784D" w:rsidRPr="004C784D" w:rsidRDefault="004C784D" w:rsidP="004C784D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1.1</w:t>
            </w:r>
          </w:p>
        </w:tc>
        <w:tc>
          <w:tcPr>
            <w:tcW w:w="807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:rsidR="004C784D" w:rsidRPr="004C784D" w:rsidRDefault="004C784D" w:rsidP="004C784D">
            <w:pPr>
              <w:spacing w:after="105"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1. О</w:t>
            </w:r>
            <w:r w:rsidRPr="004C784D">
              <w:rPr>
                <w:color w:val="000000"/>
                <w:sz w:val="24"/>
                <w:szCs w:val="24"/>
                <w:lang w:eastAsia="en-US"/>
              </w:rPr>
              <w:t xml:space="preserve">беспечение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организации и </w:t>
            </w:r>
            <w:r w:rsidRPr="004C784D">
              <w:rPr>
                <w:color w:val="000000"/>
                <w:sz w:val="24"/>
                <w:szCs w:val="24"/>
                <w:lang w:eastAsia="en-US"/>
              </w:rPr>
              <w:t>проведения культурно–массовых, культурно-досуговых мероприятий, направленных на сохранение, создание, популяризацию культурных ценностей, патриотическое воспитание, в том числе мероприятий, приуроченных к празднованию календарных и государственных праздников, просветительских мероприятий, юбилейных, значимых и памятных дат.</w:t>
            </w:r>
          </w:p>
          <w:p w:rsidR="004C784D" w:rsidRDefault="004C784D" w:rsidP="004C784D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4C784D">
              <w:rPr>
                <w:color w:val="000000"/>
                <w:sz w:val="24"/>
                <w:szCs w:val="24"/>
                <w:lang w:eastAsia="en-US"/>
              </w:rPr>
              <w:t>2. Укрепление материал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ьно-технической базы учреждения </w:t>
            </w:r>
            <w:r w:rsidR="0098052A">
              <w:rPr>
                <w:color w:val="000000"/>
                <w:sz w:val="24"/>
                <w:szCs w:val="24"/>
                <w:lang w:eastAsia="en-US"/>
              </w:rPr>
              <w:t xml:space="preserve"> культурно-досугового типа</w:t>
            </w:r>
            <w:r w:rsidRPr="004C784D">
              <w:rPr>
                <w:color w:val="000000"/>
                <w:sz w:val="24"/>
                <w:szCs w:val="24"/>
                <w:lang w:eastAsia="en-US"/>
              </w:rPr>
              <w:t>.</w:t>
            </w:r>
          </w:p>
          <w:p w:rsidR="00E33332" w:rsidRPr="004C784D" w:rsidRDefault="00E33332" w:rsidP="004C784D">
            <w:pPr>
              <w:spacing w:line="276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3. Повышение социального статуса работников культуры (уровень доходов, общественное признание)</w:t>
            </w:r>
          </w:p>
        </w:tc>
        <w:tc>
          <w:tcPr>
            <w:tcW w:w="6370" w:type="dxa"/>
            <w:gridSpan w:val="5"/>
            <w:vMerge/>
            <w:tcBorders>
              <w:left w:val="single" w:sz="4" w:space="0" w:color="auto"/>
              <w:bottom w:val="single" w:sz="6" w:space="0" w:color="CCCCCC"/>
              <w:right w:val="outset" w:sz="6" w:space="0" w:color="auto"/>
            </w:tcBorders>
            <w:vAlign w:val="center"/>
          </w:tcPr>
          <w:p w:rsidR="004C784D" w:rsidRPr="004C784D" w:rsidRDefault="004C784D" w:rsidP="004C784D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FD769E" w:rsidRPr="004C784D" w:rsidTr="004C784D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FD769E" w:rsidRPr="004C784D" w:rsidRDefault="00FD769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C784D">
              <w:rPr>
                <w:sz w:val="24"/>
                <w:szCs w:val="24"/>
                <w:lang w:eastAsia="en-US"/>
              </w:rPr>
              <w:t>1.</w:t>
            </w:r>
            <w:r w:rsidR="004C784D">
              <w:rPr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0" w:type="auto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69E" w:rsidRPr="004C784D" w:rsidRDefault="00FD769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C784D">
              <w:rPr>
                <w:sz w:val="24"/>
                <w:szCs w:val="24"/>
                <w:lang w:eastAsia="en-US"/>
              </w:rPr>
              <w:t>Количество штатных единиц.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69E" w:rsidRPr="004C784D" w:rsidRDefault="00FD769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C784D">
              <w:rPr>
                <w:sz w:val="24"/>
                <w:szCs w:val="24"/>
                <w:lang w:eastAsia="en-US"/>
              </w:rPr>
              <w:t>шт. ед.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69E" w:rsidRPr="004C784D" w:rsidRDefault="00FD769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C784D">
              <w:rPr>
                <w:sz w:val="24"/>
                <w:szCs w:val="24"/>
                <w:lang w:eastAsia="en-US"/>
              </w:rPr>
              <w:t>12,75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69E" w:rsidRPr="004C784D" w:rsidRDefault="00A9148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C784D">
              <w:rPr>
                <w:sz w:val="24"/>
                <w:szCs w:val="24"/>
                <w:lang w:eastAsia="en-US"/>
              </w:rPr>
              <w:t>10,2</w:t>
            </w:r>
            <w:r w:rsidR="00FD769E" w:rsidRPr="004C784D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69E" w:rsidRPr="004C784D" w:rsidRDefault="00CB51F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C784D">
              <w:rPr>
                <w:sz w:val="24"/>
                <w:szCs w:val="24"/>
                <w:lang w:eastAsia="en-US"/>
              </w:rPr>
              <w:t>10</w:t>
            </w:r>
            <w:r w:rsidR="00A91487" w:rsidRPr="004C784D">
              <w:rPr>
                <w:sz w:val="24"/>
                <w:szCs w:val="24"/>
                <w:lang w:eastAsia="en-US"/>
              </w:rPr>
              <w:t>,2</w:t>
            </w:r>
            <w:r w:rsidR="00FD769E" w:rsidRPr="004C784D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69E" w:rsidRPr="004C784D" w:rsidRDefault="00CB51F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C784D">
              <w:rPr>
                <w:sz w:val="24"/>
                <w:szCs w:val="24"/>
                <w:lang w:eastAsia="en-US"/>
              </w:rPr>
              <w:t>10</w:t>
            </w:r>
            <w:r w:rsidR="00A91487" w:rsidRPr="004C784D">
              <w:rPr>
                <w:sz w:val="24"/>
                <w:szCs w:val="24"/>
                <w:lang w:eastAsia="en-US"/>
              </w:rPr>
              <w:t>,2</w:t>
            </w:r>
            <w:r w:rsidR="00FD769E" w:rsidRPr="004C784D"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FD769E" w:rsidRPr="004C784D" w:rsidTr="004C784D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69E" w:rsidRPr="004C784D" w:rsidRDefault="004C784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C784D">
              <w:rPr>
                <w:sz w:val="24"/>
                <w:szCs w:val="24"/>
                <w:lang w:eastAsia="en-US"/>
              </w:rPr>
              <w:t>1.</w:t>
            </w:r>
            <w:r>
              <w:rPr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332" w:rsidRDefault="00E3333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33332" w:rsidRDefault="00FD769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C784D">
              <w:rPr>
                <w:sz w:val="24"/>
                <w:szCs w:val="24"/>
                <w:lang w:eastAsia="en-US"/>
              </w:rPr>
              <w:lastRenderedPageBreak/>
              <w:t xml:space="preserve">Количество посещений  культурных мероприятий (в численности населения), </w:t>
            </w:r>
          </w:p>
          <w:p w:rsidR="00FD769E" w:rsidRPr="004C784D" w:rsidRDefault="00FD769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gramStart"/>
            <w:r w:rsidRPr="004C784D">
              <w:rPr>
                <w:sz w:val="24"/>
                <w:szCs w:val="24"/>
                <w:lang w:eastAsia="en-US"/>
              </w:rPr>
              <w:t>проводимых</w:t>
            </w:r>
            <w:proofErr w:type="gramEnd"/>
            <w:r w:rsidRPr="004C784D">
              <w:rPr>
                <w:sz w:val="24"/>
                <w:szCs w:val="24"/>
                <w:lang w:eastAsia="en-US"/>
              </w:rPr>
              <w:t xml:space="preserve"> муниципальным  учреждением культуры Спасского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69E" w:rsidRPr="004C784D" w:rsidRDefault="00FD769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C784D">
              <w:rPr>
                <w:sz w:val="24"/>
                <w:szCs w:val="24"/>
                <w:lang w:eastAsia="en-US"/>
              </w:rPr>
              <w:lastRenderedPageBreak/>
              <w:t>тыс. чел./год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69E" w:rsidRPr="004C784D" w:rsidRDefault="00FD769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C784D">
              <w:rPr>
                <w:sz w:val="24"/>
                <w:szCs w:val="24"/>
                <w:lang w:eastAsia="en-US"/>
              </w:rPr>
              <w:t>14,0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69E" w:rsidRPr="004C784D" w:rsidRDefault="00FD769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C784D">
              <w:rPr>
                <w:sz w:val="24"/>
                <w:szCs w:val="24"/>
                <w:lang w:eastAsia="en-US"/>
              </w:rPr>
              <w:t>14,2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69E" w:rsidRPr="004C784D" w:rsidRDefault="00FD769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C784D">
              <w:rPr>
                <w:sz w:val="24"/>
                <w:szCs w:val="24"/>
                <w:lang w:eastAsia="en-US"/>
              </w:rPr>
              <w:t>14,3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69E" w:rsidRPr="004C784D" w:rsidRDefault="00FD769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C784D">
              <w:rPr>
                <w:sz w:val="24"/>
                <w:szCs w:val="24"/>
                <w:lang w:eastAsia="en-US"/>
              </w:rPr>
              <w:t>14,5</w:t>
            </w:r>
          </w:p>
        </w:tc>
      </w:tr>
      <w:tr w:rsidR="00FD769E" w:rsidRPr="004C784D" w:rsidTr="004C784D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69E" w:rsidRPr="004C784D" w:rsidRDefault="004C784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C784D">
              <w:rPr>
                <w:sz w:val="24"/>
                <w:szCs w:val="24"/>
                <w:lang w:eastAsia="en-US"/>
              </w:rPr>
              <w:lastRenderedPageBreak/>
              <w:t>1.</w:t>
            </w:r>
            <w:r>
              <w:rPr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69E" w:rsidRPr="004C784D" w:rsidRDefault="00FD769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C784D">
              <w:rPr>
                <w:sz w:val="24"/>
                <w:szCs w:val="24"/>
                <w:lang w:eastAsia="en-US"/>
              </w:rPr>
              <w:t>Среднемесячная  заработная плата работников учреждения культуры Спасского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69E" w:rsidRPr="004C784D" w:rsidRDefault="00FD769E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4C784D">
              <w:rPr>
                <w:color w:val="000000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69E" w:rsidRPr="004C784D" w:rsidRDefault="00FD769E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4C784D">
              <w:rPr>
                <w:color w:val="000000"/>
                <w:sz w:val="24"/>
                <w:szCs w:val="24"/>
                <w:lang w:eastAsia="en-US"/>
              </w:rPr>
              <w:t>22271,6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769E" w:rsidRPr="004C784D" w:rsidRDefault="00F947B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C784D">
              <w:rPr>
                <w:sz w:val="24"/>
                <w:szCs w:val="24"/>
                <w:lang w:eastAsia="en-US"/>
              </w:rPr>
              <w:t>32716,11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769E" w:rsidRPr="004C784D" w:rsidRDefault="00956FA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34733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769E" w:rsidRPr="004C784D" w:rsidRDefault="00D32F4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C784D">
              <w:rPr>
                <w:sz w:val="24"/>
                <w:szCs w:val="24"/>
                <w:lang w:eastAsia="en-US"/>
              </w:rPr>
              <w:t>32997,06</w:t>
            </w:r>
          </w:p>
        </w:tc>
      </w:tr>
      <w:tr w:rsidR="00FD769E" w:rsidRPr="004C784D" w:rsidTr="004C784D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69E" w:rsidRPr="004C784D" w:rsidRDefault="004C784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C784D">
              <w:rPr>
                <w:sz w:val="24"/>
                <w:szCs w:val="24"/>
                <w:lang w:eastAsia="en-US"/>
              </w:rPr>
              <w:t>1.</w:t>
            </w:r>
            <w:r>
              <w:rPr>
                <w:sz w:val="24"/>
                <w:szCs w:val="24"/>
                <w:lang w:eastAsia="en-US"/>
              </w:rPr>
              <w:t>1.4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69E" w:rsidRPr="004C784D" w:rsidRDefault="00FD769E">
            <w:pPr>
              <w:autoSpaceDE w:val="0"/>
              <w:autoSpaceDN w:val="0"/>
              <w:adjustRightInd w:val="0"/>
              <w:spacing w:line="276" w:lineRule="auto"/>
              <w:ind w:hanging="3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C784D">
              <w:rPr>
                <w:rFonts w:eastAsia="Calibri"/>
                <w:sz w:val="24"/>
                <w:szCs w:val="24"/>
                <w:lang w:eastAsia="en-US"/>
              </w:rPr>
              <w:t>Показатели роста среднегодовой номинальной начисленной заработной платы работников муниципального казённого учреждения</w:t>
            </w:r>
          </w:p>
          <w:p w:rsidR="00FD769E" w:rsidRPr="004C784D" w:rsidRDefault="00FD769E" w:rsidP="00890A67">
            <w:pPr>
              <w:autoSpaceDE w:val="0"/>
              <w:autoSpaceDN w:val="0"/>
              <w:adjustRightInd w:val="0"/>
              <w:spacing w:line="276" w:lineRule="auto"/>
              <w:ind w:hanging="3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C784D">
              <w:rPr>
                <w:rFonts w:eastAsia="Calibri"/>
                <w:sz w:val="24"/>
                <w:szCs w:val="24"/>
                <w:lang w:eastAsia="en-US"/>
              </w:rPr>
              <w:t xml:space="preserve"> «Социально – культурное объединение» Спасского сельского поселения за пери</w:t>
            </w:r>
            <w:r w:rsidR="00F947BE" w:rsidRPr="004C784D">
              <w:rPr>
                <w:rFonts w:eastAsia="Calibri"/>
                <w:sz w:val="24"/>
                <w:szCs w:val="24"/>
                <w:lang w:eastAsia="en-US"/>
              </w:rPr>
              <w:t xml:space="preserve">од </w:t>
            </w:r>
            <w:r w:rsidR="00D32F4D" w:rsidRPr="004C784D">
              <w:rPr>
                <w:rFonts w:eastAsia="Calibri"/>
                <w:sz w:val="24"/>
                <w:szCs w:val="24"/>
                <w:lang w:eastAsia="en-US"/>
              </w:rPr>
              <w:t xml:space="preserve">действия программы составит </w:t>
            </w:r>
            <w:r w:rsidR="00890A67">
              <w:rPr>
                <w:rFonts w:eastAsia="Calibri"/>
                <w:sz w:val="24"/>
                <w:szCs w:val="24"/>
                <w:lang w:eastAsia="en-US"/>
              </w:rPr>
              <w:t xml:space="preserve">48,2 </w:t>
            </w:r>
            <w:r w:rsidR="00926836">
              <w:rPr>
                <w:rFonts w:eastAsia="Calibri"/>
                <w:sz w:val="24"/>
                <w:szCs w:val="24"/>
                <w:lang w:eastAsia="en-US"/>
              </w:rPr>
              <w:t>процента</w:t>
            </w:r>
            <w:r w:rsidRPr="004C784D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69E" w:rsidRPr="004C784D" w:rsidRDefault="00FD769E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4C784D">
              <w:rPr>
                <w:color w:val="000000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769E" w:rsidRPr="004C784D" w:rsidRDefault="00FD769E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769E" w:rsidRPr="004C784D" w:rsidRDefault="00F947B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C784D">
              <w:rPr>
                <w:sz w:val="24"/>
                <w:szCs w:val="24"/>
                <w:lang w:eastAsia="en-US"/>
              </w:rPr>
              <w:t>146,9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769E" w:rsidRPr="004C784D" w:rsidRDefault="00956FA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155,9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769E" w:rsidRPr="004C784D" w:rsidRDefault="00D32F4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C784D">
              <w:rPr>
                <w:sz w:val="24"/>
                <w:szCs w:val="24"/>
                <w:lang w:eastAsia="en-US"/>
              </w:rPr>
              <w:t>148,2</w:t>
            </w:r>
          </w:p>
        </w:tc>
      </w:tr>
      <w:tr w:rsidR="00FD769E" w:rsidRPr="004C784D" w:rsidTr="00E33332">
        <w:trPr>
          <w:trHeight w:val="563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FD769E" w:rsidRPr="004C784D" w:rsidRDefault="004C784D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4C784D">
              <w:rPr>
                <w:sz w:val="24"/>
                <w:szCs w:val="24"/>
                <w:lang w:eastAsia="en-US"/>
              </w:rPr>
              <w:t>1.</w:t>
            </w:r>
            <w:r>
              <w:rPr>
                <w:sz w:val="24"/>
                <w:szCs w:val="24"/>
                <w:lang w:eastAsia="en-US"/>
              </w:rPr>
              <w:t>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FD769E" w:rsidRPr="004C784D" w:rsidRDefault="00FD769E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4C784D">
              <w:rPr>
                <w:color w:val="000000"/>
                <w:sz w:val="24"/>
                <w:szCs w:val="24"/>
                <w:lang w:eastAsia="en-US"/>
              </w:rPr>
              <w:t>Сохранение количества участников кружков и клубных формирований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FD769E" w:rsidRPr="004C784D" w:rsidRDefault="00FD769E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4C784D">
              <w:rPr>
                <w:color w:val="000000"/>
                <w:sz w:val="24"/>
                <w:szCs w:val="24"/>
                <w:lang w:eastAsia="en-US"/>
              </w:rPr>
              <w:t xml:space="preserve"> чел./год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FD769E" w:rsidRPr="004C784D" w:rsidRDefault="00FD769E">
            <w:pPr>
              <w:spacing w:line="276" w:lineRule="auto"/>
              <w:ind w:right="308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4C784D">
              <w:rPr>
                <w:color w:val="000000"/>
                <w:sz w:val="24"/>
                <w:szCs w:val="24"/>
                <w:lang w:eastAsia="en-US"/>
              </w:rPr>
              <w:t>177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FD769E" w:rsidRPr="004C784D" w:rsidRDefault="00BE3C15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4C784D">
              <w:rPr>
                <w:color w:val="000000"/>
                <w:sz w:val="24"/>
                <w:szCs w:val="24"/>
                <w:lang w:eastAsia="en-US"/>
              </w:rPr>
              <w:t>190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FD769E" w:rsidRPr="004C784D" w:rsidRDefault="00BE3C15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4C784D">
              <w:rPr>
                <w:color w:val="000000"/>
                <w:sz w:val="24"/>
                <w:szCs w:val="24"/>
                <w:lang w:eastAsia="en-US"/>
              </w:rPr>
              <w:t>190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FD769E" w:rsidRPr="004C784D" w:rsidRDefault="00BE3C15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4C784D">
              <w:rPr>
                <w:color w:val="000000"/>
                <w:sz w:val="24"/>
                <w:szCs w:val="24"/>
                <w:lang w:eastAsia="en-US"/>
              </w:rPr>
              <w:t>190</w:t>
            </w:r>
          </w:p>
        </w:tc>
      </w:tr>
      <w:tr w:rsidR="00FD769E" w:rsidRPr="004C784D" w:rsidTr="00E33332">
        <w:trPr>
          <w:trHeight w:val="693"/>
        </w:trPr>
        <w:tc>
          <w:tcPr>
            <w:tcW w:w="0" w:type="auto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FD769E" w:rsidRPr="004C784D" w:rsidRDefault="004C784D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4C784D">
              <w:rPr>
                <w:sz w:val="24"/>
                <w:szCs w:val="24"/>
                <w:lang w:eastAsia="en-US"/>
              </w:rPr>
              <w:t>1.</w:t>
            </w:r>
            <w:r>
              <w:rPr>
                <w:sz w:val="24"/>
                <w:szCs w:val="24"/>
                <w:lang w:eastAsia="en-US"/>
              </w:rPr>
              <w:t>1.6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FD769E" w:rsidRPr="004C784D" w:rsidRDefault="00FD769E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4C784D">
              <w:rPr>
                <w:color w:val="000000"/>
                <w:sz w:val="24"/>
                <w:szCs w:val="24"/>
                <w:lang w:eastAsia="en-US"/>
              </w:rPr>
              <w:t>Увеличение количества культурно – массовых, культурно – досуговых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FD769E" w:rsidRPr="004C784D" w:rsidRDefault="00FD769E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4C784D">
              <w:rPr>
                <w:color w:val="000000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07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FD769E" w:rsidRPr="004C784D" w:rsidRDefault="00FD769E">
            <w:pPr>
              <w:spacing w:line="276" w:lineRule="auto"/>
              <w:ind w:right="308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4C784D">
              <w:rPr>
                <w:color w:val="000000"/>
                <w:sz w:val="24"/>
                <w:szCs w:val="24"/>
                <w:lang w:eastAsia="en-US"/>
              </w:rPr>
              <w:t>606</w:t>
            </w:r>
          </w:p>
        </w:tc>
        <w:tc>
          <w:tcPr>
            <w:tcW w:w="120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FD769E" w:rsidRPr="004C784D" w:rsidRDefault="00FD769E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4C784D">
              <w:rPr>
                <w:color w:val="000000"/>
                <w:sz w:val="24"/>
                <w:szCs w:val="24"/>
                <w:lang w:eastAsia="en-US"/>
              </w:rPr>
              <w:t>607</w:t>
            </w:r>
          </w:p>
        </w:tc>
        <w:tc>
          <w:tcPr>
            <w:tcW w:w="120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FD769E" w:rsidRPr="004C784D" w:rsidRDefault="00FD769E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4C784D">
              <w:rPr>
                <w:color w:val="000000"/>
                <w:sz w:val="24"/>
                <w:szCs w:val="24"/>
                <w:lang w:eastAsia="en-US"/>
              </w:rPr>
              <w:t>607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FD769E" w:rsidRPr="004C784D" w:rsidRDefault="00FD769E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4C784D">
              <w:rPr>
                <w:color w:val="000000"/>
                <w:sz w:val="24"/>
                <w:szCs w:val="24"/>
                <w:lang w:eastAsia="en-US"/>
              </w:rPr>
              <w:t>609</w:t>
            </w:r>
          </w:p>
        </w:tc>
      </w:tr>
    </w:tbl>
    <w:p w:rsidR="00FD769E" w:rsidRPr="004C784D" w:rsidRDefault="00FD769E" w:rsidP="00FD769E">
      <w:pPr>
        <w:shd w:val="clear" w:color="auto" w:fill="FFFFFF"/>
        <w:spacing w:after="105"/>
        <w:rPr>
          <w:color w:val="000000"/>
          <w:sz w:val="24"/>
          <w:szCs w:val="24"/>
        </w:rPr>
      </w:pPr>
      <w:r w:rsidRPr="004C784D">
        <w:rPr>
          <w:color w:val="000000"/>
          <w:sz w:val="24"/>
          <w:szCs w:val="24"/>
        </w:rPr>
        <w:t> </w:t>
      </w:r>
    </w:p>
    <w:p w:rsidR="00414FD7" w:rsidRPr="004C784D" w:rsidRDefault="00414FD7" w:rsidP="0075139D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414FD7" w:rsidRPr="004C784D" w:rsidRDefault="00414FD7" w:rsidP="0075139D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414FD7" w:rsidRPr="004C784D" w:rsidRDefault="00414FD7" w:rsidP="0075139D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414FD7" w:rsidRDefault="00414FD7" w:rsidP="0075139D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414FD7" w:rsidRDefault="00414FD7" w:rsidP="0075139D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414FD7" w:rsidRDefault="00414FD7" w:rsidP="0075139D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414FD7" w:rsidRDefault="00414FD7" w:rsidP="0075139D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414FD7" w:rsidRDefault="00414FD7" w:rsidP="0075139D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414FD7" w:rsidRDefault="00414FD7" w:rsidP="0075139D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414FD7" w:rsidRDefault="00414FD7" w:rsidP="0075139D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414FD7" w:rsidRDefault="00414FD7" w:rsidP="0075139D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414FD7" w:rsidRDefault="00414FD7" w:rsidP="0075139D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414FD7" w:rsidRDefault="00414FD7" w:rsidP="0075139D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414FD7" w:rsidRDefault="00414FD7" w:rsidP="0075139D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414FD7" w:rsidRDefault="00414FD7" w:rsidP="0075139D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414FD7" w:rsidRDefault="00414FD7" w:rsidP="0075139D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414FD7" w:rsidRDefault="00414FD7" w:rsidP="0075139D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327168" w:rsidRDefault="00327168" w:rsidP="00BE239A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327168" w:rsidRDefault="00327168" w:rsidP="00BE239A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327168" w:rsidRDefault="00327168" w:rsidP="00BE239A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327168" w:rsidRDefault="00327168" w:rsidP="00BE239A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956FA0" w:rsidRDefault="00956FA0" w:rsidP="00E33332">
      <w:pPr>
        <w:widowControl w:val="0"/>
        <w:autoSpaceDE w:val="0"/>
        <w:autoSpaceDN w:val="0"/>
        <w:adjustRightInd w:val="0"/>
        <w:ind w:right="-284"/>
        <w:jc w:val="right"/>
        <w:outlineLvl w:val="1"/>
        <w:rPr>
          <w:sz w:val="26"/>
          <w:szCs w:val="26"/>
        </w:rPr>
      </w:pPr>
    </w:p>
    <w:p w:rsidR="00722AD9" w:rsidRPr="00040E62" w:rsidRDefault="00722AD9" w:rsidP="00E33332">
      <w:pPr>
        <w:widowControl w:val="0"/>
        <w:autoSpaceDE w:val="0"/>
        <w:autoSpaceDN w:val="0"/>
        <w:adjustRightInd w:val="0"/>
        <w:ind w:right="-284"/>
        <w:jc w:val="right"/>
        <w:outlineLvl w:val="1"/>
        <w:rPr>
          <w:sz w:val="26"/>
          <w:szCs w:val="26"/>
        </w:rPr>
      </w:pPr>
      <w:r w:rsidRPr="00040E62">
        <w:rPr>
          <w:sz w:val="26"/>
          <w:szCs w:val="26"/>
        </w:rPr>
        <w:t xml:space="preserve">Приложение № </w:t>
      </w:r>
      <w:r>
        <w:rPr>
          <w:sz w:val="26"/>
          <w:szCs w:val="26"/>
        </w:rPr>
        <w:t>2</w:t>
      </w:r>
    </w:p>
    <w:p w:rsidR="00722AD9" w:rsidRDefault="00722AD9" w:rsidP="00722AD9">
      <w:pPr>
        <w:shd w:val="clear" w:color="auto" w:fill="FFFFFF"/>
        <w:ind w:right="-284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 постановлению администрации</w:t>
      </w:r>
    </w:p>
    <w:p w:rsidR="00722AD9" w:rsidRDefault="00722AD9" w:rsidP="00722AD9">
      <w:pPr>
        <w:shd w:val="clear" w:color="auto" w:fill="FFFFFF"/>
        <w:ind w:right="-284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Спасского сельского поселения </w:t>
      </w:r>
    </w:p>
    <w:p w:rsidR="00722AD9" w:rsidRPr="00890A67" w:rsidRDefault="00890A67" w:rsidP="00722AD9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color w:val="000000" w:themeColor="text1"/>
          <w:sz w:val="24"/>
          <w:szCs w:val="24"/>
        </w:rPr>
      </w:pPr>
      <w:r w:rsidRPr="00890A67">
        <w:rPr>
          <w:color w:val="000000" w:themeColor="text1"/>
          <w:sz w:val="26"/>
          <w:szCs w:val="26"/>
        </w:rPr>
        <w:t>от 25 декабря 2019 года № 112</w:t>
      </w:r>
    </w:p>
    <w:p w:rsidR="00722AD9" w:rsidRDefault="00722AD9" w:rsidP="00722AD9">
      <w:pPr>
        <w:shd w:val="clear" w:color="auto" w:fill="FFFFFF"/>
        <w:ind w:right="-284"/>
        <w:jc w:val="right"/>
        <w:outlineLvl w:val="2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«</w:t>
      </w:r>
      <w:r w:rsidRPr="00FA6A6E">
        <w:rPr>
          <w:color w:val="000000"/>
          <w:sz w:val="26"/>
          <w:szCs w:val="26"/>
        </w:rPr>
        <w:t>Приложение №</w:t>
      </w:r>
      <w:r>
        <w:rPr>
          <w:color w:val="000000"/>
          <w:sz w:val="26"/>
          <w:szCs w:val="26"/>
        </w:rPr>
        <w:t xml:space="preserve"> 2</w:t>
      </w:r>
    </w:p>
    <w:p w:rsidR="00722AD9" w:rsidRPr="00FA6A6E" w:rsidRDefault="00722AD9" w:rsidP="00722AD9">
      <w:pPr>
        <w:shd w:val="clear" w:color="auto" w:fill="FFFFFF"/>
        <w:ind w:right="-284"/>
        <w:jc w:val="right"/>
        <w:outlineLvl w:val="2"/>
        <w:rPr>
          <w:b/>
          <w:bCs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к муниципальной программе </w:t>
      </w:r>
      <w:r w:rsidRPr="00FA6A6E">
        <w:rPr>
          <w:color w:val="000000"/>
          <w:sz w:val="26"/>
          <w:szCs w:val="26"/>
        </w:rPr>
        <w:t>Спасского сельского поселения</w:t>
      </w:r>
    </w:p>
    <w:p w:rsidR="00722AD9" w:rsidRDefault="00722AD9" w:rsidP="00722AD9">
      <w:pPr>
        <w:shd w:val="clear" w:color="auto" w:fill="FFFFFF"/>
        <w:ind w:right="-284"/>
        <w:jc w:val="right"/>
        <w:outlineLvl w:val="2"/>
        <w:rPr>
          <w:color w:val="000000"/>
          <w:sz w:val="26"/>
          <w:szCs w:val="26"/>
        </w:rPr>
      </w:pPr>
      <w:r w:rsidRPr="00FA6A6E">
        <w:rPr>
          <w:color w:val="000000"/>
          <w:sz w:val="26"/>
          <w:szCs w:val="26"/>
        </w:rPr>
        <w:t>«Сохранение и развитие культуры Спасского сельского поселения»,</w:t>
      </w:r>
    </w:p>
    <w:p w:rsidR="00722AD9" w:rsidRPr="009E54BF" w:rsidRDefault="00722AD9" w:rsidP="00722AD9">
      <w:pPr>
        <w:shd w:val="clear" w:color="auto" w:fill="FFFFFF"/>
        <w:ind w:right="-284"/>
        <w:jc w:val="right"/>
        <w:outlineLvl w:val="2"/>
        <w:rPr>
          <w:b/>
          <w:bCs/>
          <w:color w:val="000000"/>
          <w:sz w:val="26"/>
          <w:szCs w:val="26"/>
        </w:rPr>
      </w:pPr>
      <w:r w:rsidRPr="00FA6A6E">
        <w:rPr>
          <w:color w:val="000000"/>
          <w:sz w:val="26"/>
          <w:szCs w:val="26"/>
        </w:rPr>
        <w:t xml:space="preserve"> утвержденн</w:t>
      </w:r>
      <w:r>
        <w:rPr>
          <w:color w:val="000000"/>
          <w:sz w:val="26"/>
          <w:szCs w:val="26"/>
        </w:rPr>
        <w:t>ой</w:t>
      </w:r>
      <w:r w:rsidRPr="00FA6A6E">
        <w:rPr>
          <w:color w:val="000000"/>
          <w:sz w:val="26"/>
          <w:szCs w:val="26"/>
        </w:rPr>
        <w:t xml:space="preserve"> постановлением администрации</w:t>
      </w:r>
    </w:p>
    <w:p w:rsidR="00722AD9" w:rsidRPr="00FA6A6E" w:rsidRDefault="00722AD9" w:rsidP="00722AD9">
      <w:pPr>
        <w:shd w:val="clear" w:color="auto" w:fill="FFFFFF"/>
        <w:ind w:right="-284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Спасского сельского поселения от </w:t>
      </w:r>
      <w:r w:rsidRPr="009E54BF">
        <w:rPr>
          <w:color w:val="000000"/>
          <w:sz w:val="26"/>
          <w:szCs w:val="26"/>
        </w:rPr>
        <w:t>31 августа 2016 года № 219</w:t>
      </w:r>
    </w:p>
    <w:p w:rsidR="00722AD9" w:rsidRDefault="00722AD9" w:rsidP="00722AD9">
      <w:pPr>
        <w:pStyle w:val="a3"/>
        <w:jc w:val="center"/>
        <w:rPr>
          <w:b/>
          <w:sz w:val="26"/>
          <w:szCs w:val="26"/>
        </w:rPr>
      </w:pPr>
    </w:p>
    <w:p w:rsidR="00722AD9" w:rsidRDefault="00722AD9" w:rsidP="00722AD9">
      <w:pPr>
        <w:pStyle w:val="a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Перечень</w:t>
      </w:r>
    </w:p>
    <w:p w:rsidR="00722AD9" w:rsidRDefault="00722AD9" w:rsidP="00722AD9">
      <w:pPr>
        <w:pStyle w:val="a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и краткое описание </w:t>
      </w:r>
      <w:proofErr w:type="gramStart"/>
      <w:r>
        <w:rPr>
          <w:b/>
          <w:sz w:val="26"/>
          <w:szCs w:val="26"/>
        </w:rPr>
        <w:t>реализуемых</w:t>
      </w:r>
      <w:proofErr w:type="gramEnd"/>
      <w:r>
        <w:rPr>
          <w:b/>
          <w:sz w:val="26"/>
          <w:szCs w:val="26"/>
        </w:rPr>
        <w:t xml:space="preserve"> в составе муниципальной программы Спасского сельского поселения </w:t>
      </w:r>
    </w:p>
    <w:p w:rsidR="00722AD9" w:rsidRPr="005F18F6" w:rsidRDefault="00722AD9" w:rsidP="00722AD9">
      <w:pPr>
        <w:pStyle w:val="a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подпрограмм и отдельных мероприятий </w:t>
      </w:r>
    </w:p>
    <w:p w:rsidR="00722AD9" w:rsidRPr="00FA6A6E" w:rsidRDefault="00722AD9" w:rsidP="00722AD9">
      <w:pPr>
        <w:shd w:val="clear" w:color="auto" w:fill="FFFFFF"/>
        <w:spacing w:after="105"/>
        <w:rPr>
          <w:color w:val="000000"/>
          <w:sz w:val="26"/>
          <w:szCs w:val="26"/>
        </w:rPr>
      </w:pPr>
      <w:r w:rsidRPr="00FA6A6E">
        <w:rPr>
          <w:color w:val="000000"/>
          <w:sz w:val="26"/>
          <w:szCs w:val="26"/>
        </w:rPr>
        <w:t> </w:t>
      </w:r>
    </w:p>
    <w:tbl>
      <w:tblPr>
        <w:tblW w:w="15310" w:type="dxa"/>
        <w:tblInd w:w="-6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709"/>
        <w:gridCol w:w="3969"/>
        <w:gridCol w:w="2694"/>
        <w:gridCol w:w="1559"/>
        <w:gridCol w:w="1843"/>
        <w:gridCol w:w="4536"/>
      </w:tblGrid>
      <w:tr w:rsidR="008E0007" w:rsidRPr="00FA6A6E" w:rsidTr="008E0007"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8E0007" w:rsidRDefault="008E0007" w:rsidP="0098052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№</w:t>
            </w:r>
          </w:p>
          <w:p w:rsidR="008E0007" w:rsidRPr="00FA6A6E" w:rsidRDefault="008E0007" w:rsidP="0098052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proofErr w:type="gramStart"/>
            <w:r w:rsidRPr="00FA6A6E">
              <w:rPr>
                <w:b/>
                <w:bCs/>
                <w:color w:val="000000"/>
                <w:sz w:val="26"/>
                <w:szCs w:val="26"/>
              </w:rPr>
              <w:t>п</w:t>
            </w:r>
            <w:proofErr w:type="gramEnd"/>
            <w:r w:rsidRPr="00FA6A6E">
              <w:rPr>
                <w:b/>
                <w:bCs/>
                <w:color w:val="000000"/>
                <w:sz w:val="26"/>
                <w:szCs w:val="26"/>
              </w:rPr>
              <w:t>/п</w:t>
            </w:r>
          </w:p>
        </w:tc>
        <w:tc>
          <w:tcPr>
            <w:tcW w:w="3969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8E0007" w:rsidRPr="008E0007" w:rsidRDefault="008E0007" w:rsidP="0098052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0007">
              <w:rPr>
                <w:b/>
                <w:bCs/>
                <w:color w:val="000000"/>
                <w:sz w:val="24"/>
                <w:szCs w:val="24"/>
              </w:rPr>
              <w:t>Наименование подпрограммы, отдельного мероприятия</w:t>
            </w:r>
          </w:p>
        </w:tc>
        <w:tc>
          <w:tcPr>
            <w:tcW w:w="2694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8E0007" w:rsidRPr="008E0007" w:rsidRDefault="008E0007" w:rsidP="0098052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0007">
              <w:rPr>
                <w:b/>
                <w:bCs/>
                <w:color w:val="000000"/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3402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8E0007" w:rsidRPr="008E0007" w:rsidRDefault="008E0007" w:rsidP="0098052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0007">
              <w:rPr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4536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8E0007" w:rsidRPr="008E0007" w:rsidRDefault="008E0007" w:rsidP="0098052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0007">
              <w:rPr>
                <w:b/>
                <w:bCs/>
                <w:color w:val="000000"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</w:tr>
      <w:tr w:rsidR="008E0007" w:rsidRPr="00FA6A6E" w:rsidTr="008E0007">
        <w:tc>
          <w:tcPr>
            <w:tcW w:w="709" w:type="dxa"/>
            <w:vMerge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  <w:hideMark/>
          </w:tcPr>
          <w:p w:rsidR="008E0007" w:rsidRPr="00FA6A6E" w:rsidRDefault="008E0007" w:rsidP="0098052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vMerge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  <w:hideMark/>
          </w:tcPr>
          <w:p w:rsidR="008E0007" w:rsidRPr="008E0007" w:rsidRDefault="008E0007" w:rsidP="0098052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  <w:hideMark/>
          </w:tcPr>
          <w:p w:rsidR="008E0007" w:rsidRPr="008E0007" w:rsidRDefault="008E0007" w:rsidP="0098052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8E0007" w:rsidRPr="008E0007" w:rsidRDefault="008E0007" w:rsidP="0098052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0007">
              <w:rPr>
                <w:b/>
                <w:bCs/>
                <w:color w:val="000000"/>
                <w:sz w:val="24"/>
                <w:szCs w:val="24"/>
              </w:rPr>
              <w:t>начала реализации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8E0007" w:rsidRPr="008E0007" w:rsidRDefault="008E0007" w:rsidP="0098052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0007">
              <w:rPr>
                <w:b/>
                <w:bCs/>
                <w:color w:val="000000"/>
                <w:sz w:val="24"/>
                <w:szCs w:val="24"/>
              </w:rPr>
              <w:t>окончания реализации</w:t>
            </w:r>
          </w:p>
        </w:tc>
        <w:tc>
          <w:tcPr>
            <w:tcW w:w="4536" w:type="dxa"/>
            <w:vMerge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  <w:hideMark/>
          </w:tcPr>
          <w:p w:rsidR="008E0007" w:rsidRPr="008E0007" w:rsidRDefault="008E0007" w:rsidP="0098052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E0007" w:rsidRPr="00FA6A6E" w:rsidTr="008E0007">
        <w:trPr>
          <w:trHeight w:val="300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8E0007" w:rsidRPr="00FA6A6E" w:rsidRDefault="008E0007" w:rsidP="0098052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8E0007" w:rsidRPr="008E0007" w:rsidRDefault="008E0007" w:rsidP="0098052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0007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8E0007" w:rsidRPr="008E0007" w:rsidRDefault="008E0007" w:rsidP="0098052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0007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8E0007" w:rsidRPr="008E0007" w:rsidRDefault="008E0007" w:rsidP="0098052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0007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8E0007" w:rsidRPr="008E0007" w:rsidRDefault="008E0007" w:rsidP="0098052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0007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8E0007" w:rsidRPr="008E0007" w:rsidRDefault="008E0007" w:rsidP="0098052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0007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8E0007" w:rsidRPr="00FA6A6E" w:rsidTr="008E0007">
        <w:trPr>
          <w:trHeight w:val="1425"/>
        </w:trPr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</w:tcPr>
          <w:p w:rsidR="008E0007" w:rsidRPr="008E0007" w:rsidRDefault="008E0007" w:rsidP="0098052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8E0007">
              <w:rPr>
                <w:b/>
                <w:bCs/>
                <w:color w:val="000000"/>
                <w:sz w:val="26"/>
                <w:szCs w:val="26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</w:tcPr>
          <w:p w:rsidR="008E0007" w:rsidRPr="008E0007" w:rsidRDefault="008E0007" w:rsidP="0098052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0007">
              <w:rPr>
                <w:b/>
                <w:bCs/>
                <w:color w:val="000000"/>
                <w:sz w:val="24"/>
                <w:szCs w:val="24"/>
              </w:rPr>
              <w:t>Муниципальная программа «Сохранение и развитие культуры Спасского сельского поселения» на 2018 – 2020 годы</w:t>
            </w:r>
          </w:p>
        </w:tc>
        <w:tc>
          <w:tcPr>
            <w:tcW w:w="269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</w:tcPr>
          <w:p w:rsidR="008E0007" w:rsidRPr="008E0007" w:rsidRDefault="008E0007" w:rsidP="0098052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E0007">
              <w:rPr>
                <w:bCs/>
                <w:color w:val="000000"/>
                <w:sz w:val="24"/>
                <w:szCs w:val="24"/>
              </w:rPr>
              <w:t>Администрация Спасского сельского поселения,</w:t>
            </w:r>
          </w:p>
          <w:p w:rsidR="008E0007" w:rsidRPr="008E0007" w:rsidRDefault="008E0007" w:rsidP="0098052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0007">
              <w:rPr>
                <w:bCs/>
                <w:color w:val="000000"/>
                <w:sz w:val="24"/>
                <w:szCs w:val="24"/>
              </w:rPr>
              <w:t>МКУ «СКО»</w:t>
            </w:r>
          </w:p>
        </w:tc>
        <w:tc>
          <w:tcPr>
            <w:tcW w:w="155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</w:tcPr>
          <w:p w:rsidR="008E0007" w:rsidRPr="008E0007" w:rsidRDefault="008E0007" w:rsidP="0098052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E0007">
              <w:rPr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</w:tcPr>
          <w:p w:rsidR="008E0007" w:rsidRPr="008E0007" w:rsidRDefault="008E0007" w:rsidP="0098052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E0007">
              <w:rPr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453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</w:tcPr>
          <w:p w:rsidR="0098052A" w:rsidRPr="0098052A" w:rsidRDefault="0098052A" w:rsidP="0098052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8052A">
              <w:rPr>
                <w:color w:val="000000"/>
                <w:sz w:val="24"/>
                <w:szCs w:val="24"/>
              </w:rPr>
              <w:t>- сохранение и развитие культуры на селе;</w:t>
            </w:r>
          </w:p>
          <w:p w:rsidR="0098052A" w:rsidRPr="0098052A" w:rsidRDefault="0098052A" w:rsidP="0098052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8052A">
              <w:rPr>
                <w:color w:val="000000"/>
                <w:sz w:val="24"/>
                <w:szCs w:val="24"/>
              </w:rPr>
              <w:t>- сохранение и развитие структурных подразделений учреждения культуры на селе;</w:t>
            </w:r>
          </w:p>
          <w:p w:rsidR="0098052A" w:rsidRPr="0098052A" w:rsidRDefault="0098052A" w:rsidP="0098052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8052A">
              <w:rPr>
                <w:color w:val="000000"/>
                <w:sz w:val="24"/>
                <w:szCs w:val="24"/>
              </w:rPr>
              <w:t>- укрепление материально – технической базы  учреждения;</w:t>
            </w:r>
          </w:p>
          <w:p w:rsidR="0098052A" w:rsidRPr="0098052A" w:rsidRDefault="0098052A" w:rsidP="0098052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8052A">
              <w:rPr>
                <w:color w:val="000000"/>
                <w:sz w:val="24"/>
                <w:szCs w:val="24"/>
              </w:rPr>
              <w:t>- повышение качества предоставляемых услуг населению;</w:t>
            </w:r>
          </w:p>
          <w:p w:rsidR="0098052A" w:rsidRPr="0098052A" w:rsidRDefault="0098052A" w:rsidP="0098052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98052A">
              <w:rPr>
                <w:color w:val="000000"/>
                <w:sz w:val="24"/>
                <w:szCs w:val="24"/>
              </w:rPr>
              <w:t>- повышение уровня культуры поведения жителей населенных пунктов, привитие жителям Спасского сельского поселения  любви и уважения к своей малой родине;</w:t>
            </w:r>
          </w:p>
          <w:p w:rsidR="0098052A" w:rsidRPr="0098052A" w:rsidRDefault="0098052A" w:rsidP="0098052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8052A">
              <w:rPr>
                <w:color w:val="000000"/>
                <w:sz w:val="24"/>
                <w:szCs w:val="24"/>
              </w:rPr>
              <w:t xml:space="preserve">- создание условий для равноправного участия населения в творческом процессе, способствовать повышению творческого, морально-нравственного и </w:t>
            </w:r>
            <w:r w:rsidRPr="0098052A">
              <w:rPr>
                <w:color w:val="000000"/>
                <w:sz w:val="24"/>
                <w:szCs w:val="24"/>
              </w:rPr>
              <w:lastRenderedPageBreak/>
              <w:t>интеллектуального уровня населения;</w:t>
            </w:r>
          </w:p>
          <w:p w:rsidR="0098052A" w:rsidRPr="0098052A" w:rsidRDefault="0098052A" w:rsidP="0098052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8052A">
              <w:rPr>
                <w:color w:val="000000"/>
                <w:sz w:val="24"/>
                <w:szCs w:val="24"/>
              </w:rPr>
              <w:t>- обеспечение услугами культуры все слои населения, снизить социальную напряженность.</w:t>
            </w:r>
          </w:p>
          <w:p w:rsidR="008E0007" w:rsidRPr="008E0007" w:rsidRDefault="008E0007" w:rsidP="0098052A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8E0007" w:rsidRPr="00FA6A6E" w:rsidTr="008E0007">
        <w:trPr>
          <w:trHeight w:val="210"/>
        </w:trPr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</w:tcPr>
          <w:p w:rsidR="008E0007" w:rsidRPr="008E0007" w:rsidRDefault="008E0007" w:rsidP="0098052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8E0007">
              <w:rPr>
                <w:b/>
                <w:bCs/>
                <w:color w:val="000000"/>
                <w:sz w:val="26"/>
                <w:szCs w:val="26"/>
              </w:rPr>
              <w:lastRenderedPageBreak/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</w:tcPr>
          <w:p w:rsidR="008E0007" w:rsidRPr="008E0007" w:rsidRDefault="008E0007" w:rsidP="0098052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0007">
              <w:rPr>
                <w:b/>
                <w:bCs/>
                <w:color w:val="000000"/>
                <w:sz w:val="24"/>
                <w:szCs w:val="24"/>
              </w:rPr>
              <w:t>Отдельные мероприятия</w:t>
            </w:r>
          </w:p>
        </w:tc>
        <w:tc>
          <w:tcPr>
            <w:tcW w:w="2694" w:type="dxa"/>
            <w:tcBorders>
              <w:top w:val="single" w:sz="4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</w:tcPr>
          <w:p w:rsidR="008E0007" w:rsidRPr="008E0007" w:rsidRDefault="008E0007" w:rsidP="0098052A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</w:tcPr>
          <w:p w:rsidR="008E0007" w:rsidRPr="008E0007" w:rsidRDefault="008E0007" w:rsidP="0098052A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</w:tcPr>
          <w:p w:rsidR="008E0007" w:rsidRPr="008E0007" w:rsidRDefault="008E0007" w:rsidP="0098052A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</w:tcPr>
          <w:p w:rsidR="008E0007" w:rsidRPr="008E0007" w:rsidRDefault="008E0007" w:rsidP="0098052A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8E0007" w:rsidRPr="00437756" w:rsidTr="008E0007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007" w:rsidRPr="00437756" w:rsidRDefault="008E0007" w:rsidP="008E00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007" w:rsidRPr="00437756" w:rsidRDefault="002669AC" w:rsidP="0098052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="008E0007" w:rsidRPr="00437756">
              <w:rPr>
                <w:color w:val="000000"/>
                <w:sz w:val="24"/>
                <w:szCs w:val="24"/>
              </w:rPr>
              <w:t>беспечение организации и проведения культурно–массовых, культурно-досуговых мероприятий, направленных на сохранение, создание, популяризацию культурных ценностей, патриотическое воспитание, в том числе мероприятий, приуроченных к празднованию календарных и государственных праздников, просветительских мероприятий, юбилейных, значимых и памятных дат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007" w:rsidRPr="00437756" w:rsidRDefault="008E0007" w:rsidP="0098052A">
            <w:pPr>
              <w:jc w:val="center"/>
              <w:rPr>
                <w:color w:val="000000"/>
                <w:sz w:val="24"/>
                <w:szCs w:val="24"/>
              </w:rPr>
            </w:pPr>
            <w:r w:rsidRPr="00437756">
              <w:rPr>
                <w:color w:val="000000"/>
                <w:sz w:val="24"/>
                <w:szCs w:val="24"/>
              </w:rPr>
              <w:t>МКУ «СКО»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007" w:rsidRPr="00437756" w:rsidRDefault="008E0007" w:rsidP="0098052A">
            <w:pPr>
              <w:jc w:val="center"/>
              <w:rPr>
                <w:color w:val="000000"/>
                <w:sz w:val="24"/>
                <w:szCs w:val="24"/>
              </w:rPr>
            </w:pPr>
            <w:r w:rsidRPr="00437756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007" w:rsidRPr="00437756" w:rsidRDefault="008E0007" w:rsidP="0098052A">
            <w:pPr>
              <w:jc w:val="center"/>
              <w:rPr>
                <w:color w:val="000000"/>
                <w:sz w:val="24"/>
                <w:szCs w:val="24"/>
              </w:rPr>
            </w:pPr>
            <w:r w:rsidRPr="00437756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007" w:rsidRPr="00437756" w:rsidRDefault="008E0007" w:rsidP="0098052A">
            <w:pPr>
              <w:rPr>
                <w:color w:val="000000"/>
                <w:sz w:val="24"/>
                <w:szCs w:val="24"/>
              </w:rPr>
            </w:pPr>
            <w:r w:rsidRPr="00437756">
              <w:rPr>
                <w:color w:val="000000"/>
                <w:sz w:val="24"/>
                <w:szCs w:val="24"/>
              </w:rPr>
              <w:t>увеличение количества мероприятий, увеличение численности участников культурных мероприятий</w:t>
            </w:r>
          </w:p>
        </w:tc>
      </w:tr>
      <w:tr w:rsidR="008E0007" w:rsidRPr="00437756" w:rsidTr="00FA6960">
        <w:trPr>
          <w:trHeight w:val="1920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8E0007" w:rsidRPr="00437756" w:rsidRDefault="008E0007" w:rsidP="0098052A">
            <w:pPr>
              <w:jc w:val="center"/>
              <w:rPr>
                <w:color w:val="000000"/>
                <w:sz w:val="24"/>
                <w:szCs w:val="24"/>
              </w:rPr>
            </w:pPr>
            <w:r w:rsidRPr="00437756">
              <w:rPr>
                <w:color w:val="000000"/>
                <w:sz w:val="24"/>
                <w:szCs w:val="24"/>
              </w:rPr>
              <w:t>2.</w:t>
            </w:r>
            <w:r w:rsidR="00E3333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8E0007" w:rsidRPr="00437756" w:rsidRDefault="008E0007" w:rsidP="0098052A">
            <w:pPr>
              <w:rPr>
                <w:sz w:val="24"/>
                <w:szCs w:val="24"/>
              </w:rPr>
            </w:pPr>
            <w:r w:rsidRPr="00437756">
              <w:rPr>
                <w:color w:val="000000"/>
                <w:sz w:val="24"/>
                <w:szCs w:val="24"/>
              </w:rPr>
              <w:t>Укрепление материально-технической базы подразделений культурно–досугового типа учреждения культуры, в том числе строительно–ремонтные работы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8E0007" w:rsidRPr="00437756" w:rsidRDefault="008E0007" w:rsidP="0098052A">
            <w:pPr>
              <w:jc w:val="center"/>
              <w:rPr>
                <w:color w:val="000000"/>
                <w:sz w:val="24"/>
                <w:szCs w:val="24"/>
              </w:rPr>
            </w:pPr>
            <w:r w:rsidRPr="00437756">
              <w:rPr>
                <w:color w:val="000000"/>
                <w:sz w:val="24"/>
                <w:szCs w:val="24"/>
              </w:rPr>
              <w:t>МКУ «СКО»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8E0007" w:rsidRPr="00437756" w:rsidRDefault="008E0007" w:rsidP="0098052A">
            <w:pPr>
              <w:jc w:val="center"/>
              <w:rPr>
                <w:color w:val="000000"/>
                <w:sz w:val="24"/>
                <w:szCs w:val="24"/>
              </w:rPr>
            </w:pPr>
            <w:r w:rsidRPr="00437756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8E0007" w:rsidRPr="00437756" w:rsidRDefault="008E0007" w:rsidP="0098052A">
            <w:pPr>
              <w:jc w:val="center"/>
              <w:rPr>
                <w:color w:val="000000"/>
                <w:sz w:val="24"/>
                <w:szCs w:val="24"/>
              </w:rPr>
            </w:pPr>
            <w:r w:rsidRPr="00437756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8E0007" w:rsidRPr="00437756" w:rsidRDefault="008E0007" w:rsidP="00FA6960">
            <w:pPr>
              <w:jc w:val="center"/>
              <w:rPr>
                <w:color w:val="000000"/>
                <w:sz w:val="24"/>
                <w:szCs w:val="24"/>
              </w:rPr>
            </w:pPr>
            <w:r w:rsidRPr="00437756">
              <w:rPr>
                <w:color w:val="000000"/>
                <w:sz w:val="24"/>
                <w:szCs w:val="24"/>
              </w:rPr>
              <w:t>исполнение полномочий по культуре;</w:t>
            </w:r>
          </w:p>
          <w:p w:rsidR="008E0007" w:rsidRPr="00437756" w:rsidRDefault="008E0007" w:rsidP="00FA6960">
            <w:pPr>
              <w:jc w:val="center"/>
              <w:rPr>
                <w:color w:val="000000"/>
                <w:sz w:val="24"/>
                <w:szCs w:val="24"/>
              </w:rPr>
            </w:pPr>
            <w:r w:rsidRPr="00437756">
              <w:rPr>
                <w:color w:val="000000"/>
                <w:sz w:val="24"/>
                <w:szCs w:val="24"/>
              </w:rPr>
              <w:t>увеличение количества помещений, эксплуатируемых учреждением культуры, оснащенных современным материально-техническим оборудованием</w:t>
            </w:r>
          </w:p>
        </w:tc>
      </w:tr>
      <w:tr w:rsidR="008E0007" w:rsidRPr="00437756" w:rsidTr="00FA6960">
        <w:trPr>
          <w:trHeight w:val="1749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8E0007" w:rsidRPr="00437756" w:rsidRDefault="00E33332" w:rsidP="009805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2.3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8E0007" w:rsidRPr="00437756" w:rsidRDefault="008E0007" w:rsidP="0098052A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37756">
              <w:rPr>
                <w:rFonts w:eastAsia="Calibri"/>
                <w:color w:val="000000"/>
                <w:sz w:val="24"/>
                <w:szCs w:val="24"/>
                <w:lang w:eastAsia="en-US"/>
              </w:rPr>
              <w:t>Повышение социального статуса работников культуры (уровень доходов, общественное признание).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8E0007" w:rsidRPr="00437756" w:rsidRDefault="008E0007" w:rsidP="0098052A">
            <w:pPr>
              <w:jc w:val="center"/>
              <w:rPr>
                <w:color w:val="000000"/>
                <w:sz w:val="24"/>
                <w:szCs w:val="24"/>
              </w:rPr>
            </w:pPr>
            <w:r w:rsidRPr="00437756">
              <w:rPr>
                <w:color w:val="000000"/>
                <w:sz w:val="24"/>
                <w:szCs w:val="24"/>
              </w:rPr>
              <w:t>МКУ «СКО»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8E0007" w:rsidRPr="00437756" w:rsidRDefault="008E0007" w:rsidP="0098052A">
            <w:pPr>
              <w:jc w:val="center"/>
              <w:rPr>
                <w:color w:val="000000"/>
                <w:sz w:val="24"/>
                <w:szCs w:val="24"/>
              </w:rPr>
            </w:pPr>
            <w:r w:rsidRPr="00437756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8E0007" w:rsidRPr="00437756" w:rsidRDefault="008E0007" w:rsidP="0098052A">
            <w:pPr>
              <w:jc w:val="center"/>
              <w:rPr>
                <w:color w:val="000000"/>
                <w:sz w:val="24"/>
                <w:szCs w:val="24"/>
              </w:rPr>
            </w:pPr>
            <w:r w:rsidRPr="00437756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8E0007" w:rsidRPr="00437756" w:rsidRDefault="008E0007" w:rsidP="0098052A">
            <w:pPr>
              <w:autoSpaceDE w:val="0"/>
              <w:autoSpaceDN w:val="0"/>
              <w:adjustRightInd w:val="0"/>
              <w:ind w:left="-33"/>
              <w:rPr>
                <w:rFonts w:eastAsia="Calibri"/>
                <w:sz w:val="24"/>
                <w:szCs w:val="24"/>
                <w:lang w:eastAsia="en-US"/>
              </w:rPr>
            </w:pPr>
            <w:r w:rsidRPr="00437756">
              <w:rPr>
                <w:rFonts w:eastAsia="Calibri"/>
                <w:sz w:val="24"/>
                <w:szCs w:val="24"/>
                <w:lang w:eastAsia="en-US"/>
              </w:rPr>
              <w:t>рост среднегодовой номинальной начисленной заработной платы работников муниципального казённого учреждения</w:t>
            </w:r>
          </w:p>
          <w:p w:rsidR="008E0007" w:rsidRPr="00437756" w:rsidRDefault="008E0007" w:rsidP="0098052A">
            <w:pPr>
              <w:autoSpaceDE w:val="0"/>
              <w:autoSpaceDN w:val="0"/>
              <w:adjustRightInd w:val="0"/>
              <w:ind w:hanging="33"/>
              <w:rPr>
                <w:sz w:val="24"/>
                <w:szCs w:val="24"/>
              </w:rPr>
            </w:pPr>
            <w:r w:rsidRPr="00437756">
              <w:rPr>
                <w:rFonts w:eastAsia="Calibri"/>
                <w:sz w:val="24"/>
                <w:szCs w:val="24"/>
                <w:lang w:eastAsia="en-US"/>
              </w:rPr>
              <w:t xml:space="preserve"> «Социально – культурное объединение» Спасского сельского поселения.</w:t>
            </w:r>
          </w:p>
        </w:tc>
      </w:tr>
    </w:tbl>
    <w:p w:rsidR="00722AD9" w:rsidRDefault="00722AD9" w:rsidP="00722AD9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722AD9" w:rsidRDefault="00722AD9" w:rsidP="00722AD9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722AD9" w:rsidRDefault="00722AD9" w:rsidP="00722AD9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722AD9" w:rsidRDefault="00722AD9" w:rsidP="00722AD9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722AD9" w:rsidRDefault="00722AD9" w:rsidP="00722AD9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722AD9" w:rsidRDefault="00722AD9" w:rsidP="00722AD9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722AD9" w:rsidRDefault="00722AD9" w:rsidP="00722AD9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4D252A" w:rsidRDefault="004D252A" w:rsidP="00E33332">
      <w:pPr>
        <w:widowControl w:val="0"/>
        <w:autoSpaceDE w:val="0"/>
        <w:autoSpaceDN w:val="0"/>
        <w:adjustRightInd w:val="0"/>
        <w:ind w:right="-284"/>
        <w:jc w:val="right"/>
        <w:outlineLvl w:val="1"/>
        <w:rPr>
          <w:sz w:val="26"/>
          <w:szCs w:val="26"/>
        </w:rPr>
      </w:pPr>
    </w:p>
    <w:p w:rsidR="00FA6960" w:rsidRPr="00040E62" w:rsidRDefault="00FA6960" w:rsidP="00E33332">
      <w:pPr>
        <w:widowControl w:val="0"/>
        <w:autoSpaceDE w:val="0"/>
        <w:autoSpaceDN w:val="0"/>
        <w:adjustRightInd w:val="0"/>
        <w:ind w:right="-284"/>
        <w:jc w:val="right"/>
        <w:outlineLvl w:val="1"/>
        <w:rPr>
          <w:sz w:val="26"/>
          <w:szCs w:val="26"/>
        </w:rPr>
      </w:pPr>
      <w:r w:rsidRPr="00040E62">
        <w:rPr>
          <w:sz w:val="26"/>
          <w:szCs w:val="26"/>
        </w:rPr>
        <w:t xml:space="preserve">Приложение № </w:t>
      </w:r>
      <w:r>
        <w:rPr>
          <w:sz w:val="26"/>
          <w:szCs w:val="26"/>
        </w:rPr>
        <w:t>3</w:t>
      </w:r>
    </w:p>
    <w:p w:rsidR="00FA6960" w:rsidRDefault="00FA6960" w:rsidP="00FA6960">
      <w:pPr>
        <w:shd w:val="clear" w:color="auto" w:fill="FFFFFF"/>
        <w:ind w:right="-284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 постановлению администрации</w:t>
      </w:r>
    </w:p>
    <w:p w:rsidR="00FA6960" w:rsidRDefault="00FA6960" w:rsidP="00FA6960">
      <w:pPr>
        <w:shd w:val="clear" w:color="auto" w:fill="FFFFFF"/>
        <w:ind w:right="-284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Спасского сельского поселения </w:t>
      </w:r>
    </w:p>
    <w:p w:rsidR="00890A67" w:rsidRPr="00890A67" w:rsidRDefault="00890A67" w:rsidP="00890A67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color w:val="000000" w:themeColor="text1"/>
          <w:sz w:val="24"/>
          <w:szCs w:val="24"/>
        </w:rPr>
      </w:pPr>
      <w:r w:rsidRPr="00890A67">
        <w:rPr>
          <w:color w:val="000000" w:themeColor="text1"/>
          <w:sz w:val="26"/>
          <w:szCs w:val="26"/>
        </w:rPr>
        <w:t>от 25 декабря 2019 года № 112</w:t>
      </w:r>
    </w:p>
    <w:p w:rsidR="00FA6960" w:rsidRDefault="00FA6960" w:rsidP="00890A67">
      <w:pPr>
        <w:shd w:val="clear" w:color="auto" w:fill="FFFFFF"/>
        <w:ind w:right="-284"/>
        <w:jc w:val="right"/>
        <w:outlineLvl w:val="2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</w:t>
      </w:r>
      <w:r w:rsidRPr="00FA6A6E">
        <w:rPr>
          <w:color w:val="000000"/>
          <w:sz w:val="26"/>
          <w:szCs w:val="26"/>
        </w:rPr>
        <w:t>Приложение №</w:t>
      </w:r>
      <w:r w:rsidR="005778FC">
        <w:rPr>
          <w:color w:val="000000"/>
          <w:sz w:val="26"/>
          <w:szCs w:val="26"/>
        </w:rPr>
        <w:t xml:space="preserve"> 3</w:t>
      </w:r>
    </w:p>
    <w:p w:rsidR="00FA6960" w:rsidRPr="00FA6A6E" w:rsidRDefault="00FA6960" w:rsidP="00FA6960">
      <w:pPr>
        <w:shd w:val="clear" w:color="auto" w:fill="FFFFFF"/>
        <w:ind w:right="-284"/>
        <w:jc w:val="right"/>
        <w:outlineLvl w:val="2"/>
        <w:rPr>
          <w:b/>
          <w:bCs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к муниципальной программе </w:t>
      </w:r>
      <w:r w:rsidRPr="00FA6A6E">
        <w:rPr>
          <w:color w:val="000000"/>
          <w:sz w:val="26"/>
          <w:szCs w:val="26"/>
        </w:rPr>
        <w:t>Спасского сельского поселения</w:t>
      </w:r>
    </w:p>
    <w:p w:rsidR="00FA6960" w:rsidRDefault="00FA6960" w:rsidP="00FA6960">
      <w:pPr>
        <w:shd w:val="clear" w:color="auto" w:fill="FFFFFF"/>
        <w:ind w:right="-284"/>
        <w:jc w:val="right"/>
        <w:outlineLvl w:val="2"/>
        <w:rPr>
          <w:color w:val="000000"/>
          <w:sz w:val="26"/>
          <w:szCs w:val="26"/>
        </w:rPr>
      </w:pPr>
      <w:r w:rsidRPr="00FA6A6E">
        <w:rPr>
          <w:color w:val="000000"/>
          <w:sz w:val="26"/>
          <w:szCs w:val="26"/>
        </w:rPr>
        <w:t>«Сохранение и развитие культуры Спасского сельского поселения»,</w:t>
      </w:r>
    </w:p>
    <w:p w:rsidR="00FA6960" w:rsidRPr="009E54BF" w:rsidRDefault="00FA6960" w:rsidP="00FA6960">
      <w:pPr>
        <w:shd w:val="clear" w:color="auto" w:fill="FFFFFF"/>
        <w:ind w:right="-284"/>
        <w:jc w:val="right"/>
        <w:outlineLvl w:val="2"/>
        <w:rPr>
          <w:b/>
          <w:bCs/>
          <w:color w:val="000000"/>
          <w:sz w:val="26"/>
          <w:szCs w:val="26"/>
        </w:rPr>
      </w:pPr>
      <w:r w:rsidRPr="00FA6A6E">
        <w:rPr>
          <w:color w:val="000000"/>
          <w:sz w:val="26"/>
          <w:szCs w:val="26"/>
        </w:rPr>
        <w:t xml:space="preserve"> утвержденн</w:t>
      </w:r>
      <w:r>
        <w:rPr>
          <w:color w:val="000000"/>
          <w:sz w:val="26"/>
          <w:szCs w:val="26"/>
        </w:rPr>
        <w:t>ой</w:t>
      </w:r>
      <w:r w:rsidRPr="00FA6A6E">
        <w:rPr>
          <w:color w:val="000000"/>
          <w:sz w:val="26"/>
          <w:szCs w:val="26"/>
        </w:rPr>
        <w:t xml:space="preserve"> постановлением администрации</w:t>
      </w:r>
    </w:p>
    <w:p w:rsidR="00FA6960" w:rsidRPr="00FA6A6E" w:rsidRDefault="00FA6960" w:rsidP="00FA6960">
      <w:pPr>
        <w:shd w:val="clear" w:color="auto" w:fill="FFFFFF"/>
        <w:ind w:right="-284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Спасского сельского поселения от </w:t>
      </w:r>
      <w:r w:rsidRPr="009E54BF">
        <w:rPr>
          <w:color w:val="000000"/>
          <w:sz w:val="26"/>
          <w:szCs w:val="26"/>
        </w:rPr>
        <w:t>31 августа 2016 года № 219</w:t>
      </w:r>
    </w:p>
    <w:p w:rsidR="00FA6960" w:rsidRDefault="00FA6960" w:rsidP="00FA6960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FA6960" w:rsidRDefault="00FA6960" w:rsidP="00FA6960">
      <w:pPr>
        <w:pStyle w:val="a3"/>
        <w:jc w:val="center"/>
        <w:rPr>
          <w:b/>
          <w:bCs/>
          <w:color w:val="000000"/>
          <w:sz w:val="26"/>
          <w:szCs w:val="26"/>
        </w:rPr>
      </w:pPr>
      <w:r w:rsidRPr="007245F1">
        <w:rPr>
          <w:b/>
          <w:sz w:val="26"/>
          <w:szCs w:val="26"/>
        </w:rPr>
        <w:t>Ресурсное обеспечение реа</w:t>
      </w:r>
      <w:r>
        <w:rPr>
          <w:b/>
          <w:sz w:val="26"/>
          <w:szCs w:val="26"/>
        </w:rPr>
        <w:t>лизации муниципальной программ</w:t>
      </w:r>
      <w:r w:rsidRPr="005F18F6">
        <w:rPr>
          <w:b/>
          <w:sz w:val="26"/>
          <w:szCs w:val="26"/>
        </w:rPr>
        <w:t xml:space="preserve"> Спасского сельс</w:t>
      </w:r>
      <w:r>
        <w:rPr>
          <w:b/>
          <w:sz w:val="26"/>
          <w:szCs w:val="26"/>
        </w:rPr>
        <w:t>кого поселения</w:t>
      </w:r>
    </w:p>
    <w:p w:rsidR="00FA6960" w:rsidRDefault="00FA6960" w:rsidP="00FA6960">
      <w:pPr>
        <w:pStyle w:val="a3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за счет средств бюджета Спасского сельского поселения</w:t>
      </w:r>
    </w:p>
    <w:p w:rsidR="00FA6960" w:rsidRPr="004C784D" w:rsidRDefault="00FA6960" w:rsidP="00FA6960">
      <w:pPr>
        <w:shd w:val="clear" w:color="auto" w:fill="FFFFFF"/>
        <w:jc w:val="center"/>
        <w:outlineLvl w:val="2"/>
        <w:rPr>
          <w:bCs/>
          <w:color w:val="000000"/>
          <w:sz w:val="26"/>
          <w:szCs w:val="26"/>
          <w:u w:val="single"/>
        </w:rPr>
      </w:pPr>
      <w:r w:rsidRPr="004C784D">
        <w:rPr>
          <w:bCs/>
          <w:color w:val="000000"/>
          <w:sz w:val="26"/>
          <w:szCs w:val="26"/>
          <w:u w:val="single"/>
        </w:rPr>
        <w:t>Муниципальная программа «Сохранение и развитие культуры Спасского сельского поселения» на 2018 – 2020 годы</w:t>
      </w:r>
    </w:p>
    <w:p w:rsidR="00FA6960" w:rsidRDefault="00FA6960" w:rsidP="00FA6960">
      <w:pPr>
        <w:shd w:val="clear" w:color="auto" w:fill="FFFFFF"/>
        <w:jc w:val="center"/>
        <w:rPr>
          <w:color w:val="000000"/>
          <w:sz w:val="22"/>
          <w:szCs w:val="22"/>
        </w:rPr>
      </w:pPr>
      <w:r w:rsidRPr="004C784D">
        <w:rPr>
          <w:color w:val="000000"/>
          <w:sz w:val="22"/>
          <w:szCs w:val="22"/>
        </w:rPr>
        <w:t>наименование муниципальной программы</w:t>
      </w:r>
    </w:p>
    <w:p w:rsidR="00FA6960" w:rsidRPr="005F18F6" w:rsidRDefault="00FA6960" w:rsidP="00FA6960">
      <w:pPr>
        <w:pStyle w:val="a3"/>
        <w:jc w:val="center"/>
        <w:rPr>
          <w:b/>
          <w:sz w:val="26"/>
          <w:szCs w:val="26"/>
        </w:rPr>
      </w:pPr>
    </w:p>
    <w:p w:rsidR="00FA6960" w:rsidRPr="007245F1" w:rsidRDefault="00FA6960" w:rsidP="00FA6960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</w:p>
    <w:tbl>
      <w:tblPr>
        <w:tblpPr w:leftFromText="180" w:rightFromText="180" w:vertAnchor="text" w:horzAnchor="margin" w:tblpY="66"/>
        <w:tblW w:w="15026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2862"/>
        <w:gridCol w:w="1985"/>
        <w:gridCol w:w="1134"/>
        <w:gridCol w:w="992"/>
        <w:gridCol w:w="1701"/>
        <w:gridCol w:w="1418"/>
        <w:gridCol w:w="1275"/>
        <w:gridCol w:w="1276"/>
        <w:gridCol w:w="1276"/>
        <w:gridCol w:w="567"/>
      </w:tblGrid>
      <w:tr w:rsidR="00FA6960" w:rsidRPr="007245F1" w:rsidTr="00AE3E92">
        <w:trPr>
          <w:trHeight w:val="480"/>
          <w:tblCellSpacing w:w="5" w:type="nil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 xml:space="preserve">N  </w:t>
            </w:r>
          </w:p>
          <w:p w:rsidR="00FA6960" w:rsidRPr="007245F1" w:rsidRDefault="00FA6960" w:rsidP="00AE3E9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proofErr w:type="gramStart"/>
            <w:r w:rsidRPr="007245F1">
              <w:rPr>
                <w:rFonts w:eastAsia="Calibri"/>
                <w:sz w:val="24"/>
                <w:szCs w:val="24"/>
              </w:rPr>
              <w:t>п</w:t>
            </w:r>
            <w:proofErr w:type="gramEnd"/>
            <w:r w:rsidRPr="007245F1">
              <w:rPr>
                <w:rFonts w:eastAsia="Calibri"/>
                <w:sz w:val="24"/>
                <w:szCs w:val="24"/>
              </w:rPr>
              <w:t xml:space="preserve">/п </w:t>
            </w:r>
          </w:p>
        </w:tc>
        <w:tc>
          <w:tcPr>
            <w:tcW w:w="28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Наименование</w:t>
            </w:r>
          </w:p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государственной</w:t>
            </w:r>
          </w:p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программы,</w:t>
            </w:r>
          </w:p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подпрограммы,</w:t>
            </w:r>
          </w:p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отдельного</w:t>
            </w:r>
          </w:p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Ответственный</w:t>
            </w:r>
          </w:p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исполнитель,</w:t>
            </w:r>
          </w:p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соисполнители</w:t>
            </w:r>
          </w:p>
        </w:tc>
        <w:tc>
          <w:tcPr>
            <w:tcW w:w="52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 xml:space="preserve">  Код </w:t>
            </w:r>
            <w:proofErr w:type="gramStart"/>
            <w:r w:rsidRPr="007245F1">
              <w:rPr>
                <w:rFonts w:eastAsia="Calibri"/>
                <w:sz w:val="24"/>
                <w:szCs w:val="24"/>
              </w:rPr>
              <w:t>бюджетной</w:t>
            </w:r>
            <w:proofErr w:type="gramEnd"/>
          </w:p>
          <w:p w:rsidR="00FA6960" w:rsidRPr="007245F1" w:rsidRDefault="00FA6960" w:rsidP="00AE3E9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 xml:space="preserve">  классификации   </w:t>
            </w:r>
          </w:p>
        </w:tc>
        <w:tc>
          <w:tcPr>
            <w:tcW w:w="439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 xml:space="preserve">    Расходы (тыс. руб.), годы     </w:t>
            </w:r>
          </w:p>
        </w:tc>
      </w:tr>
      <w:tr w:rsidR="00FA6960" w:rsidRPr="007245F1" w:rsidTr="00AE3E92">
        <w:trPr>
          <w:trHeight w:val="640"/>
          <w:tblCellSpacing w:w="5" w:type="nil"/>
        </w:trPr>
        <w:tc>
          <w:tcPr>
            <w:tcW w:w="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6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ГРБС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7245F1">
              <w:rPr>
                <w:rFonts w:eastAsia="Calibri"/>
                <w:sz w:val="24"/>
                <w:szCs w:val="24"/>
              </w:rPr>
              <w:t>Рз</w:t>
            </w:r>
            <w:proofErr w:type="spellEnd"/>
          </w:p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proofErr w:type="gramStart"/>
            <w:r w:rsidRPr="007245F1">
              <w:rPr>
                <w:rFonts w:eastAsia="Calibri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ЦСР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ВР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отчетный</w:t>
            </w:r>
          </w:p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год</w:t>
            </w:r>
          </w:p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первый</w:t>
            </w:r>
          </w:p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год</w:t>
            </w:r>
          </w:p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планового</w:t>
            </w:r>
          </w:p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периода</w:t>
            </w:r>
          </w:p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второй</w:t>
            </w:r>
          </w:p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год</w:t>
            </w:r>
          </w:p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планового</w:t>
            </w:r>
          </w:p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периода</w:t>
            </w:r>
          </w:p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2020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…</w:t>
            </w:r>
          </w:p>
        </w:tc>
      </w:tr>
      <w:tr w:rsidR="00FA6960" w:rsidRPr="007245F1" w:rsidTr="00AE3E92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8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11</w:t>
            </w:r>
          </w:p>
        </w:tc>
      </w:tr>
      <w:tr w:rsidR="00FA6960" w:rsidRPr="007245F1" w:rsidTr="00AE3E92">
        <w:trPr>
          <w:trHeight w:val="1182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 xml:space="preserve">1.  </w:t>
            </w:r>
          </w:p>
        </w:tc>
        <w:tc>
          <w:tcPr>
            <w:tcW w:w="28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Муниципальная программа «Сохранение и развитие культуры Спасского сельского поселения» на 2018 – 2020 годы</w:t>
            </w:r>
          </w:p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Администрация Спасского сельского поселения,</w:t>
            </w:r>
          </w:p>
          <w:p w:rsidR="00FA6960" w:rsidRPr="007245F1" w:rsidRDefault="00FA6960" w:rsidP="00AE3E9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МКУ «СКО»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977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08 01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0000000000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10335,9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960" w:rsidRPr="007245F1" w:rsidRDefault="00E33332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13803,25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10146,2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FA6960" w:rsidRPr="007245F1" w:rsidTr="00AE3E92">
        <w:trPr>
          <w:trHeight w:val="457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  <w:p w:rsidR="00FA6960" w:rsidRPr="007245F1" w:rsidRDefault="00316D39" w:rsidP="00AE3E9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  <w:r w:rsidR="00FA6960" w:rsidRPr="007245F1">
              <w:rPr>
                <w:rFonts w:eastAsia="Calibri"/>
                <w:sz w:val="24"/>
                <w:szCs w:val="24"/>
              </w:rPr>
              <w:t xml:space="preserve">.  </w:t>
            </w:r>
          </w:p>
        </w:tc>
        <w:tc>
          <w:tcPr>
            <w:tcW w:w="286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 xml:space="preserve">Отдельные      </w:t>
            </w:r>
          </w:p>
          <w:p w:rsidR="00FA6960" w:rsidRPr="007245F1" w:rsidRDefault="00FA6960" w:rsidP="00AE3E9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 xml:space="preserve">мероприятия    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МКУ «СКО»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FA6960" w:rsidRPr="007245F1" w:rsidTr="00AE3E92">
        <w:trPr>
          <w:trHeight w:val="245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6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1. Расходы на обеспечение деятельности подведомственных учреждений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08 01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0200160010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5206,6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E33332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5021,33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5288,4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FA6960" w:rsidRPr="007245F1" w:rsidTr="00AE3E92">
        <w:trPr>
          <w:trHeight w:val="210"/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08 01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0200160010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4847,9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E33332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8532,24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4581,5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FA6960" w:rsidRPr="007245F1" w:rsidTr="00AE3E92">
        <w:trPr>
          <w:trHeight w:val="210"/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08 01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0200160010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E33332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158,27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176,3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FA6960" w:rsidRPr="007245F1" w:rsidTr="00AE3E92">
        <w:trPr>
          <w:trHeight w:val="120"/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FA6960" w:rsidRPr="007245F1" w:rsidTr="00AE3E92">
        <w:trPr>
          <w:trHeight w:val="95"/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6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FA6960" w:rsidRPr="007245F1" w:rsidTr="00AE3E92">
        <w:trPr>
          <w:trHeight w:val="210"/>
          <w:tblCellSpacing w:w="5" w:type="nil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6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A6960" w:rsidRDefault="00FA6960" w:rsidP="00AE3E9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  <w:p w:rsidR="00FA6960" w:rsidRDefault="00FA6960" w:rsidP="00AE3E9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  <w:p w:rsidR="002669AC" w:rsidRDefault="002669AC" w:rsidP="00AE3E9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  <w:p w:rsidR="00FA6960" w:rsidRPr="007245F1" w:rsidRDefault="00FA6960" w:rsidP="00AE3E9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2. Проведение культурно – массовых, культурно – досуговых мероприятий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FA6960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316D39" w:rsidRDefault="00316D39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08 01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FA6960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316D39" w:rsidRDefault="00316D39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0200160020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FA6960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316D39" w:rsidRDefault="00316D39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FA6960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316D39" w:rsidRDefault="00316D39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FA6960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316D39" w:rsidRDefault="00316D39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FA6960" w:rsidRPr="007245F1" w:rsidRDefault="00E33332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91,41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FA6960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316D39" w:rsidRDefault="00316D39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FA6960" w:rsidRPr="007245F1" w:rsidTr="00AE3E92">
        <w:trPr>
          <w:trHeight w:val="210"/>
          <w:tblCellSpacing w:w="5" w:type="nil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FA6960" w:rsidRPr="007245F1" w:rsidTr="00AE3E92">
        <w:trPr>
          <w:trHeight w:val="240"/>
          <w:tblCellSpacing w:w="5" w:type="nil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6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FA6960" w:rsidRPr="007245F1" w:rsidTr="00AE3E92">
        <w:trPr>
          <w:trHeight w:val="150"/>
          <w:tblCellSpacing w:w="5" w:type="nil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6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3. Мероприятия по развитию и укреплению материально – технической базы Домов культуры в населённых пунктах с численностью жителей до 50 тыс. чел.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08 01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02001</w:t>
            </w:r>
            <w:r w:rsidRPr="007245F1">
              <w:rPr>
                <w:rFonts w:eastAsia="Calibri"/>
                <w:sz w:val="24"/>
                <w:szCs w:val="24"/>
                <w:lang w:val="en-US"/>
              </w:rPr>
              <w:t>L</w:t>
            </w:r>
            <w:r w:rsidRPr="007245F1">
              <w:rPr>
                <w:rFonts w:eastAsia="Calibri"/>
                <w:sz w:val="24"/>
                <w:szCs w:val="24"/>
              </w:rPr>
              <w:t xml:space="preserve"> 4670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E33332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FA6960" w:rsidRPr="007245F1" w:rsidTr="00AE3E92">
        <w:trPr>
          <w:trHeight w:val="240"/>
          <w:tblCellSpacing w:w="5" w:type="nil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FA6960" w:rsidRPr="007245F1" w:rsidTr="00AE3E92">
        <w:trPr>
          <w:trHeight w:val="285"/>
          <w:tblCellSpacing w:w="5" w:type="nil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FA6960" w:rsidRPr="007245F1" w:rsidTr="00AE3E92">
        <w:trPr>
          <w:trHeight w:val="225"/>
          <w:tblCellSpacing w:w="5" w:type="nil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FA6960" w:rsidRPr="007245F1" w:rsidTr="00AE3E92">
        <w:trPr>
          <w:trHeight w:val="225"/>
          <w:tblCellSpacing w:w="5" w:type="nil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FA6960" w:rsidRPr="007245F1" w:rsidTr="00AE3E92">
        <w:trPr>
          <w:trHeight w:val="210"/>
          <w:tblCellSpacing w:w="5" w:type="nil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6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FA6960" w:rsidRPr="007245F1" w:rsidTr="00AE3E92">
        <w:trPr>
          <w:trHeight w:val="110"/>
          <w:tblCellSpacing w:w="5" w:type="nil"/>
        </w:trPr>
        <w:tc>
          <w:tcPr>
            <w:tcW w:w="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</w:tbl>
    <w:p w:rsidR="00FA6960" w:rsidRPr="007245F1" w:rsidRDefault="00FA6960" w:rsidP="00FA6960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FA6960" w:rsidRPr="007245F1" w:rsidRDefault="00FA6960" w:rsidP="00FA6960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FA6960" w:rsidRPr="007245F1" w:rsidRDefault="00FA6960" w:rsidP="00FA6960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FA6960" w:rsidRPr="007245F1" w:rsidRDefault="00FA6960" w:rsidP="00FA6960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722AD9" w:rsidRDefault="00722AD9" w:rsidP="00BE239A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722AD9" w:rsidRDefault="00722AD9" w:rsidP="00BE239A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722AD9" w:rsidRDefault="00722AD9" w:rsidP="00BE239A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722AD9" w:rsidRDefault="00722AD9" w:rsidP="00BE239A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722AD9" w:rsidRDefault="00722AD9" w:rsidP="00BE239A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722AD9" w:rsidRDefault="00722AD9" w:rsidP="00BE239A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722AD9" w:rsidRDefault="00722AD9" w:rsidP="00BE239A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722AD9" w:rsidRDefault="00722AD9" w:rsidP="00BE239A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722AD9" w:rsidRDefault="00722AD9" w:rsidP="00BE239A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722AD9" w:rsidRDefault="00722AD9" w:rsidP="00BE239A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722AD9" w:rsidRDefault="00722AD9" w:rsidP="00BE239A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722AD9" w:rsidRDefault="00722AD9" w:rsidP="00BE239A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722AD9" w:rsidRDefault="00722AD9" w:rsidP="00BE239A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722AD9" w:rsidRDefault="00722AD9" w:rsidP="00BE239A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722AD9" w:rsidRDefault="00722AD9" w:rsidP="00BE239A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722AD9" w:rsidRDefault="00722AD9" w:rsidP="00BE239A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722AD9" w:rsidRDefault="00722AD9" w:rsidP="00BE239A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722AD9" w:rsidRDefault="00722AD9" w:rsidP="00BE239A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722AD9" w:rsidRDefault="00722AD9" w:rsidP="00BE239A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FA6960" w:rsidRDefault="00FA6960" w:rsidP="00BE239A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FA6960" w:rsidRDefault="00FA6960" w:rsidP="00BE239A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FA6960" w:rsidRDefault="00FA6960" w:rsidP="00BE239A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2669AC" w:rsidRDefault="002669AC" w:rsidP="008217BD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2669AC" w:rsidRDefault="002669AC" w:rsidP="008217BD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2669AC" w:rsidRDefault="002669AC" w:rsidP="008217BD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040E62" w:rsidRPr="00040E62" w:rsidRDefault="001C441E" w:rsidP="008217BD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Приложение № </w:t>
      </w:r>
      <w:r w:rsidR="00E33332">
        <w:rPr>
          <w:sz w:val="26"/>
          <w:szCs w:val="26"/>
        </w:rPr>
        <w:t>4</w:t>
      </w:r>
    </w:p>
    <w:p w:rsidR="00040E62" w:rsidRDefault="00040E62" w:rsidP="00040E62">
      <w:pPr>
        <w:shd w:val="clear" w:color="auto" w:fill="FFFFFF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 постановлению администрации</w:t>
      </w:r>
    </w:p>
    <w:p w:rsidR="00040E62" w:rsidRDefault="00040E62" w:rsidP="00040E62">
      <w:pPr>
        <w:shd w:val="clear" w:color="auto" w:fill="FFFFFF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Спасского сельского поселения</w:t>
      </w:r>
    </w:p>
    <w:p w:rsidR="00890A67" w:rsidRPr="00890A67" w:rsidRDefault="00890A67" w:rsidP="00890A67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color w:val="000000" w:themeColor="text1"/>
          <w:sz w:val="24"/>
          <w:szCs w:val="24"/>
        </w:rPr>
      </w:pPr>
      <w:r w:rsidRPr="00890A67">
        <w:rPr>
          <w:color w:val="000000" w:themeColor="text1"/>
          <w:sz w:val="26"/>
          <w:szCs w:val="26"/>
        </w:rPr>
        <w:t>от 25 декабря 2019 года № 112</w:t>
      </w:r>
    </w:p>
    <w:p w:rsidR="00D36B27" w:rsidRDefault="00040E62" w:rsidP="00D32F4D">
      <w:pPr>
        <w:shd w:val="clear" w:color="auto" w:fill="FFFFFF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</w:t>
      </w:r>
      <w:r w:rsidR="00F750B2">
        <w:rPr>
          <w:color w:val="000000"/>
          <w:sz w:val="26"/>
          <w:szCs w:val="26"/>
        </w:rPr>
        <w:t>Приложение №</w:t>
      </w:r>
      <w:r w:rsidR="00E33332">
        <w:rPr>
          <w:color w:val="000000"/>
          <w:sz w:val="26"/>
          <w:szCs w:val="26"/>
        </w:rPr>
        <w:t xml:space="preserve"> 4</w:t>
      </w:r>
    </w:p>
    <w:p w:rsidR="00766C8B" w:rsidRDefault="00040E62" w:rsidP="00766C8B">
      <w:pPr>
        <w:shd w:val="clear" w:color="auto" w:fill="FFFFFF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к муниципальной </w:t>
      </w:r>
      <w:r w:rsidR="00CB5C06">
        <w:rPr>
          <w:color w:val="000000"/>
          <w:sz w:val="26"/>
          <w:szCs w:val="26"/>
        </w:rPr>
        <w:t>п</w:t>
      </w:r>
      <w:r>
        <w:rPr>
          <w:color w:val="000000"/>
          <w:sz w:val="26"/>
          <w:szCs w:val="26"/>
        </w:rPr>
        <w:t xml:space="preserve">рограмме </w:t>
      </w:r>
      <w:r w:rsidRPr="00FA6A6E">
        <w:rPr>
          <w:color w:val="000000"/>
          <w:sz w:val="26"/>
          <w:szCs w:val="26"/>
        </w:rPr>
        <w:t>Спасского сельского п</w:t>
      </w:r>
      <w:r w:rsidR="00A039E2">
        <w:rPr>
          <w:color w:val="000000"/>
          <w:sz w:val="26"/>
          <w:szCs w:val="26"/>
        </w:rPr>
        <w:t>о</w:t>
      </w:r>
      <w:r w:rsidRPr="00FA6A6E">
        <w:rPr>
          <w:color w:val="000000"/>
          <w:sz w:val="26"/>
          <w:szCs w:val="26"/>
        </w:rPr>
        <w:t>селе</w:t>
      </w:r>
      <w:r w:rsidR="00A039E2">
        <w:rPr>
          <w:color w:val="000000"/>
          <w:sz w:val="26"/>
          <w:szCs w:val="26"/>
        </w:rPr>
        <w:t>ния</w:t>
      </w:r>
    </w:p>
    <w:p w:rsidR="00BC7B04" w:rsidRDefault="00040E62" w:rsidP="00BC7B04">
      <w:pPr>
        <w:shd w:val="clear" w:color="auto" w:fill="FFFFFF"/>
        <w:jc w:val="right"/>
        <w:rPr>
          <w:color w:val="000000"/>
          <w:sz w:val="26"/>
          <w:szCs w:val="26"/>
        </w:rPr>
      </w:pPr>
      <w:r w:rsidRPr="00FA6A6E">
        <w:rPr>
          <w:color w:val="000000"/>
          <w:sz w:val="26"/>
          <w:szCs w:val="26"/>
        </w:rPr>
        <w:t>«Сохранение и развитие культуры Спасского сельского поселения»,</w:t>
      </w:r>
    </w:p>
    <w:p w:rsidR="00040E62" w:rsidRPr="00FA6A6E" w:rsidRDefault="00040E62" w:rsidP="00BC7B04">
      <w:pPr>
        <w:shd w:val="clear" w:color="auto" w:fill="FFFFFF"/>
        <w:jc w:val="right"/>
        <w:rPr>
          <w:color w:val="000000"/>
          <w:sz w:val="26"/>
          <w:szCs w:val="26"/>
        </w:rPr>
      </w:pPr>
      <w:r w:rsidRPr="00FA6A6E">
        <w:rPr>
          <w:color w:val="000000"/>
          <w:sz w:val="26"/>
          <w:szCs w:val="26"/>
        </w:rPr>
        <w:t xml:space="preserve"> утвержденн</w:t>
      </w:r>
      <w:r w:rsidR="00CB5C06">
        <w:rPr>
          <w:color w:val="000000"/>
          <w:sz w:val="26"/>
          <w:szCs w:val="26"/>
        </w:rPr>
        <w:t>ой</w:t>
      </w:r>
      <w:r w:rsidRPr="00FA6A6E">
        <w:rPr>
          <w:color w:val="000000"/>
          <w:sz w:val="26"/>
          <w:szCs w:val="26"/>
        </w:rPr>
        <w:t xml:space="preserve"> постановлением администрации</w:t>
      </w:r>
    </w:p>
    <w:p w:rsidR="00040E62" w:rsidRPr="00FA6A6E" w:rsidRDefault="00040E62" w:rsidP="00766C8B">
      <w:pPr>
        <w:shd w:val="clear" w:color="auto" w:fill="FFFFFF"/>
        <w:spacing w:after="105"/>
        <w:jc w:val="right"/>
        <w:rPr>
          <w:color w:val="000000"/>
          <w:sz w:val="26"/>
          <w:szCs w:val="26"/>
        </w:rPr>
      </w:pPr>
      <w:r w:rsidRPr="00FA6A6E">
        <w:rPr>
          <w:color w:val="000000"/>
          <w:sz w:val="26"/>
          <w:szCs w:val="26"/>
        </w:rPr>
        <w:t xml:space="preserve"> Спасского сельского поселения от</w:t>
      </w:r>
      <w:r w:rsidR="00BC7B04" w:rsidRPr="00BC7B04">
        <w:rPr>
          <w:color w:val="000000"/>
          <w:sz w:val="26"/>
          <w:szCs w:val="26"/>
        </w:rPr>
        <w:t xml:space="preserve"> 31 августа 2016 года № 219</w:t>
      </w:r>
    </w:p>
    <w:p w:rsidR="00040E62" w:rsidRPr="00D9028C" w:rsidRDefault="00040E62" w:rsidP="00040E62">
      <w:pPr>
        <w:shd w:val="clear" w:color="auto" w:fill="FFFFFF"/>
        <w:spacing w:after="105"/>
        <w:rPr>
          <w:color w:val="000000"/>
          <w:sz w:val="26"/>
          <w:szCs w:val="26"/>
        </w:rPr>
      </w:pPr>
    </w:p>
    <w:p w:rsidR="00357F08" w:rsidRPr="00766C8B" w:rsidRDefault="00040E62" w:rsidP="00766C8B">
      <w:pPr>
        <w:pStyle w:val="a3"/>
        <w:jc w:val="center"/>
        <w:rPr>
          <w:b/>
          <w:sz w:val="26"/>
          <w:szCs w:val="26"/>
        </w:rPr>
      </w:pPr>
      <w:r w:rsidRPr="00766C8B">
        <w:rPr>
          <w:b/>
          <w:sz w:val="26"/>
          <w:szCs w:val="26"/>
        </w:rPr>
        <w:t xml:space="preserve">Информация о ресурсном обеспечении </w:t>
      </w:r>
      <w:r w:rsidR="00357F08" w:rsidRPr="00766C8B">
        <w:rPr>
          <w:b/>
          <w:sz w:val="26"/>
          <w:szCs w:val="26"/>
        </w:rPr>
        <w:t xml:space="preserve">муниципальной </w:t>
      </w:r>
      <w:r w:rsidR="00CB5C06">
        <w:rPr>
          <w:b/>
          <w:sz w:val="26"/>
          <w:szCs w:val="26"/>
        </w:rPr>
        <w:t>п</w:t>
      </w:r>
      <w:r w:rsidRPr="00766C8B">
        <w:rPr>
          <w:b/>
          <w:sz w:val="26"/>
          <w:szCs w:val="26"/>
        </w:rPr>
        <w:t>рограммы Спасского сельского поселения</w:t>
      </w:r>
    </w:p>
    <w:p w:rsidR="00040E62" w:rsidRDefault="00040E62" w:rsidP="00766C8B">
      <w:pPr>
        <w:pStyle w:val="a3"/>
        <w:jc w:val="center"/>
        <w:rPr>
          <w:b/>
          <w:sz w:val="26"/>
          <w:szCs w:val="26"/>
        </w:rPr>
      </w:pPr>
      <w:r w:rsidRPr="00766C8B">
        <w:rPr>
          <w:b/>
          <w:sz w:val="26"/>
          <w:szCs w:val="26"/>
        </w:rPr>
        <w:t>за счет средств бюджета</w:t>
      </w:r>
      <w:r w:rsidR="008217BD">
        <w:rPr>
          <w:b/>
          <w:sz w:val="26"/>
          <w:szCs w:val="26"/>
        </w:rPr>
        <w:t xml:space="preserve"> Спасского сельского поселения и прогнозная оценка привлекаемых на реализацию ее целей средств федерального, краевого бюджета, иных внебюджетных источников</w:t>
      </w:r>
    </w:p>
    <w:p w:rsidR="008217BD" w:rsidRDefault="008217BD" w:rsidP="00766C8B">
      <w:pPr>
        <w:pStyle w:val="a3"/>
        <w:jc w:val="center"/>
        <w:rPr>
          <w:b/>
          <w:sz w:val="26"/>
          <w:szCs w:val="26"/>
        </w:rPr>
      </w:pPr>
    </w:p>
    <w:p w:rsidR="008217BD" w:rsidRPr="004C784D" w:rsidRDefault="008217BD" w:rsidP="008217BD">
      <w:pPr>
        <w:shd w:val="clear" w:color="auto" w:fill="FFFFFF"/>
        <w:jc w:val="center"/>
        <w:outlineLvl w:val="2"/>
        <w:rPr>
          <w:bCs/>
          <w:color w:val="000000"/>
          <w:sz w:val="26"/>
          <w:szCs w:val="26"/>
          <w:u w:val="single"/>
        </w:rPr>
      </w:pPr>
      <w:r w:rsidRPr="004C784D">
        <w:rPr>
          <w:bCs/>
          <w:color w:val="000000"/>
          <w:sz w:val="26"/>
          <w:szCs w:val="26"/>
          <w:u w:val="single"/>
        </w:rPr>
        <w:t>Муниципальная программа «Сохранение и развитие культуры Спасского сельского поселения» на 2018 – 2020 годы</w:t>
      </w:r>
    </w:p>
    <w:p w:rsidR="008217BD" w:rsidRDefault="008217BD" w:rsidP="008217BD">
      <w:pPr>
        <w:shd w:val="clear" w:color="auto" w:fill="FFFFFF"/>
        <w:jc w:val="center"/>
        <w:rPr>
          <w:color w:val="000000"/>
          <w:sz w:val="22"/>
          <w:szCs w:val="22"/>
        </w:rPr>
      </w:pPr>
      <w:r w:rsidRPr="004C784D">
        <w:rPr>
          <w:color w:val="000000"/>
          <w:sz w:val="22"/>
          <w:szCs w:val="22"/>
        </w:rPr>
        <w:t>наименование муниципальной программы</w:t>
      </w:r>
    </w:p>
    <w:p w:rsidR="008217BD" w:rsidRPr="00FA6A6E" w:rsidRDefault="008217BD" w:rsidP="00766C8B">
      <w:pPr>
        <w:pStyle w:val="a3"/>
        <w:jc w:val="center"/>
      </w:pPr>
    </w:p>
    <w:p w:rsidR="00040E62" w:rsidRPr="00FA6A6E" w:rsidRDefault="00040E62" w:rsidP="00040E62">
      <w:pPr>
        <w:shd w:val="clear" w:color="auto" w:fill="FFFFFF"/>
        <w:spacing w:after="105"/>
        <w:rPr>
          <w:color w:val="000000"/>
          <w:sz w:val="26"/>
          <w:szCs w:val="26"/>
        </w:rPr>
      </w:pPr>
      <w:r w:rsidRPr="00FA6A6E">
        <w:rPr>
          <w:color w:val="000000"/>
          <w:sz w:val="26"/>
          <w:szCs w:val="26"/>
        </w:rPr>
        <w:t> </w:t>
      </w:r>
    </w:p>
    <w:tbl>
      <w:tblPr>
        <w:tblW w:w="15026" w:type="dxa"/>
        <w:tblInd w:w="2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49"/>
        <w:gridCol w:w="5146"/>
        <w:gridCol w:w="3402"/>
        <w:gridCol w:w="1985"/>
        <w:gridCol w:w="1843"/>
        <w:gridCol w:w="1701"/>
      </w:tblGrid>
      <w:tr w:rsidR="00316D39" w:rsidRPr="00FA6A6E" w:rsidTr="00316D39">
        <w:tc>
          <w:tcPr>
            <w:tcW w:w="949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316D39" w:rsidRPr="00316D39" w:rsidRDefault="00316D39" w:rsidP="00B770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6D39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  <w:p w:rsidR="00316D39" w:rsidRPr="00316D39" w:rsidRDefault="00316D39" w:rsidP="00B770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316D39">
              <w:rPr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316D39">
              <w:rPr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146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316D39" w:rsidRPr="00316D39" w:rsidRDefault="00316D39" w:rsidP="00B770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6D39">
              <w:rPr>
                <w:b/>
                <w:bCs/>
                <w:color w:val="000000"/>
                <w:sz w:val="24"/>
                <w:szCs w:val="24"/>
              </w:rPr>
              <w:t>Наименование подпрограммы, отдельного мероприятия</w:t>
            </w:r>
          </w:p>
        </w:tc>
        <w:tc>
          <w:tcPr>
            <w:tcW w:w="3402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316D39" w:rsidRPr="00316D39" w:rsidRDefault="00316D39" w:rsidP="00B770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6D39">
              <w:rPr>
                <w:b/>
                <w:bCs/>
                <w:color w:val="000000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5529" w:type="dxa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316D39" w:rsidRPr="00316D39" w:rsidRDefault="00316D39" w:rsidP="00316D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6D39">
              <w:rPr>
                <w:b/>
                <w:bCs/>
                <w:color w:val="000000"/>
                <w:sz w:val="24"/>
                <w:szCs w:val="24"/>
              </w:rPr>
              <w:t>Оценка расходов (тыс. руб.), годы</w:t>
            </w:r>
          </w:p>
        </w:tc>
      </w:tr>
      <w:tr w:rsidR="00316D39" w:rsidRPr="00FA6A6E" w:rsidTr="00316D39">
        <w:tc>
          <w:tcPr>
            <w:tcW w:w="949" w:type="dxa"/>
            <w:vMerge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  <w:hideMark/>
          </w:tcPr>
          <w:p w:rsidR="00316D39" w:rsidRPr="00316D39" w:rsidRDefault="00316D39" w:rsidP="00B770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46" w:type="dxa"/>
            <w:vMerge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  <w:hideMark/>
          </w:tcPr>
          <w:p w:rsidR="00316D39" w:rsidRPr="00316D39" w:rsidRDefault="00316D39" w:rsidP="00B770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  <w:hideMark/>
          </w:tcPr>
          <w:p w:rsidR="00316D39" w:rsidRPr="00316D39" w:rsidRDefault="00316D39" w:rsidP="00B770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316D39" w:rsidRPr="00316D39" w:rsidRDefault="00316D39" w:rsidP="00B770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6D39">
              <w:rPr>
                <w:b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316D39" w:rsidRPr="00316D39" w:rsidRDefault="00316D39" w:rsidP="00B770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6D39">
              <w:rPr>
                <w:b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316D39" w:rsidRPr="00316D39" w:rsidRDefault="00316D39" w:rsidP="00B770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6D39">
              <w:rPr>
                <w:b/>
                <w:bCs/>
                <w:color w:val="000000"/>
                <w:sz w:val="24"/>
                <w:szCs w:val="24"/>
              </w:rPr>
              <w:t>2020</w:t>
            </w:r>
          </w:p>
        </w:tc>
      </w:tr>
      <w:tr w:rsidR="00316D39" w:rsidRPr="00FA6A6E" w:rsidTr="00316D39">
        <w:trPr>
          <w:trHeight w:val="525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316D39" w:rsidRPr="00FA6A6E" w:rsidRDefault="00316D39" w:rsidP="00B7704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514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316D39" w:rsidRPr="00FA6A6E" w:rsidRDefault="00316D39" w:rsidP="00B7704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316D39" w:rsidRPr="00FA6A6E" w:rsidRDefault="00316D39" w:rsidP="00B7704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316D39" w:rsidRPr="00FA6A6E" w:rsidRDefault="00316D39" w:rsidP="00B7704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316D39" w:rsidRPr="00FA6A6E" w:rsidRDefault="00316D39" w:rsidP="00B7704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316D39" w:rsidRPr="00FA6A6E" w:rsidRDefault="00316D39" w:rsidP="00B7704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6</w:t>
            </w:r>
          </w:p>
        </w:tc>
      </w:tr>
      <w:tr w:rsidR="00316D39" w:rsidRPr="00FA6A6E" w:rsidTr="00316D39">
        <w:trPr>
          <w:trHeight w:val="375"/>
        </w:trPr>
        <w:tc>
          <w:tcPr>
            <w:tcW w:w="949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</w:tcPr>
          <w:p w:rsidR="00316D39" w:rsidRPr="00FA6A6E" w:rsidRDefault="00316D39" w:rsidP="00B7704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1.1</w:t>
            </w:r>
          </w:p>
        </w:tc>
        <w:tc>
          <w:tcPr>
            <w:tcW w:w="5146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</w:tcPr>
          <w:p w:rsidR="00316D39" w:rsidRPr="00A21D62" w:rsidRDefault="00316D39" w:rsidP="00B770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1D62">
              <w:rPr>
                <w:b/>
                <w:bCs/>
                <w:color w:val="000000"/>
                <w:sz w:val="24"/>
                <w:szCs w:val="24"/>
              </w:rPr>
              <w:t>Муниципальная программа «Сохранение и развитие культуры Спасского сельского поселения» на 2018 – 2020 годы</w:t>
            </w:r>
          </w:p>
        </w:tc>
        <w:tc>
          <w:tcPr>
            <w:tcW w:w="340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</w:tcPr>
          <w:p w:rsidR="00316D39" w:rsidRPr="00316D39" w:rsidRDefault="00316D39" w:rsidP="00B7704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16D39">
              <w:rPr>
                <w:bCs/>
                <w:color w:val="000000"/>
                <w:sz w:val="24"/>
                <w:szCs w:val="24"/>
              </w:rPr>
              <w:t>всего по программе</w:t>
            </w:r>
          </w:p>
        </w:tc>
        <w:tc>
          <w:tcPr>
            <w:tcW w:w="198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</w:tcPr>
          <w:p w:rsidR="00316D39" w:rsidRPr="00D2758D" w:rsidRDefault="00316D39" w:rsidP="002F3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11336,2</w:t>
            </w: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</w:tcPr>
          <w:p w:rsidR="00316D39" w:rsidRPr="00D2758D" w:rsidRDefault="007516FE" w:rsidP="002F3E7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13803,25</w:t>
            </w: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</w:tcPr>
          <w:p w:rsidR="00316D39" w:rsidRPr="00D2758D" w:rsidRDefault="00316D39" w:rsidP="002F3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10146,2</w:t>
            </w:r>
          </w:p>
        </w:tc>
      </w:tr>
      <w:tr w:rsidR="00316D39" w:rsidRPr="00FA6A6E" w:rsidTr="00316D39">
        <w:trPr>
          <w:trHeight w:val="345"/>
        </w:trPr>
        <w:tc>
          <w:tcPr>
            <w:tcW w:w="949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</w:tcPr>
          <w:p w:rsidR="00316D39" w:rsidRDefault="00316D39" w:rsidP="00B7704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146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</w:tcPr>
          <w:p w:rsidR="00316D39" w:rsidRPr="00A21D62" w:rsidRDefault="00316D39" w:rsidP="00B770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</w:tcPr>
          <w:p w:rsidR="00316D39" w:rsidRPr="00A21D62" w:rsidRDefault="00316D39" w:rsidP="00B770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</w:t>
            </w:r>
            <w:r w:rsidRPr="00D2758D">
              <w:rPr>
                <w:color w:val="000000"/>
                <w:sz w:val="24"/>
                <w:szCs w:val="24"/>
              </w:rPr>
              <w:t>юджет</w:t>
            </w:r>
            <w:r>
              <w:rPr>
                <w:color w:val="000000"/>
                <w:sz w:val="24"/>
                <w:szCs w:val="24"/>
              </w:rPr>
              <w:t xml:space="preserve"> Спасского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</w:tcPr>
          <w:p w:rsidR="00316D39" w:rsidRPr="00D2758D" w:rsidRDefault="00316D39" w:rsidP="002F3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10335,9</w:t>
            </w: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</w:tcPr>
          <w:p w:rsidR="00316D39" w:rsidRPr="00D2758D" w:rsidRDefault="007516FE" w:rsidP="002F3E7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13803,25</w:t>
            </w: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</w:tcPr>
          <w:p w:rsidR="00316D39" w:rsidRPr="00D2758D" w:rsidRDefault="00316D39" w:rsidP="002F3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10146,2</w:t>
            </w:r>
          </w:p>
        </w:tc>
      </w:tr>
      <w:tr w:rsidR="007516FE" w:rsidRPr="00FA6A6E" w:rsidTr="008B3246">
        <w:trPr>
          <w:trHeight w:val="270"/>
        </w:trPr>
        <w:tc>
          <w:tcPr>
            <w:tcW w:w="949" w:type="dxa"/>
            <w:tcBorders>
              <w:top w:val="single" w:sz="4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</w:tcPr>
          <w:p w:rsidR="007516FE" w:rsidRPr="00FA6A6E" w:rsidRDefault="007516FE" w:rsidP="00B7704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1.2</w:t>
            </w:r>
          </w:p>
        </w:tc>
        <w:tc>
          <w:tcPr>
            <w:tcW w:w="5146" w:type="dxa"/>
            <w:tcBorders>
              <w:top w:val="single" w:sz="4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</w:tcPr>
          <w:p w:rsidR="007516FE" w:rsidRPr="00A21D62" w:rsidRDefault="007516FE" w:rsidP="00B770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Отдельные мероприятия</w:t>
            </w:r>
          </w:p>
        </w:tc>
        <w:tc>
          <w:tcPr>
            <w:tcW w:w="8931" w:type="dxa"/>
            <w:gridSpan w:val="4"/>
            <w:tcBorders>
              <w:top w:val="single" w:sz="4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</w:tcPr>
          <w:p w:rsidR="007516FE" w:rsidRPr="00FA6A6E" w:rsidRDefault="007516FE" w:rsidP="00B7704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316D39" w:rsidRPr="00D2758D" w:rsidTr="007516FE">
        <w:trPr>
          <w:trHeight w:val="807"/>
        </w:trPr>
        <w:tc>
          <w:tcPr>
            <w:tcW w:w="9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D39" w:rsidRPr="00D2758D" w:rsidRDefault="00316D39" w:rsidP="00B7704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1.2.1</w:t>
            </w:r>
          </w:p>
        </w:tc>
        <w:tc>
          <w:tcPr>
            <w:tcW w:w="514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6FE" w:rsidRDefault="00316D39" w:rsidP="005F18F6">
            <w:pPr>
              <w:spacing w:after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Pr="00A21D62">
              <w:rPr>
                <w:color w:val="000000"/>
                <w:sz w:val="24"/>
                <w:szCs w:val="24"/>
              </w:rPr>
              <w:t xml:space="preserve">беспечение организации и проведения культурно–массовых, культурно-досуговых мероприятий, направленных на сохранение, создание, популяризацию культурных ценностей, патриотическое воспитание, в том числе мероприятий, приуроченных к празднованию календарных и государственных </w:t>
            </w:r>
            <w:r w:rsidRPr="00A21D62">
              <w:rPr>
                <w:color w:val="000000"/>
                <w:sz w:val="24"/>
                <w:szCs w:val="24"/>
              </w:rPr>
              <w:lastRenderedPageBreak/>
              <w:t xml:space="preserve">праздников, просветительских мероприятий, </w:t>
            </w:r>
          </w:p>
          <w:p w:rsidR="007516FE" w:rsidRDefault="007516FE" w:rsidP="005F18F6">
            <w:pPr>
              <w:spacing w:after="105"/>
              <w:rPr>
                <w:color w:val="000000"/>
                <w:sz w:val="24"/>
                <w:szCs w:val="24"/>
              </w:rPr>
            </w:pPr>
          </w:p>
          <w:p w:rsidR="00316D39" w:rsidRPr="00A21D62" w:rsidRDefault="00316D39" w:rsidP="005F18F6">
            <w:pPr>
              <w:spacing w:after="105"/>
              <w:rPr>
                <w:color w:val="000000"/>
                <w:sz w:val="24"/>
                <w:szCs w:val="24"/>
              </w:rPr>
            </w:pPr>
            <w:r w:rsidRPr="00A21D62">
              <w:rPr>
                <w:color w:val="000000"/>
                <w:sz w:val="24"/>
                <w:szCs w:val="24"/>
              </w:rPr>
              <w:t>юбилейных, значимых и памятных дат.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D39" w:rsidRPr="00D2758D" w:rsidRDefault="00316D39" w:rsidP="00B77048">
            <w:pPr>
              <w:jc w:val="center"/>
              <w:rPr>
                <w:color w:val="000000"/>
                <w:sz w:val="24"/>
                <w:szCs w:val="24"/>
              </w:rPr>
            </w:pPr>
            <w:r w:rsidRPr="00D2758D">
              <w:rPr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16D39" w:rsidRPr="00D2758D" w:rsidRDefault="00316D39" w:rsidP="00B77048">
            <w:pPr>
              <w:jc w:val="center"/>
              <w:rPr>
                <w:color w:val="000000"/>
                <w:sz w:val="24"/>
                <w:szCs w:val="24"/>
              </w:rPr>
            </w:pPr>
            <w:r w:rsidRPr="00D2758D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16D39" w:rsidRPr="00D2758D" w:rsidRDefault="00316D39" w:rsidP="00B7704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91,4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16D39" w:rsidRPr="00D2758D" w:rsidRDefault="00316D39" w:rsidP="00B77048">
            <w:pPr>
              <w:jc w:val="center"/>
              <w:rPr>
                <w:color w:val="000000"/>
                <w:sz w:val="24"/>
                <w:szCs w:val="24"/>
              </w:rPr>
            </w:pPr>
            <w:r w:rsidRPr="00D2758D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316D39" w:rsidRPr="00D2758D" w:rsidTr="00316D39">
        <w:tc>
          <w:tcPr>
            <w:tcW w:w="9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D39" w:rsidRPr="00D2758D" w:rsidRDefault="00316D39" w:rsidP="00B770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4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D39" w:rsidRPr="00D2758D" w:rsidRDefault="00316D39" w:rsidP="00B770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D39" w:rsidRPr="00D2758D" w:rsidRDefault="0061342F" w:rsidP="006134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</w:t>
            </w:r>
            <w:r w:rsidRPr="00D2758D">
              <w:rPr>
                <w:color w:val="000000"/>
                <w:sz w:val="24"/>
                <w:szCs w:val="24"/>
              </w:rPr>
              <w:t>юджет</w:t>
            </w:r>
            <w:r>
              <w:rPr>
                <w:color w:val="000000"/>
                <w:sz w:val="24"/>
                <w:szCs w:val="24"/>
              </w:rPr>
              <w:t xml:space="preserve"> Спасского сельского поселения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16D39" w:rsidRPr="00D2758D" w:rsidRDefault="00316D39" w:rsidP="00B77048">
            <w:pPr>
              <w:jc w:val="center"/>
              <w:rPr>
                <w:color w:val="000000"/>
                <w:sz w:val="24"/>
                <w:szCs w:val="24"/>
              </w:rPr>
            </w:pPr>
            <w:r w:rsidRPr="00D2758D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16D39" w:rsidRPr="00D2758D" w:rsidRDefault="0061342F" w:rsidP="00B7704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91,4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16D39" w:rsidRPr="00D2758D" w:rsidRDefault="00316D39" w:rsidP="00B77048">
            <w:pPr>
              <w:jc w:val="center"/>
              <w:rPr>
                <w:color w:val="000000"/>
                <w:sz w:val="24"/>
                <w:szCs w:val="24"/>
              </w:rPr>
            </w:pPr>
            <w:r w:rsidRPr="00D2758D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316D39" w:rsidRPr="00D2758D" w:rsidTr="007516FE">
        <w:trPr>
          <w:trHeight w:val="528"/>
        </w:trPr>
        <w:tc>
          <w:tcPr>
            <w:tcW w:w="9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D39" w:rsidRPr="00D2758D" w:rsidRDefault="007516FE" w:rsidP="007516F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1.2.2</w:t>
            </w:r>
          </w:p>
        </w:tc>
        <w:tc>
          <w:tcPr>
            <w:tcW w:w="514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D39" w:rsidRPr="00D2758D" w:rsidRDefault="00316D39" w:rsidP="00B77048">
            <w:pPr>
              <w:rPr>
                <w:color w:val="000000"/>
                <w:sz w:val="24"/>
                <w:szCs w:val="24"/>
              </w:rPr>
            </w:pPr>
            <w:r w:rsidRPr="00D2758D">
              <w:rPr>
                <w:color w:val="000000"/>
                <w:sz w:val="24"/>
                <w:szCs w:val="24"/>
              </w:rPr>
              <w:t>Укрепление материально-технической базы подразделений культурно–досугового типа учреждения культуры, в том числе строительно–ремонтные работы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D39" w:rsidRPr="00D2758D" w:rsidRDefault="00316D39" w:rsidP="0061342F">
            <w:pPr>
              <w:jc w:val="center"/>
              <w:rPr>
                <w:color w:val="000000"/>
                <w:sz w:val="24"/>
                <w:szCs w:val="24"/>
              </w:rPr>
            </w:pPr>
            <w:r w:rsidRPr="00D2758D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16D39" w:rsidRPr="00D2758D" w:rsidRDefault="00316D39" w:rsidP="004838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4994,3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16D39" w:rsidRPr="00D2758D" w:rsidRDefault="0061342F" w:rsidP="00B7704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8532,24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16D39" w:rsidRPr="00D2758D" w:rsidRDefault="00316D39" w:rsidP="00B7704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4581,5</w:t>
            </w:r>
          </w:p>
        </w:tc>
      </w:tr>
      <w:tr w:rsidR="00316D39" w:rsidRPr="00D2758D" w:rsidTr="00316D39">
        <w:trPr>
          <w:trHeight w:val="539"/>
        </w:trPr>
        <w:tc>
          <w:tcPr>
            <w:tcW w:w="949" w:type="dxa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316D39" w:rsidRPr="00D2758D" w:rsidRDefault="00316D39" w:rsidP="00B770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46" w:type="dxa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316D39" w:rsidRPr="00D2758D" w:rsidRDefault="00316D39" w:rsidP="00B7704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316D39" w:rsidRPr="00D2758D" w:rsidRDefault="00316D39" w:rsidP="006134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</w:t>
            </w:r>
            <w:r w:rsidRPr="00D2758D">
              <w:rPr>
                <w:color w:val="000000"/>
                <w:sz w:val="24"/>
                <w:szCs w:val="24"/>
              </w:rPr>
              <w:t>юджет</w:t>
            </w:r>
            <w:r>
              <w:rPr>
                <w:color w:val="000000"/>
                <w:sz w:val="24"/>
                <w:szCs w:val="24"/>
              </w:rPr>
              <w:t xml:space="preserve"> Спасского сельского поселения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316D39" w:rsidRPr="00D2758D" w:rsidRDefault="00316D39" w:rsidP="00B7704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4994,3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316D39" w:rsidRPr="00D2758D" w:rsidRDefault="0061342F" w:rsidP="00B7704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8532,24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316D39" w:rsidRPr="00D2758D" w:rsidRDefault="00316D39" w:rsidP="000A19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4581,5</w:t>
            </w:r>
          </w:p>
        </w:tc>
      </w:tr>
      <w:tr w:rsidR="00316D39" w:rsidRPr="00D2758D" w:rsidTr="00316D39">
        <w:trPr>
          <w:trHeight w:val="412"/>
        </w:trPr>
        <w:tc>
          <w:tcPr>
            <w:tcW w:w="94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16D39" w:rsidRPr="00D2758D" w:rsidRDefault="007516FE" w:rsidP="0009539F">
            <w:pPr>
              <w:ind w:left="-359" w:firstLine="35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1.2.3</w:t>
            </w:r>
          </w:p>
        </w:tc>
        <w:tc>
          <w:tcPr>
            <w:tcW w:w="514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16D39" w:rsidRPr="00D2758D" w:rsidRDefault="00316D39" w:rsidP="00B7704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D2758D">
              <w:rPr>
                <w:rFonts w:eastAsia="Calibri"/>
                <w:color w:val="000000"/>
                <w:sz w:val="24"/>
                <w:szCs w:val="24"/>
                <w:lang w:eastAsia="en-US"/>
              </w:rPr>
              <w:t>Повышение социального статуса работников культуры (уровень доходов, общественное признание).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6D39" w:rsidRPr="00D2758D" w:rsidRDefault="00316D39" w:rsidP="0061342F">
            <w:pPr>
              <w:jc w:val="center"/>
              <w:rPr>
                <w:color w:val="000000"/>
                <w:sz w:val="24"/>
                <w:szCs w:val="24"/>
              </w:rPr>
            </w:pPr>
            <w:r w:rsidRPr="00D2758D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16D39" w:rsidRPr="00D2758D" w:rsidRDefault="00316D39" w:rsidP="00B77048">
            <w:pPr>
              <w:jc w:val="center"/>
              <w:rPr>
                <w:sz w:val="24"/>
                <w:szCs w:val="24"/>
              </w:rPr>
            </w:pPr>
            <w:r w:rsidRPr="00D2758D">
              <w:rPr>
                <w:sz w:val="24"/>
                <w:szCs w:val="24"/>
              </w:rPr>
              <w:t>5206,6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16D39" w:rsidRPr="00D2758D" w:rsidRDefault="0061342F" w:rsidP="00BE2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5021,33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316D39" w:rsidRPr="00D2758D" w:rsidRDefault="00316D39" w:rsidP="00BE2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5288,4</w:t>
            </w:r>
          </w:p>
        </w:tc>
      </w:tr>
      <w:tr w:rsidR="00316D39" w:rsidRPr="00D2758D" w:rsidTr="00316D39">
        <w:trPr>
          <w:trHeight w:val="534"/>
        </w:trPr>
        <w:tc>
          <w:tcPr>
            <w:tcW w:w="949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316D39" w:rsidRPr="00D2758D" w:rsidRDefault="00316D39" w:rsidP="00B770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46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316D39" w:rsidRPr="00D2758D" w:rsidRDefault="00316D39" w:rsidP="00B7704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39" w:rsidRPr="00D2758D" w:rsidRDefault="00316D39" w:rsidP="006134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</w:t>
            </w:r>
            <w:r w:rsidRPr="00D2758D">
              <w:rPr>
                <w:color w:val="000000"/>
                <w:sz w:val="24"/>
                <w:szCs w:val="24"/>
              </w:rPr>
              <w:t>юджет</w:t>
            </w:r>
            <w:r>
              <w:rPr>
                <w:color w:val="000000"/>
                <w:sz w:val="24"/>
                <w:szCs w:val="24"/>
              </w:rPr>
              <w:t xml:space="preserve"> Спасского сельского поселения</w:t>
            </w:r>
          </w:p>
        </w:tc>
        <w:tc>
          <w:tcPr>
            <w:tcW w:w="1985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D39" w:rsidRPr="00D2758D" w:rsidRDefault="00316D39" w:rsidP="00B77048">
            <w:pPr>
              <w:jc w:val="center"/>
              <w:rPr>
                <w:sz w:val="24"/>
                <w:szCs w:val="24"/>
              </w:rPr>
            </w:pPr>
            <w:r w:rsidRPr="00D2758D">
              <w:rPr>
                <w:sz w:val="24"/>
                <w:szCs w:val="24"/>
              </w:rPr>
              <w:t>5206,6</w:t>
            </w:r>
          </w:p>
        </w:tc>
        <w:tc>
          <w:tcPr>
            <w:tcW w:w="1843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D39" w:rsidRPr="00D2758D" w:rsidRDefault="0061342F" w:rsidP="00B77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5021,33</w:t>
            </w:r>
          </w:p>
        </w:tc>
        <w:tc>
          <w:tcPr>
            <w:tcW w:w="1701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D39" w:rsidRPr="00D2758D" w:rsidRDefault="00316D39" w:rsidP="00D32F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5288,4</w:t>
            </w:r>
          </w:p>
        </w:tc>
      </w:tr>
      <w:tr w:rsidR="00316D39" w:rsidRPr="00D2758D" w:rsidTr="007516FE">
        <w:trPr>
          <w:trHeight w:val="250"/>
        </w:trPr>
        <w:tc>
          <w:tcPr>
            <w:tcW w:w="949" w:type="dxa"/>
            <w:vMerge w:val="restart"/>
            <w:tcBorders>
              <w:top w:val="single" w:sz="4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316D39" w:rsidRPr="00D2758D" w:rsidRDefault="007516FE" w:rsidP="0009539F">
            <w:pPr>
              <w:ind w:left="-359" w:firstLine="35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1.2.4.</w:t>
            </w:r>
          </w:p>
        </w:tc>
        <w:tc>
          <w:tcPr>
            <w:tcW w:w="5146" w:type="dxa"/>
            <w:vMerge w:val="restart"/>
            <w:tcBorders>
              <w:top w:val="single" w:sz="4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316D39" w:rsidRPr="00D2758D" w:rsidRDefault="00316D39" w:rsidP="00B7704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D2758D">
              <w:rPr>
                <w:color w:val="000000"/>
                <w:sz w:val="24"/>
                <w:szCs w:val="24"/>
              </w:rPr>
              <w:t>Приобретение информационно – вычислительной техники, для организации детского досуга в Домах культуры Спасского сельского поселения</w:t>
            </w:r>
          </w:p>
        </w:tc>
        <w:tc>
          <w:tcPr>
            <w:tcW w:w="340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39" w:rsidRPr="00D2758D" w:rsidRDefault="00316D39" w:rsidP="0061342F">
            <w:pPr>
              <w:jc w:val="center"/>
              <w:rPr>
                <w:color w:val="000000"/>
                <w:sz w:val="24"/>
                <w:szCs w:val="24"/>
              </w:rPr>
            </w:pPr>
            <w:r w:rsidRPr="00D2758D">
              <w:rPr>
                <w:color w:val="000000"/>
                <w:sz w:val="24"/>
                <w:szCs w:val="24"/>
              </w:rPr>
              <w:t>всего</w:t>
            </w:r>
          </w:p>
          <w:p w:rsidR="00316D39" w:rsidRPr="00D2758D" w:rsidRDefault="00316D39" w:rsidP="006134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D39" w:rsidRPr="00D2758D" w:rsidRDefault="00316D39" w:rsidP="00B77048">
            <w:pPr>
              <w:jc w:val="center"/>
              <w:rPr>
                <w:sz w:val="24"/>
                <w:szCs w:val="24"/>
              </w:rPr>
            </w:pPr>
            <w:r w:rsidRPr="00D2758D">
              <w:rPr>
                <w:sz w:val="24"/>
                <w:szCs w:val="24"/>
              </w:rPr>
              <w:t>1035,3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D39" w:rsidRPr="00D2758D" w:rsidRDefault="00316D39" w:rsidP="00B77048">
            <w:pPr>
              <w:jc w:val="center"/>
              <w:rPr>
                <w:sz w:val="24"/>
                <w:szCs w:val="24"/>
              </w:rPr>
            </w:pPr>
            <w:r w:rsidRPr="00D2758D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D39" w:rsidRPr="00D2758D" w:rsidRDefault="00316D39" w:rsidP="00B77048">
            <w:pPr>
              <w:jc w:val="center"/>
              <w:rPr>
                <w:sz w:val="24"/>
                <w:szCs w:val="24"/>
              </w:rPr>
            </w:pPr>
            <w:r w:rsidRPr="00D2758D">
              <w:rPr>
                <w:sz w:val="24"/>
                <w:szCs w:val="24"/>
              </w:rPr>
              <w:t>-</w:t>
            </w:r>
          </w:p>
        </w:tc>
      </w:tr>
      <w:tr w:rsidR="00316D39" w:rsidRPr="00D2758D" w:rsidTr="007516FE">
        <w:trPr>
          <w:trHeight w:val="360"/>
        </w:trPr>
        <w:tc>
          <w:tcPr>
            <w:tcW w:w="949" w:type="dxa"/>
            <w:vMerge/>
            <w:tcBorders>
              <w:top w:val="single" w:sz="4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316D39" w:rsidRPr="00D2758D" w:rsidRDefault="00316D39" w:rsidP="0009539F">
            <w:pPr>
              <w:ind w:left="-359" w:firstLine="35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46" w:type="dxa"/>
            <w:vMerge/>
            <w:tcBorders>
              <w:top w:val="single" w:sz="4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316D39" w:rsidRPr="00D2758D" w:rsidRDefault="00316D39" w:rsidP="00B7704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39" w:rsidRPr="00D2758D" w:rsidRDefault="00316D39" w:rsidP="007516FE">
            <w:pPr>
              <w:jc w:val="center"/>
              <w:rPr>
                <w:color w:val="000000"/>
                <w:sz w:val="24"/>
                <w:szCs w:val="24"/>
              </w:rPr>
            </w:pPr>
            <w:r w:rsidRPr="00D2758D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D39" w:rsidRPr="00D2758D" w:rsidRDefault="00316D39" w:rsidP="00B77048">
            <w:pPr>
              <w:jc w:val="center"/>
              <w:rPr>
                <w:sz w:val="24"/>
                <w:szCs w:val="24"/>
              </w:rPr>
            </w:pPr>
            <w:r w:rsidRPr="00D2758D">
              <w:rPr>
                <w:sz w:val="24"/>
                <w:szCs w:val="24"/>
              </w:rPr>
              <w:t>880,3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D39" w:rsidRPr="00D2758D" w:rsidRDefault="00316D39" w:rsidP="00B77048">
            <w:pPr>
              <w:jc w:val="center"/>
              <w:rPr>
                <w:sz w:val="24"/>
                <w:szCs w:val="24"/>
              </w:rPr>
            </w:pPr>
            <w:r w:rsidRPr="00D2758D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D39" w:rsidRPr="00D2758D" w:rsidRDefault="00316D39" w:rsidP="00B77048">
            <w:pPr>
              <w:jc w:val="center"/>
              <w:rPr>
                <w:sz w:val="24"/>
                <w:szCs w:val="24"/>
              </w:rPr>
            </w:pPr>
            <w:r w:rsidRPr="00D2758D">
              <w:rPr>
                <w:sz w:val="24"/>
                <w:szCs w:val="24"/>
              </w:rPr>
              <w:t>-</w:t>
            </w:r>
          </w:p>
        </w:tc>
      </w:tr>
      <w:tr w:rsidR="00316D39" w:rsidRPr="00D2758D" w:rsidTr="007516FE">
        <w:trPr>
          <w:trHeight w:val="375"/>
        </w:trPr>
        <w:tc>
          <w:tcPr>
            <w:tcW w:w="94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6D39" w:rsidRPr="00D2758D" w:rsidRDefault="00316D39" w:rsidP="0009539F">
            <w:pPr>
              <w:ind w:left="-359" w:firstLine="35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4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6D39" w:rsidRPr="00D2758D" w:rsidRDefault="00316D39" w:rsidP="00B7704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39" w:rsidRPr="00D2758D" w:rsidRDefault="00316D39" w:rsidP="007516FE">
            <w:pPr>
              <w:jc w:val="center"/>
              <w:rPr>
                <w:color w:val="000000"/>
                <w:sz w:val="24"/>
                <w:szCs w:val="24"/>
              </w:rPr>
            </w:pPr>
            <w:r w:rsidRPr="00D2758D">
              <w:rPr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D39" w:rsidRPr="00D2758D" w:rsidRDefault="00316D39" w:rsidP="00B77048">
            <w:pPr>
              <w:jc w:val="center"/>
              <w:rPr>
                <w:sz w:val="24"/>
                <w:szCs w:val="24"/>
              </w:rPr>
            </w:pPr>
            <w:r w:rsidRPr="00D2758D">
              <w:rPr>
                <w:sz w:val="24"/>
                <w:szCs w:val="24"/>
              </w:rPr>
              <w:t>120,0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D39" w:rsidRPr="00D2758D" w:rsidRDefault="00316D39" w:rsidP="00B77048">
            <w:pPr>
              <w:jc w:val="center"/>
              <w:rPr>
                <w:sz w:val="24"/>
                <w:szCs w:val="24"/>
              </w:rPr>
            </w:pPr>
            <w:r w:rsidRPr="00D2758D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D39" w:rsidRPr="00D2758D" w:rsidRDefault="00316D39" w:rsidP="00B77048">
            <w:pPr>
              <w:jc w:val="center"/>
              <w:rPr>
                <w:sz w:val="24"/>
                <w:szCs w:val="24"/>
              </w:rPr>
            </w:pPr>
            <w:r w:rsidRPr="00D2758D">
              <w:rPr>
                <w:sz w:val="24"/>
                <w:szCs w:val="24"/>
              </w:rPr>
              <w:t>-</w:t>
            </w:r>
          </w:p>
        </w:tc>
      </w:tr>
      <w:tr w:rsidR="00316D39" w:rsidRPr="00D2758D" w:rsidTr="007516FE">
        <w:trPr>
          <w:trHeight w:val="510"/>
        </w:trPr>
        <w:tc>
          <w:tcPr>
            <w:tcW w:w="949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316D39" w:rsidRPr="00D2758D" w:rsidRDefault="00316D39" w:rsidP="0009539F">
            <w:pPr>
              <w:ind w:left="-359" w:firstLine="35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46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316D39" w:rsidRPr="00D2758D" w:rsidRDefault="00316D39" w:rsidP="00B7704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39" w:rsidRPr="00D2758D" w:rsidRDefault="00316D39" w:rsidP="007516F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</w:t>
            </w:r>
            <w:r w:rsidRPr="00D2758D">
              <w:rPr>
                <w:color w:val="000000"/>
                <w:sz w:val="24"/>
                <w:szCs w:val="24"/>
              </w:rPr>
              <w:t>юджет</w:t>
            </w:r>
            <w:r>
              <w:rPr>
                <w:color w:val="000000"/>
                <w:sz w:val="24"/>
                <w:szCs w:val="24"/>
              </w:rPr>
              <w:t xml:space="preserve"> Спасского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D39" w:rsidRPr="00D2758D" w:rsidRDefault="00316D39" w:rsidP="006F7C37">
            <w:pPr>
              <w:jc w:val="center"/>
              <w:rPr>
                <w:sz w:val="24"/>
                <w:szCs w:val="24"/>
              </w:rPr>
            </w:pPr>
            <w:r w:rsidRPr="00D2758D">
              <w:rPr>
                <w:sz w:val="24"/>
                <w:szCs w:val="24"/>
              </w:rPr>
              <w:t>35,0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D39" w:rsidRPr="00D2758D" w:rsidRDefault="00316D39" w:rsidP="00B77048">
            <w:pPr>
              <w:jc w:val="center"/>
              <w:rPr>
                <w:sz w:val="24"/>
                <w:szCs w:val="24"/>
              </w:rPr>
            </w:pPr>
            <w:r w:rsidRPr="00D2758D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D39" w:rsidRPr="00D2758D" w:rsidRDefault="00316D39" w:rsidP="00B77048">
            <w:pPr>
              <w:jc w:val="center"/>
              <w:rPr>
                <w:sz w:val="24"/>
                <w:szCs w:val="24"/>
              </w:rPr>
            </w:pPr>
            <w:r w:rsidRPr="00D2758D">
              <w:rPr>
                <w:sz w:val="24"/>
                <w:szCs w:val="24"/>
              </w:rPr>
              <w:t>-</w:t>
            </w:r>
          </w:p>
        </w:tc>
      </w:tr>
      <w:tr w:rsidR="00316D39" w:rsidRPr="00D2758D" w:rsidTr="007516FE">
        <w:trPr>
          <w:trHeight w:val="210"/>
        </w:trPr>
        <w:tc>
          <w:tcPr>
            <w:tcW w:w="949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16D39" w:rsidRPr="00D2758D" w:rsidRDefault="007516FE" w:rsidP="0009539F">
            <w:pPr>
              <w:ind w:left="-359" w:firstLine="35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1.2.5</w:t>
            </w:r>
          </w:p>
        </w:tc>
        <w:tc>
          <w:tcPr>
            <w:tcW w:w="5146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16D39" w:rsidRPr="00D2758D" w:rsidRDefault="00890A67" w:rsidP="00B7704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340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39" w:rsidRPr="00D2758D" w:rsidRDefault="00316D39" w:rsidP="007516FE">
            <w:pPr>
              <w:jc w:val="center"/>
              <w:rPr>
                <w:color w:val="000000"/>
                <w:sz w:val="24"/>
                <w:szCs w:val="24"/>
              </w:rPr>
            </w:pPr>
            <w:r w:rsidRPr="00D2758D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D39" w:rsidRPr="00D2758D" w:rsidRDefault="00316D39" w:rsidP="006F7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D39" w:rsidRPr="00D2758D" w:rsidRDefault="0061342F" w:rsidP="00B77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158,27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D39" w:rsidRPr="00D2758D" w:rsidRDefault="00316D39" w:rsidP="00B77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176,3</w:t>
            </w:r>
          </w:p>
        </w:tc>
      </w:tr>
      <w:tr w:rsidR="00316D39" w:rsidRPr="00D2758D" w:rsidTr="007516FE">
        <w:trPr>
          <w:trHeight w:val="210"/>
        </w:trPr>
        <w:tc>
          <w:tcPr>
            <w:tcW w:w="94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6D39" w:rsidRDefault="00316D39" w:rsidP="0009539F">
            <w:pPr>
              <w:ind w:left="-359" w:firstLine="35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4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6D39" w:rsidRPr="00D2758D" w:rsidRDefault="00316D39" w:rsidP="00B7704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316D39" w:rsidRPr="00D2758D" w:rsidRDefault="00316D39" w:rsidP="007516F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</w:t>
            </w:r>
            <w:r w:rsidRPr="00D2758D">
              <w:rPr>
                <w:color w:val="000000"/>
                <w:sz w:val="24"/>
                <w:szCs w:val="24"/>
              </w:rPr>
              <w:t>юджет</w:t>
            </w:r>
            <w:r>
              <w:rPr>
                <w:color w:val="000000"/>
                <w:sz w:val="24"/>
                <w:szCs w:val="24"/>
              </w:rPr>
              <w:t xml:space="preserve"> Спасского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16D39" w:rsidRPr="00D2758D" w:rsidRDefault="00316D39" w:rsidP="00B77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D39" w:rsidRPr="00D2758D" w:rsidRDefault="0061342F" w:rsidP="00B77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158,27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16D39" w:rsidRPr="00D2758D" w:rsidRDefault="00316D39" w:rsidP="00B77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176,3</w:t>
            </w:r>
          </w:p>
        </w:tc>
      </w:tr>
    </w:tbl>
    <w:p w:rsidR="00040E62" w:rsidRPr="00D2758D" w:rsidRDefault="00040E62" w:rsidP="003A21A2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2F2532" w:rsidRDefault="002F2532" w:rsidP="001E5038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2F2532" w:rsidRDefault="002F2532" w:rsidP="001E5038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2F2532" w:rsidRDefault="002F2532" w:rsidP="001E5038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2F2532" w:rsidRDefault="002F2532" w:rsidP="001E5038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2F2532" w:rsidRDefault="002F2532" w:rsidP="001E5038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2F2532" w:rsidRDefault="002F2532" w:rsidP="001E5038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2F2532" w:rsidRDefault="002F2532" w:rsidP="001E5038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2F2532" w:rsidRDefault="002F2532" w:rsidP="001E5038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2F2532" w:rsidRDefault="002F2532" w:rsidP="001E5038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2F2532" w:rsidRDefault="002F2532" w:rsidP="001E5038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2F2532" w:rsidRDefault="002F2532" w:rsidP="001E5038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2F2532" w:rsidRDefault="002F2532" w:rsidP="001E5038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2F2532" w:rsidRDefault="002F2532" w:rsidP="001E5038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2F2532" w:rsidRDefault="002F2532" w:rsidP="001E5038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2F2532" w:rsidRDefault="002F2532" w:rsidP="001E5038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2F2532" w:rsidRDefault="002F2532" w:rsidP="001E5038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2F2532" w:rsidRDefault="002F2532" w:rsidP="001E5038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2F2532" w:rsidRDefault="002F2532" w:rsidP="001E5038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2F2532" w:rsidRDefault="002F2532" w:rsidP="001E5038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2F2532" w:rsidRDefault="002F2532" w:rsidP="001E5038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2F2532" w:rsidRDefault="002F2532" w:rsidP="001E5038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2F2532" w:rsidRDefault="002F2532" w:rsidP="001E5038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2F2532" w:rsidRDefault="002F2532" w:rsidP="001E5038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2F2532" w:rsidRDefault="002F2532" w:rsidP="001E5038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2F2532" w:rsidRDefault="002F2532" w:rsidP="001E5038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2F2532" w:rsidRDefault="002F2532" w:rsidP="001E5038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2F2532" w:rsidRDefault="002F2532" w:rsidP="001E5038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sectPr w:rsidR="002F2532" w:rsidSect="00FA6960">
      <w:pgSz w:w="16838" w:h="11906" w:orient="landscape"/>
      <w:pgMar w:top="0" w:right="820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302D5D"/>
    <w:multiLevelType w:val="hybridMultilevel"/>
    <w:tmpl w:val="936E5F88"/>
    <w:lvl w:ilvl="0" w:tplc="F39EA0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3975DF"/>
    <w:multiLevelType w:val="hybridMultilevel"/>
    <w:tmpl w:val="B704B036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71925093"/>
    <w:multiLevelType w:val="hybridMultilevel"/>
    <w:tmpl w:val="A5E0F6C4"/>
    <w:lvl w:ilvl="0" w:tplc="0419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E56C19"/>
    <w:multiLevelType w:val="hybridMultilevel"/>
    <w:tmpl w:val="47F054B0"/>
    <w:lvl w:ilvl="0" w:tplc="0152DE6A">
      <w:start w:val="2012"/>
      <w:numFmt w:val="decimal"/>
      <w:lvlText w:val="%1"/>
      <w:lvlJc w:val="left"/>
      <w:pPr>
        <w:ind w:left="45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7127"/>
    <w:rsid w:val="00001550"/>
    <w:rsid w:val="00001EF3"/>
    <w:rsid w:val="00002FBC"/>
    <w:rsid w:val="000045D8"/>
    <w:rsid w:val="00012DFE"/>
    <w:rsid w:val="000131E7"/>
    <w:rsid w:val="0001551B"/>
    <w:rsid w:val="00017E83"/>
    <w:rsid w:val="00020B21"/>
    <w:rsid w:val="0002255B"/>
    <w:rsid w:val="00022EBC"/>
    <w:rsid w:val="0002312F"/>
    <w:rsid w:val="00024B44"/>
    <w:rsid w:val="00027161"/>
    <w:rsid w:val="00031E4B"/>
    <w:rsid w:val="000330C8"/>
    <w:rsid w:val="00033861"/>
    <w:rsid w:val="00035083"/>
    <w:rsid w:val="00035709"/>
    <w:rsid w:val="00035740"/>
    <w:rsid w:val="00040799"/>
    <w:rsid w:val="00040E62"/>
    <w:rsid w:val="00041312"/>
    <w:rsid w:val="000414A3"/>
    <w:rsid w:val="000425D5"/>
    <w:rsid w:val="00042733"/>
    <w:rsid w:val="00044BC4"/>
    <w:rsid w:val="000452FA"/>
    <w:rsid w:val="0004760D"/>
    <w:rsid w:val="00050F6C"/>
    <w:rsid w:val="00051975"/>
    <w:rsid w:val="00051FBA"/>
    <w:rsid w:val="0005268C"/>
    <w:rsid w:val="00056208"/>
    <w:rsid w:val="0005650B"/>
    <w:rsid w:val="00057851"/>
    <w:rsid w:val="00063FC2"/>
    <w:rsid w:val="00064680"/>
    <w:rsid w:val="00065605"/>
    <w:rsid w:val="00065B12"/>
    <w:rsid w:val="00065B3E"/>
    <w:rsid w:val="00072C20"/>
    <w:rsid w:val="0007624B"/>
    <w:rsid w:val="000769EF"/>
    <w:rsid w:val="000776A2"/>
    <w:rsid w:val="00077828"/>
    <w:rsid w:val="00082394"/>
    <w:rsid w:val="00082D0F"/>
    <w:rsid w:val="00083D8B"/>
    <w:rsid w:val="00084E1D"/>
    <w:rsid w:val="00087A4E"/>
    <w:rsid w:val="00090FC8"/>
    <w:rsid w:val="000916FF"/>
    <w:rsid w:val="00093CB0"/>
    <w:rsid w:val="0009539F"/>
    <w:rsid w:val="000A033C"/>
    <w:rsid w:val="000A1918"/>
    <w:rsid w:val="000A53A9"/>
    <w:rsid w:val="000A55DD"/>
    <w:rsid w:val="000A6FB4"/>
    <w:rsid w:val="000A71EB"/>
    <w:rsid w:val="000A774D"/>
    <w:rsid w:val="000B3D4D"/>
    <w:rsid w:val="000B4001"/>
    <w:rsid w:val="000B5099"/>
    <w:rsid w:val="000B5DA7"/>
    <w:rsid w:val="000B6FD2"/>
    <w:rsid w:val="000C16E1"/>
    <w:rsid w:val="000C51F4"/>
    <w:rsid w:val="000C7CAE"/>
    <w:rsid w:val="000D070B"/>
    <w:rsid w:val="000D0B5F"/>
    <w:rsid w:val="000D0BC3"/>
    <w:rsid w:val="000D1028"/>
    <w:rsid w:val="000D2BA6"/>
    <w:rsid w:val="000D2F2E"/>
    <w:rsid w:val="000E16C5"/>
    <w:rsid w:val="000E4283"/>
    <w:rsid w:val="000E7AFA"/>
    <w:rsid w:val="000F22F0"/>
    <w:rsid w:val="000F3BAB"/>
    <w:rsid w:val="000F42FC"/>
    <w:rsid w:val="000F5191"/>
    <w:rsid w:val="000F5E33"/>
    <w:rsid w:val="000F63DD"/>
    <w:rsid w:val="000F73AE"/>
    <w:rsid w:val="00100237"/>
    <w:rsid w:val="00100B97"/>
    <w:rsid w:val="00100D73"/>
    <w:rsid w:val="00102470"/>
    <w:rsid w:val="001036C8"/>
    <w:rsid w:val="00107BA2"/>
    <w:rsid w:val="001114BD"/>
    <w:rsid w:val="00111C5E"/>
    <w:rsid w:val="0011256F"/>
    <w:rsid w:val="00113C39"/>
    <w:rsid w:val="0011413F"/>
    <w:rsid w:val="00114667"/>
    <w:rsid w:val="00115066"/>
    <w:rsid w:val="00115423"/>
    <w:rsid w:val="00117623"/>
    <w:rsid w:val="00122BA7"/>
    <w:rsid w:val="00123732"/>
    <w:rsid w:val="00124203"/>
    <w:rsid w:val="00124521"/>
    <w:rsid w:val="00124ADB"/>
    <w:rsid w:val="001267BF"/>
    <w:rsid w:val="00126F98"/>
    <w:rsid w:val="00127CA8"/>
    <w:rsid w:val="001303A4"/>
    <w:rsid w:val="00132A51"/>
    <w:rsid w:val="001339E9"/>
    <w:rsid w:val="00134079"/>
    <w:rsid w:val="00137E53"/>
    <w:rsid w:val="00140D67"/>
    <w:rsid w:val="001427C3"/>
    <w:rsid w:val="00143B54"/>
    <w:rsid w:val="00144F35"/>
    <w:rsid w:val="00145DB2"/>
    <w:rsid w:val="0014660C"/>
    <w:rsid w:val="001474BD"/>
    <w:rsid w:val="001475DB"/>
    <w:rsid w:val="00147F68"/>
    <w:rsid w:val="00153FC2"/>
    <w:rsid w:val="00154FE5"/>
    <w:rsid w:val="001570F8"/>
    <w:rsid w:val="00157B6B"/>
    <w:rsid w:val="001636A4"/>
    <w:rsid w:val="00163F55"/>
    <w:rsid w:val="0016616E"/>
    <w:rsid w:val="00166B80"/>
    <w:rsid w:val="00166DD2"/>
    <w:rsid w:val="001678E9"/>
    <w:rsid w:val="0017061D"/>
    <w:rsid w:val="001717B6"/>
    <w:rsid w:val="001719F2"/>
    <w:rsid w:val="00171E17"/>
    <w:rsid w:val="00172079"/>
    <w:rsid w:val="00173FAC"/>
    <w:rsid w:val="0017457C"/>
    <w:rsid w:val="00174D5F"/>
    <w:rsid w:val="00175A71"/>
    <w:rsid w:val="001767CD"/>
    <w:rsid w:val="00176A19"/>
    <w:rsid w:val="00177278"/>
    <w:rsid w:val="0017749E"/>
    <w:rsid w:val="00180B8E"/>
    <w:rsid w:val="00182062"/>
    <w:rsid w:val="00182B1B"/>
    <w:rsid w:val="00187457"/>
    <w:rsid w:val="001909EC"/>
    <w:rsid w:val="00192296"/>
    <w:rsid w:val="001951B7"/>
    <w:rsid w:val="00195EF6"/>
    <w:rsid w:val="0019659D"/>
    <w:rsid w:val="00196619"/>
    <w:rsid w:val="0019787D"/>
    <w:rsid w:val="001A07AA"/>
    <w:rsid w:val="001A1685"/>
    <w:rsid w:val="001A23B6"/>
    <w:rsid w:val="001A4A69"/>
    <w:rsid w:val="001A54CC"/>
    <w:rsid w:val="001A585D"/>
    <w:rsid w:val="001A682E"/>
    <w:rsid w:val="001A7DF7"/>
    <w:rsid w:val="001B143D"/>
    <w:rsid w:val="001B282A"/>
    <w:rsid w:val="001B2E76"/>
    <w:rsid w:val="001B587C"/>
    <w:rsid w:val="001B5AB5"/>
    <w:rsid w:val="001C0249"/>
    <w:rsid w:val="001C0A03"/>
    <w:rsid w:val="001C0A39"/>
    <w:rsid w:val="001C24FB"/>
    <w:rsid w:val="001C441E"/>
    <w:rsid w:val="001C5245"/>
    <w:rsid w:val="001C5A2F"/>
    <w:rsid w:val="001C726B"/>
    <w:rsid w:val="001C7BF9"/>
    <w:rsid w:val="001D1BFB"/>
    <w:rsid w:val="001D435D"/>
    <w:rsid w:val="001D46A9"/>
    <w:rsid w:val="001D5257"/>
    <w:rsid w:val="001D79E5"/>
    <w:rsid w:val="001E0F5A"/>
    <w:rsid w:val="001E3458"/>
    <w:rsid w:val="001E48FC"/>
    <w:rsid w:val="001E5038"/>
    <w:rsid w:val="001E5CE7"/>
    <w:rsid w:val="001E6D42"/>
    <w:rsid w:val="001E6F91"/>
    <w:rsid w:val="001E722A"/>
    <w:rsid w:val="001E7724"/>
    <w:rsid w:val="001E7E90"/>
    <w:rsid w:val="001E7FC7"/>
    <w:rsid w:val="001F0FBB"/>
    <w:rsid w:val="001F1CC6"/>
    <w:rsid w:val="001F2C63"/>
    <w:rsid w:val="001F3A57"/>
    <w:rsid w:val="001F3AA2"/>
    <w:rsid w:val="001F5981"/>
    <w:rsid w:val="00201BF9"/>
    <w:rsid w:val="002029B9"/>
    <w:rsid w:val="0020452B"/>
    <w:rsid w:val="0020629B"/>
    <w:rsid w:val="00207523"/>
    <w:rsid w:val="00207E38"/>
    <w:rsid w:val="00213038"/>
    <w:rsid w:val="002141D2"/>
    <w:rsid w:val="00215D51"/>
    <w:rsid w:val="002162CF"/>
    <w:rsid w:val="00220906"/>
    <w:rsid w:val="00221665"/>
    <w:rsid w:val="00222854"/>
    <w:rsid w:val="00222E11"/>
    <w:rsid w:val="00226B97"/>
    <w:rsid w:val="00226BC4"/>
    <w:rsid w:val="002305C5"/>
    <w:rsid w:val="00235F3A"/>
    <w:rsid w:val="00236193"/>
    <w:rsid w:val="00236B49"/>
    <w:rsid w:val="00240CE6"/>
    <w:rsid w:val="002416DC"/>
    <w:rsid w:val="00241B5E"/>
    <w:rsid w:val="00243D5B"/>
    <w:rsid w:val="002457AA"/>
    <w:rsid w:val="00247071"/>
    <w:rsid w:val="0024751E"/>
    <w:rsid w:val="00247B40"/>
    <w:rsid w:val="0025330F"/>
    <w:rsid w:val="00254258"/>
    <w:rsid w:val="00254339"/>
    <w:rsid w:val="00254AAC"/>
    <w:rsid w:val="00255C16"/>
    <w:rsid w:val="002567D8"/>
    <w:rsid w:val="00260817"/>
    <w:rsid w:val="00261E03"/>
    <w:rsid w:val="00262D88"/>
    <w:rsid w:val="002642A4"/>
    <w:rsid w:val="002642F1"/>
    <w:rsid w:val="00264D74"/>
    <w:rsid w:val="00265AB0"/>
    <w:rsid w:val="002667F1"/>
    <w:rsid w:val="002669AC"/>
    <w:rsid w:val="00266D5E"/>
    <w:rsid w:val="00267163"/>
    <w:rsid w:val="00273EA0"/>
    <w:rsid w:val="00275A26"/>
    <w:rsid w:val="0027633B"/>
    <w:rsid w:val="002768FC"/>
    <w:rsid w:val="0027745C"/>
    <w:rsid w:val="00282929"/>
    <w:rsid w:val="002852BC"/>
    <w:rsid w:val="0029020D"/>
    <w:rsid w:val="002A33C4"/>
    <w:rsid w:val="002A342B"/>
    <w:rsid w:val="002A3C92"/>
    <w:rsid w:val="002A4F5E"/>
    <w:rsid w:val="002B0353"/>
    <w:rsid w:val="002B0EA6"/>
    <w:rsid w:val="002B1A03"/>
    <w:rsid w:val="002B2309"/>
    <w:rsid w:val="002B578B"/>
    <w:rsid w:val="002B720F"/>
    <w:rsid w:val="002C05E4"/>
    <w:rsid w:val="002C1CBE"/>
    <w:rsid w:val="002C36A1"/>
    <w:rsid w:val="002C4AE5"/>
    <w:rsid w:val="002C52DE"/>
    <w:rsid w:val="002C60B3"/>
    <w:rsid w:val="002C6772"/>
    <w:rsid w:val="002C7207"/>
    <w:rsid w:val="002C744A"/>
    <w:rsid w:val="002C7EE2"/>
    <w:rsid w:val="002D06CC"/>
    <w:rsid w:val="002D1D3D"/>
    <w:rsid w:val="002D2F5E"/>
    <w:rsid w:val="002D3634"/>
    <w:rsid w:val="002D4FE8"/>
    <w:rsid w:val="002D556D"/>
    <w:rsid w:val="002E39AC"/>
    <w:rsid w:val="002E6D5D"/>
    <w:rsid w:val="002E7A02"/>
    <w:rsid w:val="002E7E2E"/>
    <w:rsid w:val="002F120B"/>
    <w:rsid w:val="002F2532"/>
    <w:rsid w:val="002F34DE"/>
    <w:rsid w:val="002F63DE"/>
    <w:rsid w:val="002F6CDB"/>
    <w:rsid w:val="0030348D"/>
    <w:rsid w:val="00312663"/>
    <w:rsid w:val="00316D39"/>
    <w:rsid w:val="00320390"/>
    <w:rsid w:val="003217F9"/>
    <w:rsid w:val="00321937"/>
    <w:rsid w:val="00321BDB"/>
    <w:rsid w:val="003246F9"/>
    <w:rsid w:val="00324949"/>
    <w:rsid w:val="0032635A"/>
    <w:rsid w:val="00327168"/>
    <w:rsid w:val="00327280"/>
    <w:rsid w:val="00327905"/>
    <w:rsid w:val="00330395"/>
    <w:rsid w:val="00331DF1"/>
    <w:rsid w:val="00332902"/>
    <w:rsid w:val="00334ECA"/>
    <w:rsid w:val="003350E0"/>
    <w:rsid w:val="003358A5"/>
    <w:rsid w:val="00337167"/>
    <w:rsid w:val="00340D60"/>
    <w:rsid w:val="0034146E"/>
    <w:rsid w:val="00341548"/>
    <w:rsid w:val="0034218E"/>
    <w:rsid w:val="00342AAC"/>
    <w:rsid w:val="0034304A"/>
    <w:rsid w:val="00346A48"/>
    <w:rsid w:val="003512E1"/>
    <w:rsid w:val="00351A8E"/>
    <w:rsid w:val="00353418"/>
    <w:rsid w:val="00354D69"/>
    <w:rsid w:val="003560FA"/>
    <w:rsid w:val="00356E49"/>
    <w:rsid w:val="003571B8"/>
    <w:rsid w:val="00357C78"/>
    <w:rsid w:val="00357F08"/>
    <w:rsid w:val="003620EE"/>
    <w:rsid w:val="003629B4"/>
    <w:rsid w:val="00364677"/>
    <w:rsid w:val="0036553E"/>
    <w:rsid w:val="00366DB2"/>
    <w:rsid w:val="003675E1"/>
    <w:rsid w:val="00370400"/>
    <w:rsid w:val="00370A9A"/>
    <w:rsid w:val="003722F6"/>
    <w:rsid w:val="00372C33"/>
    <w:rsid w:val="00373DDA"/>
    <w:rsid w:val="003745E5"/>
    <w:rsid w:val="00375724"/>
    <w:rsid w:val="00376DBA"/>
    <w:rsid w:val="003778C5"/>
    <w:rsid w:val="0038004B"/>
    <w:rsid w:val="00380524"/>
    <w:rsid w:val="003811E7"/>
    <w:rsid w:val="00384C2E"/>
    <w:rsid w:val="00393208"/>
    <w:rsid w:val="003948EA"/>
    <w:rsid w:val="00395518"/>
    <w:rsid w:val="00397748"/>
    <w:rsid w:val="003A152A"/>
    <w:rsid w:val="003A21A2"/>
    <w:rsid w:val="003A26D1"/>
    <w:rsid w:val="003A3051"/>
    <w:rsid w:val="003A3591"/>
    <w:rsid w:val="003A36CD"/>
    <w:rsid w:val="003A6998"/>
    <w:rsid w:val="003A738F"/>
    <w:rsid w:val="003B1A5F"/>
    <w:rsid w:val="003B3C1B"/>
    <w:rsid w:val="003B5916"/>
    <w:rsid w:val="003B65C3"/>
    <w:rsid w:val="003B79CE"/>
    <w:rsid w:val="003C18EF"/>
    <w:rsid w:val="003C21CE"/>
    <w:rsid w:val="003C2312"/>
    <w:rsid w:val="003C4774"/>
    <w:rsid w:val="003C5A58"/>
    <w:rsid w:val="003C5F74"/>
    <w:rsid w:val="003D17C4"/>
    <w:rsid w:val="003D1B8B"/>
    <w:rsid w:val="003D1D10"/>
    <w:rsid w:val="003D37BB"/>
    <w:rsid w:val="003D491D"/>
    <w:rsid w:val="003D5446"/>
    <w:rsid w:val="003D62F6"/>
    <w:rsid w:val="003D7F51"/>
    <w:rsid w:val="003E47D0"/>
    <w:rsid w:val="003E584B"/>
    <w:rsid w:val="003E5EA2"/>
    <w:rsid w:val="003E64B5"/>
    <w:rsid w:val="003E7573"/>
    <w:rsid w:val="003F1BD8"/>
    <w:rsid w:val="003F26BE"/>
    <w:rsid w:val="003F273C"/>
    <w:rsid w:val="003F2A23"/>
    <w:rsid w:val="003F441E"/>
    <w:rsid w:val="003F4D36"/>
    <w:rsid w:val="003F4E7E"/>
    <w:rsid w:val="003F5F67"/>
    <w:rsid w:val="00403135"/>
    <w:rsid w:val="00403186"/>
    <w:rsid w:val="004044D8"/>
    <w:rsid w:val="0040487E"/>
    <w:rsid w:val="00404E76"/>
    <w:rsid w:val="00406312"/>
    <w:rsid w:val="00406B44"/>
    <w:rsid w:val="00407908"/>
    <w:rsid w:val="00412735"/>
    <w:rsid w:val="0041351B"/>
    <w:rsid w:val="00414CA1"/>
    <w:rsid w:val="00414FD7"/>
    <w:rsid w:val="00416B7D"/>
    <w:rsid w:val="0041735B"/>
    <w:rsid w:val="00421ED7"/>
    <w:rsid w:val="004245D0"/>
    <w:rsid w:val="00425FAD"/>
    <w:rsid w:val="004314FB"/>
    <w:rsid w:val="00433552"/>
    <w:rsid w:val="00433A1D"/>
    <w:rsid w:val="00436862"/>
    <w:rsid w:val="00437756"/>
    <w:rsid w:val="00442C42"/>
    <w:rsid w:val="00443FA8"/>
    <w:rsid w:val="00444886"/>
    <w:rsid w:val="00444A2F"/>
    <w:rsid w:val="004451B7"/>
    <w:rsid w:val="00446D3A"/>
    <w:rsid w:val="00452227"/>
    <w:rsid w:val="00453FE8"/>
    <w:rsid w:val="004558A8"/>
    <w:rsid w:val="00456FE2"/>
    <w:rsid w:val="00457ED3"/>
    <w:rsid w:val="004605C2"/>
    <w:rsid w:val="00465B1E"/>
    <w:rsid w:val="00465D4D"/>
    <w:rsid w:val="004674B4"/>
    <w:rsid w:val="0047019E"/>
    <w:rsid w:val="0047064F"/>
    <w:rsid w:val="00474D2E"/>
    <w:rsid w:val="00475400"/>
    <w:rsid w:val="004763AC"/>
    <w:rsid w:val="00480043"/>
    <w:rsid w:val="00480F6D"/>
    <w:rsid w:val="004817FB"/>
    <w:rsid w:val="00481902"/>
    <w:rsid w:val="004822DF"/>
    <w:rsid w:val="00482C5F"/>
    <w:rsid w:val="0048382A"/>
    <w:rsid w:val="004849DB"/>
    <w:rsid w:val="00485B2C"/>
    <w:rsid w:val="0048679B"/>
    <w:rsid w:val="00486E3C"/>
    <w:rsid w:val="004901FF"/>
    <w:rsid w:val="00490FE8"/>
    <w:rsid w:val="004929DC"/>
    <w:rsid w:val="00493530"/>
    <w:rsid w:val="00493D14"/>
    <w:rsid w:val="00494B76"/>
    <w:rsid w:val="004952B9"/>
    <w:rsid w:val="00495715"/>
    <w:rsid w:val="00497779"/>
    <w:rsid w:val="00497F14"/>
    <w:rsid w:val="004A0661"/>
    <w:rsid w:val="004A3112"/>
    <w:rsid w:val="004A3876"/>
    <w:rsid w:val="004A4617"/>
    <w:rsid w:val="004A5088"/>
    <w:rsid w:val="004A5E56"/>
    <w:rsid w:val="004A6F9D"/>
    <w:rsid w:val="004A72C7"/>
    <w:rsid w:val="004A746A"/>
    <w:rsid w:val="004B0759"/>
    <w:rsid w:val="004B2753"/>
    <w:rsid w:val="004B3DB2"/>
    <w:rsid w:val="004B69B7"/>
    <w:rsid w:val="004C1D91"/>
    <w:rsid w:val="004C2C56"/>
    <w:rsid w:val="004C3C04"/>
    <w:rsid w:val="004C414F"/>
    <w:rsid w:val="004C54F0"/>
    <w:rsid w:val="004C565E"/>
    <w:rsid w:val="004C5F3F"/>
    <w:rsid w:val="004C6799"/>
    <w:rsid w:val="004C7409"/>
    <w:rsid w:val="004C784D"/>
    <w:rsid w:val="004D05DF"/>
    <w:rsid w:val="004D12F0"/>
    <w:rsid w:val="004D1BEE"/>
    <w:rsid w:val="004D23CD"/>
    <w:rsid w:val="004D252A"/>
    <w:rsid w:val="004D3641"/>
    <w:rsid w:val="004D3B86"/>
    <w:rsid w:val="004D481B"/>
    <w:rsid w:val="004D6965"/>
    <w:rsid w:val="004D72B7"/>
    <w:rsid w:val="004E00BE"/>
    <w:rsid w:val="004E135A"/>
    <w:rsid w:val="004E1ABF"/>
    <w:rsid w:val="004E2B87"/>
    <w:rsid w:val="004E4843"/>
    <w:rsid w:val="004E6A85"/>
    <w:rsid w:val="004F12C4"/>
    <w:rsid w:val="004F21E9"/>
    <w:rsid w:val="004F3406"/>
    <w:rsid w:val="004F4983"/>
    <w:rsid w:val="004F49FD"/>
    <w:rsid w:val="004F5C3F"/>
    <w:rsid w:val="004F70D2"/>
    <w:rsid w:val="005020FC"/>
    <w:rsid w:val="0050488D"/>
    <w:rsid w:val="00505B08"/>
    <w:rsid w:val="00506B6C"/>
    <w:rsid w:val="00507662"/>
    <w:rsid w:val="005114E8"/>
    <w:rsid w:val="00514D3B"/>
    <w:rsid w:val="005154E8"/>
    <w:rsid w:val="0052179E"/>
    <w:rsid w:val="00521DF5"/>
    <w:rsid w:val="005221A9"/>
    <w:rsid w:val="00522E4C"/>
    <w:rsid w:val="00523D50"/>
    <w:rsid w:val="00524BA3"/>
    <w:rsid w:val="00525F91"/>
    <w:rsid w:val="00526E80"/>
    <w:rsid w:val="00532B64"/>
    <w:rsid w:val="00535890"/>
    <w:rsid w:val="00535AD1"/>
    <w:rsid w:val="005415CF"/>
    <w:rsid w:val="005450BE"/>
    <w:rsid w:val="00546216"/>
    <w:rsid w:val="00547046"/>
    <w:rsid w:val="0055084D"/>
    <w:rsid w:val="00552D0F"/>
    <w:rsid w:val="00556322"/>
    <w:rsid w:val="005564C4"/>
    <w:rsid w:val="00556B80"/>
    <w:rsid w:val="00557DB4"/>
    <w:rsid w:val="005601B4"/>
    <w:rsid w:val="0056088B"/>
    <w:rsid w:val="005637E3"/>
    <w:rsid w:val="00566AAF"/>
    <w:rsid w:val="00566B29"/>
    <w:rsid w:val="00566C7B"/>
    <w:rsid w:val="005704B3"/>
    <w:rsid w:val="00573B54"/>
    <w:rsid w:val="005746C8"/>
    <w:rsid w:val="005751D3"/>
    <w:rsid w:val="00575C46"/>
    <w:rsid w:val="0057736F"/>
    <w:rsid w:val="005773C2"/>
    <w:rsid w:val="005778FC"/>
    <w:rsid w:val="00582475"/>
    <w:rsid w:val="00582711"/>
    <w:rsid w:val="00585E2F"/>
    <w:rsid w:val="00587AEC"/>
    <w:rsid w:val="00587FCB"/>
    <w:rsid w:val="0059073A"/>
    <w:rsid w:val="00591495"/>
    <w:rsid w:val="00591D6F"/>
    <w:rsid w:val="005934DC"/>
    <w:rsid w:val="00593F53"/>
    <w:rsid w:val="00594775"/>
    <w:rsid w:val="00594A8E"/>
    <w:rsid w:val="005A1537"/>
    <w:rsid w:val="005A3404"/>
    <w:rsid w:val="005A641D"/>
    <w:rsid w:val="005A6613"/>
    <w:rsid w:val="005B1B0D"/>
    <w:rsid w:val="005B7936"/>
    <w:rsid w:val="005C01F5"/>
    <w:rsid w:val="005C0DCD"/>
    <w:rsid w:val="005C184E"/>
    <w:rsid w:val="005C27EF"/>
    <w:rsid w:val="005C5F75"/>
    <w:rsid w:val="005C654B"/>
    <w:rsid w:val="005C66D7"/>
    <w:rsid w:val="005C7550"/>
    <w:rsid w:val="005C7ACC"/>
    <w:rsid w:val="005D0CF8"/>
    <w:rsid w:val="005D0DD9"/>
    <w:rsid w:val="005D16B5"/>
    <w:rsid w:val="005D30C6"/>
    <w:rsid w:val="005D3CA9"/>
    <w:rsid w:val="005D464F"/>
    <w:rsid w:val="005D500B"/>
    <w:rsid w:val="005D5149"/>
    <w:rsid w:val="005D5EBD"/>
    <w:rsid w:val="005D5FC6"/>
    <w:rsid w:val="005E1445"/>
    <w:rsid w:val="005E174E"/>
    <w:rsid w:val="005E176B"/>
    <w:rsid w:val="005E4E3B"/>
    <w:rsid w:val="005E5991"/>
    <w:rsid w:val="005E5C96"/>
    <w:rsid w:val="005E6042"/>
    <w:rsid w:val="005E741A"/>
    <w:rsid w:val="005E78F6"/>
    <w:rsid w:val="005F0011"/>
    <w:rsid w:val="005F0363"/>
    <w:rsid w:val="005F062C"/>
    <w:rsid w:val="005F0F60"/>
    <w:rsid w:val="005F18F6"/>
    <w:rsid w:val="005F3A1D"/>
    <w:rsid w:val="005F4B1E"/>
    <w:rsid w:val="005F5282"/>
    <w:rsid w:val="005F628D"/>
    <w:rsid w:val="00601B8C"/>
    <w:rsid w:val="00604713"/>
    <w:rsid w:val="00604FFA"/>
    <w:rsid w:val="006105C6"/>
    <w:rsid w:val="00610997"/>
    <w:rsid w:val="00612231"/>
    <w:rsid w:val="006124E4"/>
    <w:rsid w:val="0061342F"/>
    <w:rsid w:val="00613F3D"/>
    <w:rsid w:val="00617268"/>
    <w:rsid w:val="00617F53"/>
    <w:rsid w:val="00621D05"/>
    <w:rsid w:val="00626338"/>
    <w:rsid w:val="00627CAC"/>
    <w:rsid w:val="00631198"/>
    <w:rsid w:val="006322E8"/>
    <w:rsid w:val="00633518"/>
    <w:rsid w:val="0063440F"/>
    <w:rsid w:val="00636DEB"/>
    <w:rsid w:val="00637AC3"/>
    <w:rsid w:val="006404AA"/>
    <w:rsid w:val="00641DC5"/>
    <w:rsid w:val="00643C16"/>
    <w:rsid w:val="0064422C"/>
    <w:rsid w:val="006452F3"/>
    <w:rsid w:val="00645513"/>
    <w:rsid w:val="006464D0"/>
    <w:rsid w:val="00646CB9"/>
    <w:rsid w:val="0065010A"/>
    <w:rsid w:val="0065202A"/>
    <w:rsid w:val="006526AE"/>
    <w:rsid w:val="00652EFA"/>
    <w:rsid w:val="00653E9F"/>
    <w:rsid w:val="00660410"/>
    <w:rsid w:val="0066486D"/>
    <w:rsid w:val="00664C35"/>
    <w:rsid w:val="0066630F"/>
    <w:rsid w:val="0066652C"/>
    <w:rsid w:val="006704FC"/>
    <w:rsid w:val="00671AAA"/>
    <w:rsid w:val="00673D3A"/>
    <w:rsid w:val="00673E9D"/>
    <w:rsid w:val="00674F57"/>
    <w:rsid w:val="00674F72"/>
    <w:rsid w:val="00674F88"/>
    <w:rsid w:val="006763C3"/>
    <w:rsid w:val="00676BE8"/>
    <w:rsid w:val="006778D2"/>
    <w:rsid w:val="00682A1A"/>
    <w:rsid w:val="0068464F"/>
    <w:rsid w:val="00684707"/>
    <w:rsid w:val="00685AAF"/>
    <w:rsid w:val="00685BEA"/>
    <w:rsid w:val="00685E89"/>
    <w:rsid w:val="00687C20"/>
    <w:rsid w:val="00687CDB"/>
    <w:rsid w:val="00687FFE"/>
    <w:rsid w:val="00690829"/>
    <w:rsid w:val="00690D7C"/>
    <w:rsid w:val="00690E5B"/>
    <w:rsid w:val="00693617"/>
    <w:rsid w:val="00693855"/>
    <w:rsid w:val="00694956"/>
    <w:rsid w:val="00695127"/>
    <w:rsid w:val="006954CB"/>
    <w:rsid w:val="00696999"/>
    <w:rsid w:val="00696B28"/>
    <w:rsid w:val="00696F97"/>
    <w:rsid w:val="0069743D"/>
    <w:rsid w:val="006A2D67"/>
    <w:rsid w:val="006A38BD"/>
    <w:rsid w:val="006A3CCE"/>
    <w:rsid w:val="006A48B8"/>
    <w:rsid w:val="006A6D3D"/>
    <w:rsid w:val="006A7458"/>
    <w:rsid w:val="006A7651"/>
    <w:rsid w:val="006A7F03"/>
    <w:rsid w:val="006B0104"/>
    <w:rsid w:val="006B1F29"/>
    <w:rsid w:val="006B28C3"/>
    <w:rsid w:val="006B2AA3"/>
    <w:rsid w:val="006B5BFB"/>
    <w:rsid w:val="006B66D2"/>
    <w:rsid w:val="006B6DBA"/>
    <w:rsid w:val="006B70E2"/>
    <w:rsid w:val="006C0588"/>
    <w:rsid w:val="006C1253"/>
    <w:rsid w:val="006C1EA4"/>
    <w:rsid w:val="006C2DA0"/>
    <w:rsid w:val="006C7FC3"/>
    <w:rsid w:val="006D0003"/>
    <w:rsid w:val="006D07E9"/>
    <w:rsid w:val="006D2B5A"/>
    <w:rsid w:val="006D2C67"/>
    <w:rsid w:val="006D5FEA"/>
    <w:rsid w:val="006D6B13"/>
    <w:rsid w:val="006D7D27"/>
    <w:rsid w:val="006E2BE0"/>
    <w:rsid w:val="006E3AE1"/>
    <w:rsid w:val="006E4976"/>
    <w:rsid w:val="006E5DFC"/>
    <w:rsid w:val="006E6B5A"/>
    <w:rsid w:val="006E6F56"/>
    <w:rsid w:val="006E7E19"/>
    <w:rsid w:val="006F3324"/>
    <w:rsid w:val="006F38C4"/>
    <w:rsid w:val="006F3F01"/>
    <w:rsid w:val="006F51AF"/>
    <w:rsid w:val="006F581F"/>
    <w:rsid w:val="006F7C37"/>
    <w:rsid w:val="0070290B"/>
    <w:rsid w:val="00705292"/>
    <w:rsid w:val="00706740"/>
    <w:rsid w:val="00706E74"/>
    <w:rsid w:val="00710F3F"/>
    <w:rsid w:val="0071149B"/>
    <w:rsid w:val="0071172D"/>
    <w:rsid w:val="0071751F"/>
    <w:rsid w:val="0072161D"/>
    <w:rsid w:val="00722885"/>
    <w:rsid w:val="00722AD9"/>
    <w:rsid w:val="00722C40"/>
    <w:rsid w:val="007245F1"/>
    <w:rsid w:val="00725597"/>
    <w:rsid w:val="00726304"/>
    <w:rsid w:val="00726CDE"/>
    <w:rsid w:val="0072769F"/>
    <w:rsid w:val="00727D7F"/>
    <w:rsid w:val="007346D1"/>
    <w:rsid w:val="00736956"/>
    <w:rsid w:val="00741FDD"/>
    <w:rsid w:val="00743069"/>
    <w:rsid w:val="00744D35"/>
    <w:rsid w:val="00745733"/>
    <w:rsid w:val="00746E6F"/>
    <w:rsid w:val="0075139D"/>
    <w:rsid w:val="007516FE"/>
    <w:rsid w:val="0075202D"/>
    <w:rsid w:val="007525E0"/>
    <w:rsid w:val="00752935"/>
    <w:rsid w:val="00754ECB"/>
    <w:rsid w:val="00755673"/>
    <w:rsid w:val="007566DB"/>
    <w:rsid w:val="00757A0F"/>
    <w:rsid w:val="00757AFA"/>
    <w:rsid w:val="00757D74"/>
    <w:rsid w:val="007604C8"/>
    <w:rsid w:val="0076190E"/>
    <w:rsid w:val="00762857"/>
    <w:rsid w:val="00763167"/>
    <w:rsid w:val="00763F54"/>
    <w:rsid w:val="0076417B"/>
    <w:rsid w:val="00764803"/>
    <w:rsid w:val="00765F12"/>
    <w:rsid w:val="00765F66"/>
    <w:rsid w:val="00766C8B"/>
    <w:rsid w:val="00766E9B"/>
    <w:rsid w:val="0077125D"/>
    <w:rsid w:val="0077142C"/>
    <w:rsid w:val="00772686"/>
    <w:rsid w:val="0077436C"/>
    <w:rsid w:val="00774E84"/>
    <w:rsid w:val="00775750"/>
    <w:rsid w:val="00776817"/>
    <w:rsid w:val="00781A3E"/>
    <w:rsid w:val="00782159"/>
    <w:rsid w:val="00784550"/>
    <w:rsid w:val="00784D48"/>
    <w:rsid w:val="007850FD"/>
    <w:rsid w:val="00791D7A"/>
    <w:rsid w:val="00793EED"/>
    <w:rsid w:val="0079667C"/>
    <w:rsid w:val="007977DD"/>
    <w:rsid w:val="007A357F"/>
    <w:rsid w:val="007A6857"/>
    <w:rsid w:val="007A7019"/>
    <w:rsid w:val="007B355C"/>
    <w:rsid w:val="007B42E8"/>
    <w:rsid w:val="007B5D91"/>
    <w:rsid w:val="007B6432"/>
    <w:rsid w:val="007B71D0"/>
    <w:rsid w:val="007C4A0C"/>
    <w:rsid w:val="007C7CFB"/>
    <w:rsid w:val="007D4E43"/>
    <w:rsid w:val="007D5D70"/>
    <w:rsid w:val="007D6787"/>
    <w:rsid w:val="007D6B59"/>
    <w:rsid w:val="007E16BA"/>
    <w:rsid w:val="007E2451"/>
    <w:rsid w:val="007E574F"/>
    <w:rsid w:val="007E57D4"/>
    <w:rsid w:val="007E7EB7"/>
    <w:rsid w:val="007F0BB7"/>
    <w:rsid w:val="007F5C6C"/>
    <w:rsid w:val="007F5E5A"/>
    <w:rsid w:val="007F64A5"/>
    <w:rsid w:val="00801A14"/>
    <w:rsid w:val="00802D30"/>
    <w:rsid w:val="008052D1"/>
    <w:rsid w:val="00805A87"/>
    <w:rsid w:val="00806A8A"/>
    <w:rsid w:val="00807890"/>
    <w:rsid w:val="00807A1B"/>
    <w:rsid w:val="00807AEB"/>
    <w:rsid w:val="008106E4"/>
    <w:rsid w:val="00810879"/>
    <w:rsid w:val="00812827"/>
    <w:rsid w:val="00814730"/>
    <w:rsid w:val="008153CC"/>
    <w:rsid w:val="00816B85"/>
    <w:rsid w:val="0081736D"/>
    <w:rsid w:val="008175E9"/>
    <w:rsid w:val="00817B93"/>
    <w:rsid w:val="00820B07"/>
    <w:rsid w:val="008217BD"/>
    <w:rsid w:val="00822B29"/>
    <w:rsid w:val="00823CDE"/>
    <w:rsid w:val="00825DEF"/>
    <w:rsid w:val="008317F3"/>
    <w:rsid w:val="0083321E"/>
    <w:rsid w:val="008356E8"/>
    <w:rsid w:val="008412B3"/>
    <w:rsid w:val="00841557"/>
    <w:rsid w:val="00842602"/>
    <w:rsid w:val="00842AA6"/>
    <w:rsid w:val="00844A60"/>
    <w:rsid w:val="00844EE7"/>
    <w:rsid w:val="008450EC"/>
    <w:rsid w:val="00845403"/>
    <w:rsid w:val="00850417"/>
    <w:rsid w:val="0085056B"/>
    <w:rsid w:val="00851A2D"/>
    <w:rsid w:val="00851C71"/>
    <w:rsid w:val="008527DE"/>
    <w:rsid w:val="008564D5"/>
    <w:rsid w:val="00861049"/>
    <w:rsid w:val="0086128B"/>
    <w:rsid w:val="00863685"/>
    <w:rsid w:val="00863BE5"/>
    <w:rsid w:val="008655CE"/>
    <w:rsid w:val="00870742"/>
    <w:rsid w:val="008708A1"/>
    <w:rsid w:val="00871265"/>
    <w:rsid w:val="00871E71"/>
    <w:rsid w:val="00872432"/>
    <w:rsid w:val="008725AB"/>
    <w:rsid w:val="00875CB0"/>
    <w:rsid w:val="00875CC5"/>
    <w:rsid w:val="00876412"/>
    <w:rsid w:val="00880528"/>
    <w:rsid w:val="008809C0"/>
    <w:rsid w:val="00881426"/>
    <w:rsid w:val="00882D95"/>
    <w:rsid w:val="008841CD"/>
    <w:rsid w:val="00886DCE"/>
    <w:rsid w:val="00887296"/>
    <w:rsid w:val="008874C1"/>
    <w:rsid w:val="00890840"/>
    <w:rsid w:val="00890A67"/>
    <w:rsid w:val="00892317"/>
    <w:rsid w:val="00892758"/>
    <w:rsid w:val="00892FB4"/>
    <w:rsid w:val="00893CF1"/>
    <w:rsid w:val="00895C2F"/>
    <w:rsid w:val="008A06F9"/>
    <w:rsid w:val="008A0D03"/>
    <w:rsid w:val="008A5EF0"/>
    <w:rsid w:val="008A68C9"/>
    <w:rsid w:val="008A68DC"/>
    <w:rsid w:val="008A6F43"/>
    <w:rsid w:val="008A7C73"/>
    <w:rsid w:val="008B11C7"/>
    <w:rsid w:val="008B125B"/>
    <w:rsid w:val="008B14AF"/>
    <w:rsid w:val="008B30B0"/>
    <w:rsid w:val="008B49C4"/>
    <w:rsid w:val="008B4EE5"/>
    <w:rsid w:val="008B5C57"/>
    <w:rsid w:val="008B756E"/>
    <w:rsid w:val="008C3BFE"/>
    <w:rsid w:val="008C5A58"/>
    <w:rsid w:val="008C7037"/>
    <w:rsid w:val="008D1201"/>
    <w:rsid w:val="008D21B3"/>
    <w:rsid w:val="008D2CB0"/>
    <w:rsid w:val="008D2FEA"/>
    <w:rsid w:val="008D340C"/>
    <w:rsid w:val="008D3584"/>
    <w:rsid w:val="008D3935"/>
    <w:rsid w:val="008D682D"/>
    <w:rsid w:val="008E0007"/>
    <w:rsid w:val="008E0B69"/>
    <w:rsid w:val="008E165F"/>
    <w:rsid w:val="008E4AD2"/>
    <w:rsid w:val="008F0A13"/>
    <w:rsid w:val="008F695B"/>
    <w:rsid w:val="008F69B1"/>
    <w:rsid w:val="008F736D"/>
    <w:rsid w:val="008F74CB"/>
    <w:rsid w:val="00901C65"/>
    <w:rsid w:val="009033F0"/>
    <w:rsid w:val="00903C00"/>
    <w:rsid w:val="0090578D"/>
    <w:rsid w:val="00906CED"/>
    <w:rsid w:val="00911117"/>
    <w:rsid w:val="0091287F"/>
    <w:rsid w:val="00913B39"/>
    <w:rsid w:val="00916557"/>
    <w:rsid w:val="0091712E"/>
    <w:rsid w:val="00917BDE"/>
    <w:rsid w:val="00920D8B"/>
    <w:rsid w:val="009215CC"/>
    <w:rsid w:val="00922AA4"/>
    <w:rsid w:val="00924D81"/>
    <w:rsid w:val="00926231"/>
    <w:rsid w:val="00926836"/>
    <w:rsid w:val="009272DD"/>
    <w:rsid w:val="00930338"/>
    <w:rsid w:val="00930892"/>
    <w:rsid w:val="00935D5F"/>
    <w:rsid w:val="00936D5E"/>
    <w:rsid w:val="00940EF3"/>
    <w:rsid w:val="00941007"/>
    <w:rsid w:val="00946516"/>
    <w:rsid w:val="00946631"/>
    <w:rsid w:val="00946965"/>
    <w:rsid w:val="00947C43"/>
    <w:rsid w:val="0095011C"/>
    <w:rsid w:val="00950800"/>
    <w:rsid w:val="009511EB"/>
    <w:rsid w:val="00953776"/>
    <w:rsid w:val="009542B1"/>
    <w:rsid w:val="009547EB"/>
    <w:rsid w:val="00954A24"/>
    <w:rsid w:val="00956FA0"/>
    <w:rsid w:val="00961F02"/>
    <w:rsid w:val="00963D0A"/>
    <w:rsid w:val="00963E60"/>
    <w:rsid w:val="00963EC0"/>
    <w:rsid w:val="009641EE"/>
    <w:rsid w:val="00964EA6"/>
    <w:rsid w:val="009650FB"/>
    <w:rsid w:val="009658BC"/>
    <w:rsid w:val="009659D4"/>
    <w:rsid w:val="00965B8B"/>
    <w:rsid w:val="00966F8B"/>
    <w:rsid w:val="00970ABA"/>
    <w:rsid w:val="0097153E"/>
    <w:rsid w:val="00973CD3"/>
    <w:rsid w:val="009748EF"/>
    <w:rsid w:val="009767E6"/>
    <w:rsid w:val="0098052A"/>
    <w:rsid w:val="00980C22"/>
    <w:rsid w:val="0098108B"/>
    <w:rsid w:val="00982EDF"/>
    <w:rsid w:val="00984B7D"/>
    <w:rsid w:val="00986530"/>
    <w:rsid w:val="009903DC"/>
    <w:rsid w:val="00990D0F"/>
    <w:rsid w:val="00991AFD"/>
    <w:rsid w:val="00992CDB"/>
    <w:rsid w:val="00992D92"/>
    <w:rsid w:val="00994699"/>
    <w:rsid w:val="00994ADA"/>
    <w:rsid w:val="00995BC5"/>
    <w:rsid w:val="00996257"/>
    <w:rsid w:val="00997790"/>
    <w:rsid w:val="009A18A9"/>
    <w:rsid w:val="009A29C0"/>
    <w:rsid w:val="009A368A"/>
    <w:rsid w:val="009A694D"/>
    <w:rsid w:val="009B1A2F"/>
    <w:rsid w:val="009B2B7B"/>
    <w:rsid w:val="009B4FA2"/>
    <w:rsid w:val="009B5E7E"/>
    <w:rsid w:val="009B6D9D"/>
    <w:rsid w:val="009B7155"/>
    <w:rsid w:val="009B7B03"/>
    <w:rsid w:val="009C6F79"/>
    <w:rsid w:val="009C72CB"/>
    <w:rsid w:val="009C781F"/>
    <w:rsid w:val="009D1026"/>
    <w:rsid w:val="009D1330"/>
    <w:rsid w:val="009D185E"/>
    <w:rsid w:val="009D3755"/>
    <w:rsid w:val="009D4ECE"/>
    <w:rsid w:val="009D5976"/>
    <w:rsid w:val="009D620D"/>
    <w:rsid w:val="009D7732"/>
    <w:rsid w:val="009E0767"/>
    <w:rsid w:val="009E0B45"/>
    <w:rsid w:val="009E34DB"/>
    <w:rsid w:val="009E4A47"/>
    <w:rsid w:val="009E54BF"/>
    <w:rsid w:val="009E5926"/>
    <w:rsid w:val="009E6FA5"/>
    <w:rsid w:val="009E7500"/>
    <w:rsid w:val="009E7557"/>
    <w:rsid w:val="009F09E2"/>
    <w:rsid w:val="009F0DDB"/>
    <w:rsid w:val="009F26BC"/>
    <w:rsid w:val="009F2758"/>
    <w:rsid w:val="009F7042"/>
    <w:rsid w:val="009F7312"/>
    <w:rsid w:val="009F7FDA"/>
    <w:rsid w:val="00A02B37"/>
    <w:rsid w:val="00A039E2"/>
    <w:rsid w:val="00A044F9"/>
    <w:rsid w:val="00A06E0D"/>
    <w:rsid w:val="00A10ACD"/>
    <w:rsid w:val="00A10B64"/>
    <w:rsid w:val="00A10C86"/>
    <w:rsid w:val="00A10F07"/>
    <w:rsid w:val="00A11225"/>
    <w:rsid w:val="00A11274"/>
    <w:rsid w:val="00A120CA"/>
    <w:rsid w:val="00A1585A"/>
    <w:rsid w:val="00A16012"/>
    <w:rsid w:val="00A1612A"/>
    <w:rsid w:val="00A20BEE"/>
    <w:rsid w:val="00A21D62"/>
    <w:rsid w:val="00A238FA"/>
    <w:rsid w:val="00A25ABE"/>
    <w:rsid w:val="00A25B83"/>
    <w:rsid w:val="00A27CF5"/>
    <w:rsid w:val="00A3296A"/>
    <w:rsid w:val="00A332F0"/>
    <w:rsid w:val="00A34376"/>
    <w:rsid w:val="00A346B1"/>
    <w:rsid w:val="00A3513B"/>
    <w:rsid w:val="00A3593E"/>
    <w:rsid w:val="00A367C8"/>
    <w:rsid w:val="00A36A90"/>
    <w:rsid w:val="00A36F44"/>
    <w:rsid w:val="00A41E3B"/>
    <w:rsid w:val="00A4362E"/>
    <w:rsid w:val="00A44100"/>
    <w:rsid w:val="00A47556"/>
    <w:rsid w:val="00A531DE"/>
    <w:rsid w:val="00A551C6"/>
    <w:rsid w:val="00A6051E"/>
    <w:rsid w:val="00A624CE"/>
    <w:rsid w:val="00A64D50"/>
    <w:rsid w:val="00A65B7A"/>
    <w:rsid w:val="00A67904"/>
    <w:rsid w:val="00A67B61"/>
    <w:rsid w:val="00A70C0B"/>
    <w:rsid w:val="00A74F71"/>
    <w:rsid w:val="00A76BE8"/>
    <w:rsid w:val="00A828BF"/>
    <w:rsid w:val="00A8299B"/>
    <w:rsid w:val="00A842AE"/>
    <w:rsid w:val="00A900A8"/>
    <w:rsid w:val="00A90D0B"/>
    <w:rsid w:val="00A91487"/>
    <w:rsid w:val="00A91AB4"/>
    <w:rsid w:val="00A93CCF"/>
    <w:rsid w:val="00A941BC"/>
    <w:rsid w:val="00A94510"/>
    <w:rsid w:val="00A95A66"/>
    <w:rsid w:val="00AA1FE4"/>
    <w:rsid w:val="00AA3922"/>
    <w:rsid w:val="00AA459E"/>
    <w:rsid w:val="00AA52C9"/>
    <w:rsid w:val="00AA56C6"/>
    <w:rsid w:val="00AA59C3"/>
    <w:rsid w:val="00AA6B69"/>
    <w:rsid w:val="00AA7813"/>
    <w:rsid w:val="00AB2BE5"/>
    <w:rsid w:val="00AB491E"/>
    <w:rsid w:val="00AB607D"/>
    <w:rsid w:val="00AB622E"/>
    <w:rsid w:val="00AC1068"/>
    <w:rsid w:val="00AC1115"/>
    <w:rsid w:val="00AC1B90"/>
    <w:rsid w:val="00AC44D3"/>
    <w:rsid w:val="00AC4A1B"/>
    <w:rsid w:val="00AC4ED9"/>
    <w:rsid w:val="00AC60A6"/>
    <w:rsid w:val="00AC60F1"/>
    <w:rsid w:val="00AC7B0A"/>
    <w:rsid w:val="00AD1C62"/>
    <w:rsid w:val="00AD3051"/>
    <w:rsid w:val="00AD3311"/>
    <w:rsid w:val="00AD352A"/>
    <w:rsid w:val="00AD5FE0"/>
    <w:rsid w:val="00AD7337"/>
    <w:rsid w:val="00AE2661"/>
    <w:rsid w:val="00AE2CF8"/>
    <w:rsid w:val="00AE386F"/>
    <w:rsid w:val="00AE3E92"/>
    <w:rsid w:val="00AE571B"/>
    <w:rsid w:val="00AE7143"/>
    <w:rsid w:val="00AF0910"/>
    <w:rsid w:val="00AF1853"/>
    <w:rsid w:val="00AF3B0D"/>
    <w:rsid w:val="00AF561B"/>
    <w:rsid w:val="00AF76EE"/>
    <w:rsid w:val="00B00779"/>
    <w:rsid w:val="00B01915"/>
    <w:rsid w:val="00B01ED9"/>
    <w:rsid w:val="00B031BF"/>
    <w:rsid w:val="00B04BAF"/>
    <w:rsid w:val="00B05CF3"/>
    <w:rsid w:val="00B06B4D"/>
    <w:rsid w:val="00B102EF"/>
    <w:rsid w:val="00B11662"/>
    <w:rsid w:val="00B131AC"/>
    <w:rsid w:val="00B13392"/>
    <w:rsid w:val="00B13E42"/>
    <w:rsid w:val="00B149F1"/>
    <w:rsid w:val="00B14E53"/>
    <w:rsid w:val="00B1634C"/>
    <w:rsid w:val="00B178C4"/>
    <w:rsid w:val="00B17DD4"/>
    <w:rsid w:val="00B2297E"/>
    <w:rsid w:val="00B274F3"/>
    <w:rsid w:val="00B35FBE"/>
    <w:rsid w:val="00B40019"/>
    <w:rsid w:val="00B402BD"/>
    <w:rsid w:val="00B429E3"/>
    <w:rsid w:val="00B43786"/>
    <w:rsid w:val="00B463E5"/>
    <w:rsid w:val="00B46C66"/>
    <w:rsid w:val="00B50377"/>
    <w:rsid w:val="00B51BA7"/>
    <w:rsid w:val="00B53D77"/>
    <w:rsid w:val="00B56CCD"/>
    <w:rsid w:val="00B608CB"/>
    <w:rsid w:val="00B60CCE"/>
    <w:rsid w:val="00B611F9"/>
    <w:rsid w:val="00B62CCD"/>
    <w:rsid w:val="00B648A5"/>
    <w:rsid w:val="00B65B45"/>
    <w:rsid w:val="00B660F1"/>
    <w:rsid w:val="00B66CC4"/>
    <w:rsid w:val="00B66F2D"/>
    <w:rsid w:val="00B67107"/>
    <w:rsid w:val="00B70E42"/>
    <w:rsid w:val="00B71E10"/>
    <w:rsid w:val="00B73D52"/>
    <w:rsid w:val="00B75493"/>
    <w:rsid w:val="00B760D6"/>
    <w:rsid w:val="00B76683"/>
    <w:rsid w:val="00B77048"/>
    <w:rsid w:val="00B807AC"/>
    <w:rsid w:val="00B828B4"/>
    <w:rsid w:val="00B83CA6"/>
    <w:rsid w:val="00B8510B"/>
    <w:rsid w:val="00B9269A"/>
    <w:rsid w:val="00B93A6C"/>
    <w:rsid w:val="00B94058"/>
    <w:rsid w:val="00B953B4"/>
    <w:rsid w:val="00B970F0"/>
    <w:rsid w:val="00B97639"/>
    <w:rsid w:val="00BA0B55"/>
    <w:rsid w:val="00BA143F"/>
    <w:rsid w:val="00BA32CA"/>
    <w:rsid w:val="00BA4B70"/>
    <w:rsid w:val="00BA4DEC"/>
    <w:rsid w:val="00BA6D04"/>
    <w:rsid w:val="00BB00F4"/>
    <w:rsid w:val="00BB1447"/>
    <w:rsid w:val="00BB1E4F"/>
    <w:rsid w:val="00BB38CE"/>
    <w:rsid w:val="00BB471B"/>
    <w:rsid w:val="00BB5CE6"/>
    <w:rsid w:val="00BB65AF"/>
    <w:rsid w:val="00BC409F"/>
    <w:rsid w:val="00BC4164"/>
    <w:rsid w:val="00BC467A"/>
    <w:rsid w:val="00BC554C"/>
    <w:rsid w:val="00BC625D"/>
    <w:rsid w:val="00BC79B1"/>
    <w:rsid w:val="00BC7B04"/>
    <w:rsid w:val="00BD0DF3"/>
    <w:rsid w:val="00BD1CEB"/>
    <w:rsid w:val="00BD229E"/>
    <w:rsid w:val="00BD2F23"/>
    <w:rsid w:val="00BD5A32"/>
    <w:rsid w:val="00BD78AE"/>
    <w:rsid w:val="00BD7DFD"/>
    <w:rsid w:val="00BE1FC9"/>
    <w:rsid w:val="00BE239A"/>
    <w:rsid w:val="00BE3C15"/>
    <w:rsid w:val="00BE575C"/>
    <w:rsid w:val="00BE7719"/>
    <w:rsid w:val="00BF1966"/>
    <w:rsid w:val="00BF1F43"/>
    <w:rsid w:val="00BF2696"/>
    <w:rsid w:val="00BF2B9E"/>
    <w:rsid w:val="00BF4551"/>
    <w:rsid w:val="00BF4A16"/>
    <w:rsid w:val="00BF62E6"/>
    <w:rsid w:val="00BF6648"/>
    <w:rsid w:val="00C02441"/>
    <w:rsid w:val="00C031D3"/>
    <w:rsid w:val="00C044CE"/>
    <w:rsid w:val="00C048CF"/>
    <w:rsid w:val="00C06B74"/>
    <w:rsid w:val="00C07E32"/>
    <w:rsid w:val="00C11758"/>
    <w:rsid w:val="00C141FE"/>
    <w:rsid w:val="00C147CC"/>
    <w:rsid w:val="00C149F8"/>
    <w:rsid w:val="00C17578"/>
    <w:rsid w:val="00C17B7A"/>
    <w:rsid w:val="00C214E8"/>
    <w:rsid w:val="00C23C74"/>
    <w:rsid w:val="00C24664"/>
    <w:rsid w:val="00C24B6C"/>
    <w:rsid w:val="00C25ED1"/>
    <w:rsid w:val="00C264E5"/>
    <w:rsid w:val="00C265B9"/>
    <w:rsid w:val="00C27B5B"/>
    <w:rsid w:val="00C30445"/>
    <w:rsid w:val="00C30962"/>
    <w:rsid w:val="00C30994"/>
    <w:rsid w:val="00C3156A"/>
    <w:rsid w:val="00C31E09"/>
    <w:rsid w:val="00C33B45"/>
    <w:rsid w:val="00C347E1"/>
    <w:rsid w:val="00C35638"/>
    <w:rsid w:val="00C35979"/>
    <w:rsid w:val="00C35B96"/>
    <w:rsid w:val="00C36F1D"/>
    <w:rsid w:val="00C41682"/>
    <w:rsid w:val="00C50B39"/>
    <w:rsid w:val="00C527EA"/>
    <w:rsid w:val="00C52CBF"/>
    <w:rsid w:val="00C558EC"/>
    <w:rsid w:val="00C55D54"/>
    <w:rsid w:val="00C57ACB"/>
    <w:rsid w:val="00C61345"/>
    <w:rsid w:val="00C61565"/>
    <w:rsid w:val="00C63755"/>
    <w:rsid w:val="00C648DA"/>
    <w:rsid w:val="00C7055C"/>
    <w:rsid w:val="00C72151"/>
    <w:rsid w:val="00C726A9"/>
    <w:rsid w:val="00C747AA"/>
    <w:rsid w:val="00C75643"/>
    <w:rsid w:val="00C75BA9"/>
    <w:rsid w:val="00C77D68"/>
    <w:rsid w:val="00C80F63"/>
    <w:rsid w:val="00C84DE7"/>
    <w:rsid w:val="00C86A47"/>
    <w:rsid w:val="00C876FA"/>
    <w:rsid w:val="00C91099"/>
    <w:rsid w:val="00C91AAE"/>
    <w:rsid w:val="00C93501"/>
    <w:rsid w:val="00C94AE3"/>
    <w:rsid w:val="00C94FAB"/>
    <w:rsid w:val="00C957D3"/>
    <w:rsid w:val="00C95D23"/>
    <w:rsid w:val="00C95F2C"/>
    <w:rsid w:val="00C9632B"/>
    <w:rsid w:val="00C96DA0"/>
    <w:rsid w:val="00CA215A"/>
    <w:rsid w:val="00CA2612"/>
    <w:rsid w:val="00CA390D"/>
    <w:rsid w:val="00CA4955"/>
    <w:rsid w:val="00CA7E14"/>
    <w:rsid w:val="00CB2F1B"/>
    <w:rsid w:val="00CB3031"/>
    <w:rsid w:val="00CB4972"/>
    <w:rsid w:val="00CB51F3"/>
    <w:rsid w:val="00CB5C06"/>
    <w:rsid w:val="00CB77BA"/>
    <w:rsid w:val="00CC0044"/>
    <w:rsid w:val="00CC0AF4"/>
    <w:rsid w:val="00CC0DF5"/>
    <w:rsid w:val="00CC10B4"/>
    <w:rsid w:val="00CC21D2"/>
    <w:rsid w:val="00CC2CCA"/>
    <w:rsid w:val="00CC3756"/>
    <w:rsid w:val="00CC3C1E"/>
    <w:rsid w:val="00CC3D12"/>
    <w:rsid w:val="00CC58BA"/>
    <w:rsid w:val="00CC5AA5"/>
    <w:rsid w:val="00CC6B50"/>
    <w:rsid w:val="00CC720F"/>
    <w:rsid w:val="00CD186C"/>
    <w:rsid w:val="00CD2208"/>
    <w:rsid w:val="00CD2C03"/>
    <w:rsid w:val="00CD4FA5"/>
    <w:rsid w:val="00CD61DE"/>
    <w:rsid w:val="00CD721B"/>
    <w:rsid w:val="00CE255F"/>
    <w:rsid w:val="00CE2F08"/>
    <w:rsid w:val="00CE307F"/>
    <w:rsid w:val="00CE3D60"/>
    <w:rsid w:val="00CE454E"/>
    <w:rsid w:val="00CE5694"/>
    <w:rsid w:val="00CE5740"/>
    <w:rsid w:val="00CE5DB0"/>
    <w:rsid w:val="00CE7F92"/>
    <w:rsid w:val="00CF04F9"/>
    <w:rsid w:val="00CF259D"/>
    <w:rsid w:val="00CF7609"/>
    <w:rsid w:val="00D011EC"/>
    <w:rsid w:val="00D01A10"/>
    <w:rsid w:val="00D02648"/>
    <w:rsid w:val="00D02676"/>
    <w:rsid w:val="00D047CD"/>
    <w:rsid w:val="00D12512"/>
    <w:rsid w:val="00D12A9C"/>
    <w:rsid w:val="00D145F6"/>
    <w:rsid w:val="00D1481E"/>
    <w:rsid w:val="00D15123"/>
    <w:rsid w:val="00D15B10"/>
    <w:rsid w:val="00D16389"/>
    <w:rsid w:val="00D2029F"/>
    <w:rsid w:val="00D21A64"/>
    <w:rsid w:val="00D24577"/>
    <w:rsid w:val="00D25FB9"/>
    <w:rsid w:val="00D2758D"/>
    <w:rsid w:val="00D27A40"/>
    <w:rsid w:val="00D306AF"/>
    <w:rsid w:val="00D30A13"/>
    <w:rsid w:val="00D32F4D"/>
    <w:rsid w:val="00D33129"/>
    <w:rsid w:val="00D35EA0"/>
    <w:rsid w:val="00D3657C"/>
    <w:rsid w:val="00D36B27"/>
    <w:rsid w:val="00D36C79"/>
    <w:rsid w:val="00D40AF9"/>
    <w:rsid w:val="00D44247"/>
    <w:rsid w:val="00D44C73"/>
    <w:rsid w:val="00D46275"/>
    <w:rsid w:val="00D46ACF"/>
    <w:rsid w:val="00D46B7F"/>
    <w:rsid w:val="00D47D13"/>
    <w:rsid w:val="00D5019B"/>
    <w:rsid w:val="00D5064A"/>
    <w:rsid w:val="00D50B7E"/>
    <w:rsid w:val="00D5119E"/>
    <w:rsid w:val="00D51D4D"/>
    <w:rsid w:val="00D51FF9"/>
    <w:rsid w:val="00D55645"/>
    <w:rsid w:val="00D5644D"/>
    <w:rsid w:val="00D60AEB"/>
    <w:rsid w:val="00D6257A"/>
    <w:rsid w:val="00D6537B"/>
    <w:rsid w:val="00D65CAB"/>
    <w:rsid w:val="00D67022"/>
    <w:rsid w:val="00D673C0"/>
    <w:rsid w:val="00D67AF2"/>
    <w:rsid w:val="00D67F15"/>
    <w:rsid w:val="00D724EB"/>
    <w:rsid w:val="00D73E04"/>
    <w:rsid w:val="00D7461D"/>
    <w:rsid w:val="00D76719"/>
    <w:rsid w:val="00D76870"/>
    <w:rsid w:val="00D77367"/>
    <w:rsid w:val="00D778A4"/>
    <w:rsid w:val="00D807D7"/>
    <w:rsid w:val="00D8090B"/>
    <w:rsid w:val="00D80923"/>
    <w:rsid w:val="00D80B24"/>
    <w:rsid w:val="00D8113F"/>
    <w:rsid w:val="00D813FA"/>
    <w:rsid w:val="00D814DD"/>
    <w:rsid w:val="00D85C1E"/>
    <w:rsid w:val="00D907CF"/>
    <w:rsid w:val="00D91486"/>
    <w:rsid w:val="00D92FC5"/>
    <w:rsid w:val="00D948A2"/>
    <w:rsid w:val="00D94E2A"/>
    <w:rsid w:val="00D97615"/>
    <w:rsid w:val="00DA1C9D"/>
    <w:rsid w:val="00DA2573"/>
    <w:rsid w:val="00DA2611"/>
    <w:rsid w:val="00DA2FDB"/>
    <w:rsid w:val="00DA3AD6"/>
    <w:rsid w:val="00DA3BDE"/>
    <w:rsid w:val="00DA3D7F"/>
    <w:rsid w:val="00DA409A"/>
    <w:rsid w:val="00DA437F"/>
    <w:rsid w:val="00DA5396"/>
    <w:rsid w:val="00DA5A55"/>
    <w:rsid w:val="00DA5FDE"/>
    <w:rsid w:val="00DB0173"/>
    <w:rsid w:val="00DB2702"/>
    <w:rsid w:val="00DB45AF"/>
    <w:rsid w:val="00DB4E98"/>
    <w:rsid w:val="00DC01AB"/>
    <w:rsid w:val="00DC0498"/>
    <w:rsid w:val="00DC18E4"/>
    <w:rsid w:val="00DC5A00"/>
    <w:rsid w:val="00DC5A08"/>
    <w:rsid w:val="00DC5A3A"/>
    <w:rsid w:val="00DD0445"/>
    <w:rsid w:val="00DD0830"/>
    <w:rsid w:val="00DD2677"/>
    <w:rsid w:val="00DD3101"/>
    <w:rsid w:val="00DD3BF2"/>
    <w:rsid w:val="00DD530C"/>
    <w:rsid w:val="00DD55CE"/>
    <w:rsid w:val="00DD6985"/>
    <w:rsid w:val="00DD6BF9"/>
    <w:rsid w:val="00DD6C14"/>
    <w:rsid w:val="00DD7FEB"/>
    <w:rsid w:val="00DE134C"/>
    <w:rsid w:val="00DE2FB6"/>
    <w:rsid w:val="00DE4CE8"/>
    <w:rsid w:val="00DF503D"/>
    <w:rsid w:val="00DF54EE"/>
    <w:rsid w:val="00DF65AA"/>
    <w:rsid w:val="00E0108E"/>
    <w:rsid w:val="00E02393"/>
    <w:rsid w:val="00E032CD"/>
    <w:rsid w:val="00E035F9"/>
    <w:rsid w:val="00E04CF9"/>
    <w:rsid w:val="00E06F79"/>
    <w:rsid w:val="00E07127"/>
    <w:rsid w:val="00E0754C"/>
    <w:rsid w:val="00E118E8"/>
    <w:rsid w:val="00E12415"/>
    <w:rsid w:val="00E13DD2"/>
    <w:rsid w:val="00E1733F"/>
    <w:rsid w:val="00E17357"/>
    <w:rsid w:val="00E2279A"/>
    <w:rsid w:val="00E22A58"/>
    <w:rsid w:val="00E23679"/>
    <w:rsid w:val="00E2401B"/>
    <w:rsid w:val="00E2473A"/>
    <w:rsid w:val="00E26758"/>
    <w:rsid w:val="00E33332"/>
    <w:rsid w:val="00E33878"/>
    <w:rsid w:val="00E344DD"/>
    <w:rsid w:val="00E35AF0"/>
    <w:rsid w:val="00E40F1B"/>
    <w:rsid w:val="00E441CD"/>
    <w:rsid w:val="00E4684B"/>
    <w:rsid w:val="00E5024A"/>
    <w:rsid w:val="00E54C21"/>
    <w:rsid w:val="00E56AC7"/>
    <w:rsid w:val="00E56B4B"/>
    <w:rsid w:val="00E574FF"/>
    <w:rsid w:val="00E57656"/>
    <w:rsid w:val="00E57791"/>
    <w:rsid w:val="00E57BD2"/>
    <w:rsid w:val="00E64527"/>
    <w:rsid w:val="00E64C14"/>
    <w:rsid w:val="00E64D59"/>
    <w:rsid w:val="00E64EE1"/>
    <w:rsid w:val="00E67803"/>
    <w:rsid w:val="00E73E1C"/>
    <w:rsid w:val="00E7591E"/>
    <w:rsid w:val="00E77B61"/>
    <w:rsid w:val="00E807FC"/>
    <w:rsid w:val="00E80889"/>
    <w:rsid w:val="00E809B3"/>
    <w:rsid w:val="00E81E0A"/>
    <w:rsid w:val="00E82774"/>
    <w:rsid w:val="00E82E1F"/>
    <w:rsid w:val="00E842D2"/>
    <w:rsid w:val="00E849E9"/>
    <w:rsid w:val="00E85D0B"/>
    <w:rsid w:val="00E86A74"/>
    <w:rsid w:val="00E92BAB"/>
    <w:rsid w:val="00E93B65"/>
    <w:rsid w:val="00E94768"/>
    <w:rsid w:val="00E95061"/>
    <w:rsid w:val="00E96857"/>
    <w:rsid w:val="00E96896"/>
    <w:rsid w:val="00E96968"/>
    <w:rsid w:val="00EA1F4D"/>
    <w:rsid w:val="00EA453A"/>
    <w:rsid w:val="00EA7AED"/>
    <w:rsid w:val="00EB216D"/>
    <w:rsid w:val="00EB3CC0"/>
    <w:rsid w:val="00EC000E"/>
    <w:rsid w:val="00EC0A60"/>
    <w:rsid w:val="00EC14F0"/>
    <w:rsid w:val="00EC5106"/>
    <w:rsid w:val="00EC5C6B"/>
    <w:rsid w:val="00EC6182"/>
    <w:rsid w:val="00EC692A"/>
    <w:rsid w:val="00EC7115"/>
    <w:rsid w:val="00ED1F58"/>
    <w:rsid w:val="00ED231F"/>
    <w:rsid w:val="00ED2D63"/>
    <w:rsid w:val="00EE159D"/>
    <w:rsid w:val="00EE3920"/>
    <w:rsid w:val="00EE6CDE"/>
    <w:rsid w:val="00EE7B05"/>
    <w:rsid w:val="00EF0FCE"/>
    <w:rsid w:val="00EF2DC0"/>
    <w:rsid w:val="00EF50FC"/>
    <w:rsid w:val="00EF5786"/>
    <w:rsid w:val="00EF5AF0"/>
    <w:rsid w:val="00F00445"/>
    <w:rsid w:val="00F00BFB"/>
    <w:rsid w:val="00F015C5"/>
    <w:rsid w:val="00F01675"/>
    <w:rsid w:val="00F01E5D"/>
    <w:rsid w:val="00F02083"/>
    <w:rsid w:val="00F02ACB"/>
    <w:rsid w:val="00F03BA3"/>
    <w:rsid w:val="00F040EB"/>
    <w:rsid w:val="00F04302"/>
    <w:rsid w:val="00F06F17"/>
    <w:rsid w:val="00F10711"/>
    <w:rsid w:val="00F10E09"/>
    <w:rsid w:val="00F11D68"/>
    <w:rsid w:val="00F11FD6"/>
    <w:rsid w:val="00F125A4"/>
    <w:rsid w:val="00F149E0"/>
    <w:rsid w:val="00F15E42"/>
    <w:rsid w:val="00F17F41"/>
    <w:rsid w:val="00F21F39"/>
    <w:rsid w:val="00F226DC"/>
    <w:rsid w:val="00F22DB3"/>
    <w:rsid w:val="00F23472"/>
    <w:rsid w:val="00F237CB"/>
    <w:rsid w:val="00F24769"/>
    <w:rsid w:val="00F255D2"/>
    <w:rsid w:val="00F27FC7"/>
    <w:rsid w:val="00F3084E"/>
    <w:rsid w:val="00F3096F"/>
    <w:rsid w:val="00F31D25"/>
    <w:rsid w:val="00F36EAC"/>
    <w:rsid w:val="00F371D3"/>
    <w:rsid w:val="00F4261C"/>
    <w:rsid w:val="00F429CB"/>
    <w:rsid w:val="00F44701"/>
    <w:rsid w:val="00F451D2"/>
    <w:rsid w:val="00F4539A"/>
    <w:rsid w:val="00F4768A"/>
    <w:rsid w:val="00F47A17"/>
    <w:rsid w:val="00F47D9A"/>
    <w:rsid w:val="00F506A9"/>
    <w:rsid w:val="00F50F1C"/>
    <w:rsid w:val="00F51A0D"/>
    <w:rsid w:val="00F525FA"/>
    <w:rsid w:val="00F5418F"/>
    <w:rsid w:val="00F55751"/>
    <w:rsid w:val="00F56D10"/>
    <w:rsid w:val="00F63A70"/>
    <w:rsid w:val="00F65722"/>
    <w:rsid w:val="00F661AC"/>
    <w:rsid w:val="00F66C2B"/>
    <w:rsid w:val="00F6712F"/>
    <w:rsid w:val="00F709A6"/>
    <w:rsid w:val="00F711D4"/>
    <w:rsid w:val="00F71704"/>
    <w:rsid w:val="00F72849"/>
    <w:rsid w:val="00F72D42"/>
    <w:rsid w:val="00F72E85"/>
    <w:rsid w:val="00F73EBB"/>
    <w:rsid w:val="00F744A7"/>
    <w:rsid w:val="00F750B2"/>
    <w:rsid w:val="00F75487"/>
    <w:rsid w:val="00F802AA"/>
    <w:rsid w:val="00F826C5"/>
    <w:rsid w:val="00F82BCD"/>
    <w:rsid w:val="00F84C7F"/>
    <w:rsid w:val="00F85F1D"/>
    <w:rsid w:val="00F8646E"/>
    <w:rsid w:val="00F86CBE"/>
    <w:rsid w:val="00F919C3"/>
    <w:rsid w:val="00F9301F"/>
    <w:rsid w:val="00F94721"/>
    <w:rsid w:val="00F947BE"/>
    <w:rsid w:val="00F96441"/>
    <w:rsid w:val="00FA0A01"/>
    <w:rsid w:val="00FA177C"/>
    <w:rsid w:val="00FA1B4D"/>
    <w:rsid w:val="00FA6960"/>
    <w:rsid w:val="00FA6C8B"/>
    <w:rsid w:val="00FA7804"/>
    <w:rsid w:val="00FA7FBC"/>
    <w:rsid w:val="00FB09F3"/>
    <w:rsid w:val="00FB1A03"/>
    <w:rsid w:val="00FB2001"/>
    <w:rsid w:val="00FB2C56"/>
    <w:rsid w:val="00FB4A42"/>
    <w:rsid w:val="00FB53FA"/>
    <w:rsid w:val="00FB6539"/>
    <w:rsid w:val="00FB6D1F"/>
    <w:rsid w:val="00FD48A6"/>
    <w:rsid w:val="00FD5183"/>
    <w:rsid w:val="00FD6501"/>
    <w:rsid w:val="00FD769E"/>
    <w:rsid w:val="00FE0DA6"/>
    <w:rsid w:val="00FE261C"/>
    <w:rsid w:val="00FE38E9"/>
    <w:rsid w:val="00FE3F36"/>
    <w:rsid w:val="00FE42B2"/>
    <w:rsid w:val="00FE49BD"/>
    <w:rsid w:val="00FE592D"/>
    <w:rsid w:val="00FE6FC3"/>
    <w:rsid w:val="00FF033D"/>
    <w:rsid w:val="00FF0468"/>
    <w:rsid w:val="00FF0D6E"/>
    <w:rsid w:val="00FF17EC"/>
    <w:rsid w:val="00FF2497"/>
    <w:rsid w:val="00FF36D8"/>
    <w:rsid w:val="00FF3DCD"/>
    <w:rsid w:val="00FF3ED1"/>
    <w:rsid w:val="00FF496C"/>
    <w:rsid w:val="00FF4CD9"/>
    <w:rsid w:val="00FF73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A6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07127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071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E0712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07127"/>
    <w:rPr>
      <w:rFonts w:eastAsia="Times New Roman"/>
      <w:sz w:val="28"/>
      <w:szCs w:val="20"/>
      <w:lang w:eastAsia="ru-RU"/>
    </w:rPr>
  </w:style>
  <w:style w:type="paragraph" w:styleId="a4">
    <w:name w:val="Body Text"/>
    <w:basedOn w:val="a"/>
    <w:link w:val="a5"/>
    <w:rsid w:val="00E07127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E07127"/>
    <w:rPr>
      <w:rFonts w:eastAsia="Times New Roman"/>
      <w:sz w:val="28"/>
      <w:szCs w:val="20"/>
      <w:lang w:eastAsia="ru-RU"/>
    </w:rPr>
  </w:style>
  <w:style w:type="paragraph" w:customStyle="1" w:styleId="ConsPlusTitle">
    <w:name w:val="ConsPlusTitle"/>
    <w:rsid w:val="00E0712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65B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5B1E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9F704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5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arant.ru/hotlaw/chita/268895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arant.ru/hotlaw/chita/268895/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20F8A-1F00-49F9-9D40-30D7D8907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4058</TotalTime>
  <Pages>12</Pages>
  <Words>2026</Words>
  <Characters>11554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Admin</cp:lastModifiedBy>
  <cp:revision>225</cp:revision>
  <cp:lastPrinted>2019-12-27T00:49:00Z</cp:lastPrinted>
  <dcterms:created xsi:type="dcterms:W3CDTF">2012-07-22T23:26:00Z</dcterms:created>
  <dcterms:modified xsi:type="dcterms:W3CDTF">2019-12-26T23:51:00Z</dcterms:modified>
</cp:coreProperties>
</file>