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8B69E8">
      <w:pPr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7D6787" w:rsidRDefault="00D44247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06 мая</w:t>
      </w:r>
      <w:r w:rsidR="008B69E8">
        <w:rPr>
          <w:color w:val="000000" w:themeColor="text1"/>
          <w:sz w:val="26"/>
          <w:szCs w:val="26"/>
        </w:rPr>
        <w:t xml:space="preserve"> </w:t>
      </w:r>
      <w:r w:rsidR="009748EF">
        <w:rPr>
          <w:color w:val="000000" w:themeColor="text1"/>
          <w:sz w:val="26"/>
          <w:szCs w:val="26"/>
        </w:rPr>
        <w:t>2019</w:t>
      </w:r>
      <w:r w:rsidR="00604FFA" w:rsidRPr="007D6787">
        <w:rPr>
          <w:color w:val="000000" w:themeColor="text1"/>
          <w:sz w:val="26"/>
          <w:szCs w:val="26"/>
        </w:rPr>
        <w:t xml:space="preserve"> года           </w:t>
      </w:r>
      <w:r w:rsidR="008B69E8">
        <w:rPr>
          <w:color w:val="000000" w:themeColor="text1"/>
          <w:sz w:val="26"/>
          <w:szCs w:val="26"/>
        </w:rPr>
        <w:t xml:space="preserve">                  </w:t>
      </w:r>
      <w:r w:rsidR="00604FFA" w:rsidRPr="007D6787">
        <w:rPr>
          <w:color w:val="000000" w:themeColor="text1"/>
          <w:sz w:val="26"/>
          <w:szCs w:val="26"/>
        </w:rPr>
        <w:t xml:space="preserve">  </w:t>
      </w:r>
      <w:r w:rsidR="008B69E8">
        <w:rPr>
          <w:color w:val="000000" w:themeColor="text1"/>
          <w:sz w:val="26"/>
          <w:szCs w:val="26"/>
        </w:rPr>
        <w:t xml:space="preserve">   </w:t>
      </w:r>
      <w:r w:rsidR="00604FFA" w:rsidRPr="007D6787">
        <w:rPr>
          <w:color w:val="000000" w:themeColor="text1"/>
          <w:sz w:val="26"/>
          <w:szCs w:val="26"/>
        </w:rPr>
        <w:t xml:space="preserve">с. </w:t>
      </w:r>
      <w:proofErr w:type="gramStart"/>
      <w:r w:rsidR="00604FFA" w:rsidRPr="007D6787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D6787">
        <w:rPr>
          <w:color w:val="000000" w:themeColor="text1"/>
          <w:sz w:val="26"/>
          <w:szCs w:val="26"/>
        </w:rPr>
        <w:t xml:space="preserve">            </w:t>
      </w:r>
      <w:r w:rsidR="008B69E8">
        <w:rPr>
          <w:color w:val="000000" w:themeColor="text1"/>
          <w:sz w:val="26"/>
          <w:szCs w:val="26"/>
        </w:rPr>
        <w:t xml:space="preserve">                                                  </w:t>
      </w:r>
      <w:r w:rsidR="000B4001" w:rsidRPr="007D6787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>39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9C781F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  <w:proofErr w:type="gramEnd"/>
    </w:p>
    <w:p w:rsidR="00604FFA" w:rsidRPr="00604FFA" w:rsidRDefault="00604FFA" w:rsidP="00F826C5">
      <w:pPr>
        <w:pStyle w:val="a3"/>
      </w:pPr>
    </w:p>
    <w:p w:rsidR="00604FFA" w:rsidRPr="00604FFA" w:rsidRDefault="00604FFA" w:rsidP="00137E5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275A26">
      <w:pPr>
        <w:spacing w:line="360" w:lineRule="auto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275A26">
      <w:pPr>
        <w:spacing w:line="360" w:lineRule="auto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D02648">
        <w:rPr>
          <w:sz w:val="26"/>
          <w:szCs w:val="26"/>
        </w:rPr>
        <w:t>34983</w:t>
      </w:r>
      <w:r w:rsidR="00D814DD">
        <w:rPr>
          <w:sz w:val="26"/>
          <w:szCs w:val="26"/>
        </w:rPr>
        <w:t>,5</w:t>
      </w:r>
      <w:r w:rsidR="001427C3">
        <w:rPr>
          <w:sz w:val="26"/>
          <w:szCs w:val="26"/>
        </w:rPr>
        <w:t>6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437756" w:rsidRDefault="00437756" w:rsidP="004377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880,3 тыс. рублей:</w:t>
      </w:r>
    </w:p>
    <w:p w:rsidR="00437756" w:rsidRDefault="00437756" w:rsidP="004377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880,3 тыс. рублей;</w:t>
      </w:r>
    </w:p>
    <w:p w:rsidR="00437756" w:rsidRDefault="00437756" w:rsidP="004377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4377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43775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краевой бюджет: 120,0 тыс. рублей:</w:t>
      </w:r>
    </w:p>
    <w:p w:rsidR="00437756" w:rsidRDefault="00437756" w:rsidP="004377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120,0 тыс. рублей;</w:t>
      </w:r>
    </w:p>
    <w:p w:rsidR="00437756" w:rsidRDefault="00437756" w:rsidP="004377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4377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275A26">
      <w:pPr>
        <w:spacing w:line="360" w:lineRule="auto"/>
        <w:ind w:left="-284" w:firstLine="992"/>
        <w:jc w:val="both"/>
        <w:rPr>
          <w:color w:val="000000"/>
          <w:sz w:val="26"/>
          <w:szCs w:val="26"/>
        </w:rPr>
      </w:pPr>
    </w:p>
    <w:p w:rsidR="00111C5E" w:rsidRDefault="00111C5E" w:rsidP="00FF4CD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местный бюджет: </w:t>
      </w:r>
      <w:r w:rsidR="00D814DD">
        <w:rPr>
          <w:sz w:val="26"/>
          <w:szCs w:val="26"/>
        </w:rPr>
        <w:t>33983,2</w:t>
      </w:r>
      <w:r w:rsidR="001427C3">
        <w:rPr>
          <w:sz w:val="26"/>
          <w:szCs w:val="26"/>
        </w:rPr>
        <w:t>6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2019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4F21E9">
        <w:rPr>
          <w:rFonts w:eastAsia="Calibri"/>
          <w:color w:val="000000"/>
          <w:sz w:val="26"/>
          <w:szCs w:val="26"/>
          <w:lang w:eastAsia="en-US"/>
        </w:rPr>
        <w:t xml:space="preserve"> 14792,8</w:t>
      </w:r>
      <w:r w:rsidR="001427C3">
        <w:rPr>
          <w:rFonts w:eastAsia="Calibri"/>
          <w:color w:val="000000"/>
          <w:sz w:val="26"/>
          <w:szCs w:val="26"/>
          <w:lang w:eastAsia="en-US"/>
        </w:rPr>
        <w:t>6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F826C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 8854,5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63A70" w:rsidRDefault="00F63A70" w:rsidP="00FD76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Pr="00412735">
        <w:rPr>
          <w:color w:val="000000"/>
          <w:sz w:val="26"/>
          <w:szCs w:val="26"/>
        </w:rPr>
        <w:t xml:space="preserve"> В паспорте Программы в строке «</w:t>
      </w:r>
      <w:r>
        <w:rPr>
          <w:color w:val="000000"/>
          <w:sz w:val="26"/>
          <w:szCs w:val="26"/>
        </w:rPr>
        <w:t>Ожидаемые результаты реализации программы</w:t>
      </w:r>
      <w:r w:rsidRPr="00412735">
        <w:rPr>
          <w:color w:val="000000"/>
          <w:sz w:val="26"/>
          <w:szCs w:val="26"/>
        </w:rPr>
        <w:t>» после слов «Ожидаемые результаты реализации программы</w:t>
      </w:r>
      <w:proofErr w:type="gramStart"/>
      <w:r w:rsidRPr="00412735">
        <w:rPr>
          <w:color w:val="000000"/>
          <w:sz w:val="26"/>
          <w:szCs w:val="26"/>
        </w:rPr>
        <w:t>:»</w:t>
      </w:r>
      <w:proofErr w:type="gramEnd"/>
      <w:r>
        <w:rPr>
          <w:color w:val="000000"/>
          <w:sz w:val="26"/>
          <w:szCs w:val="26"/>
        </w:rPr>
        <w:t xml:space="preserve">п. 1 </w:t>
      </w:r>
      <w:r w:rsidRPr="00412735">
        <w:rPr>
          <w:color w:val="000000"/>
          <w:sz w:val="26"/>
          <w:szCs w:val="26"/>
        </w:rPr>
        <w:t xml:space="preserve">изложить </w:t>
      </w:r>
      <w:r>
        <w:rPr>
          <w:color w:val="000000"/>
          <w:sz w:val="26"/>
          <w:szCs w:val="26"/>
        </w:rPr>
        <w:t xml:space="preserve">в новой </w:t>
      </w:r>
      <w:r w:rsidRPr="00412735">
        <w:rPr>
          <w:color w:val="000000"/>
          <w:sz w:val="26"/>
          <w:szCs w:val="26"/>
        </w:rPr>
        <w:t xml:space="preserve"> редакции:</w:t>
      </w:r>
      <w:r w:rsidR="00AC7B0A">
        <w:rPr>
          <w:color w:val="000000"/>
          <w:sz w:val="26"/>
          <w:szCs w:val="26"/>
        </w:rPr>
        <w:t xml:space="preserve"> «1</w:t>
      </w:r>
      <w:r>
        <w:rPr>
          <w:color w:val="000000"/>
          <w:sz w:val="26"/>
          <w:szCs w:val="26"/>
        </w:rPr>
        <w:t xml:space="preserve">. </w:t>
      </w:r>
      <w:r w:rsidRPr="00DE4CE8">
        <w:rPr>
          <w:color w:val="000000"/>
          <w:sz w:val="26"/>
          <w:szCs w:val="26"/>
        </w:rPr>
        <w:t xml:space="preserve">увеличение </w:t>
      </w:r>
      <w:r>
        <w:rPr>
          <w:color w:val="000000"/>
          <w:sz w:val="26"/>
          <w:szCs w:val="26"/>
        </w:rPr>
        <w:t xml:space="preserve">среднегодовой заработной платы работников учреждения культуры Спасского сельского поселения </w:t>
      </w:r>
      <w:r w:rsidRPr="00CB51F3">
        <w:rPr>
          <w:color w:val="000000" w:themeColor="text1"/>
          <w:sz w:val="26"/>
          <w:szCs w:val="26"/>
        </w:rPr>
        <w:t xml:space="preserve">на </w:t>
      </w:r>
      <w:r w:rsidR="00F31D25" w:rsidRPr="00041312">
        <w:rPr>
          <w:color w:val="000000" w:themeColor="text1"/>
          <w:sz w:val="26"/>
          <w:szCs w:val="26"/>
        </w:rPr>
        <w:t>46,8</w:t>
      </w:r>
      <w:r w:rsidR="00F31D25">
        <w:rPr>
          <w:color w:val="000000" w:themeColor="text1"/>
          <w:sz w:val="26"/>
          <w:szCs w:val="26"/>
        </w:rPr>
        <w:t xml:space="preserve"> процентов</w:t>
      </w:r>
      <w:r w:rsidRPr="00CB51F3">
        <w:rPr>
          <w:color w:val="000000" w:themeColor="text1"/>
          <w:sz w:val="26"/>
          <w:szCs w:val="26"/>
        </w:rPr>
        <w:t>;</w:t>
      </w:r>
      <w:r w:rsidR="00F04302" w:rsidRPr="00CB51F3">
        <w:rPr>
          <w:color w:val="000000" w:themeColor="text1"/>
          <w:sz w:val="26"/>
          <w:szCs w:val="26"/>
        </w:rPr>
        <w:t>»</w:t>
      </w:r>
      <w:r w:rsidR="00CB51F3">
        <w:rPr>
          <w:color w:val="000000" w:themeColor="text1"/>
          <w:sz w:val="26"/>
          <w:szCs w:val="26"/>
        </w:rPr>
        <w:t>.</w:t>
      </w:r>
    </w:p>
    <w:p w:rsidR="00102470" w:rsidRPr="00093CB0" w:rsidRDefault="009C6F79" w:rsidP="00093CB0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r w:rsidR="008B69E8">
        <w:rPr>
          <w:sz w:val="26"/>
          <w:szCs w:val="26"/>
        </w:rPr>
        <w:t xml:space="preserve"> </w:t>
      </w:r>
      <w:r w:rsidR="00AC7B0A" w:rsidRPr="00213038">
        <w:rPr>
          <w:sz w:val="26"/>
          <w:szCs w:val="26"/>
        </w:rPr>
        <w:t xml:space="preserve">В паспорте программы в п. «1.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AC7B0A"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</w:t>
      </w:r>
      <w:r w:rsidR="00F31D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го сельского поселения составит </w:t>
      </w:r>
      <w:r w:rsidR="0004131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42,3 </w:t>
      </w:r>
      <w:r w:rsidR="00CB51F3" w:rsidRPr="00CB51F3">
        <w:rPr>
          <w:color w:val="000000" w:themeColor="text1"/>
          <w:sz w:val="26"/>
          <w:szCs w:val="26"/>
        </w:rPr>
        <w:t>процента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>тношению к заработной плате 2017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года».</w:t>
      </w:r>
    </w:p>
    <w:p w:rsidR="00F63A70" w:rsidRDefault="009C6F79" w:rsidP="00102470">
      <w:pPr>
        <w:spacing w:line="360" w:lineRule="auto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proofErr w:type="gramStart"/>
      <w:r w:rsidR="00F63A70">
        <w:rPr>
          <w:sz w:val="26"/>
          <w:szCs w:val="26"/>
        </w:rPr>
        <w:t xml:space="preserve"> В</w:t>
      </w:r>
      <w:proofErr w:type="gramEnd"/>
      <w:r w:rsidR="00F63A70">
        <w:rPr>
          <w:sz w:val="26"/>
          <w:szCs w:val="26"/>
        </w:rPr>
        <w:t xml:space="preserve"> паспорте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» абзац 4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102470" w:rsidRPr="00102470" w:rsidRDefault="00102470" w:rsidP="00102470">
      <w:pPr>
        <w:spacing w:line="36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за период д</w:t>
      </w:r>
      <w:r w:rsidR="00F947BE">
        <w:rPr>
          <w:rFonts w:eastAsia="Calibri"/>
          <w:bCs/>
          <w:color w:val="000000" w:themeColor="text1"/>
          <w:sz w:val="26"/>
          <w:szCs w:val="26"/>
          <w:lang w:eastAsia="en-US"/>
        </w:rPr>
        <w:t>ействия пр</w:t>
      </w:r>
      <w:r w:rsidR="00041312">
        <w:rPr>
          <w:rFonts w:eastAsia="Calibri"/>
          <w:bCs/>
          <w:color w:val="000000" w:themeColor="text1"/>
          <w:sz w:val="26"/>
          <w:szCs w:val="26"/>
          <w:lang w:eastAsia="en-US"/>
        </w:rPr>
        <w:t>ограммы составит 142,3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процентов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:rsidR="00E64EE1" w:rsidRDefault="009C6F79" w:rsidP="00EF57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proofErr w:type="gramStart"/>
      <w:r w:rsidR="008B69E8">
        <w:rPr>
          <w:rFonts w:eastAsia="Calibri"/>
          <w:sz w:val="26"/>
          <w:szCs w:val="26"/>
          <w:lang w:eastAsia="en-US"/>
        </w:rPr>
        <w:t xml:space="preserve"> </w:t>
      </w:r>
      <w:r w:rsidR="00EF5786">
        <w:rPr>
          <w:sz w:val="26"/>
          <w:szCs w:val="26"/>
        </w:rPr>
        <w:t>В</w:t>
      </w:r>
      <w:proofErr w:type="gramEnd"/>
      <w:r w:rsidR="00EF5786">
        <w:rPr>
          <w:sz w:val="26"/>
          <w:szCs w:val="26"/>
        </w:rPr>
        <w:t xml:space="preserve"> паспорте Программы в п. 6 «</w:t>
      </w:r>
      <w:r w:rsidR="00EF5786">
        <w:rPr>
          <w:rFonts w:eastAsia="Calibri"/>
          <w:sz w:val="26"/>
          <w:szCs w:val="26"/>
          <w:lang w:eastAsia="en-US"/>
        </w:rPr>
        <w:t xml:space="preserve">Ресурсное обеспечение реализации  Программы» абзац 1, 2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D814DD">
        <w:rPr>
          <w:sz w:val="26"/>
          <w:szCs w:val="26"/>
        </w:rPr>
        <w:t>33983,2</w:t>
      </w:r>
      <w:r w:rsidR="001E3458">
        <w:rPr>
          <w:sz w:val="26"/>
          <w:szCs w:val="26"/>
        </w:rPr>
        <w:t>6</w:t>
      </w:r>
      <w:r w:rsidR="008B69E8">
        <w:rPr>
          <w:sz w:val="26"/>
          <w:szCs w:val="26"/>
        </w:rPr>
        <w:t xml:space="preserve"> 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F947BE" w:rsidRDefault="00F947BE" w:rsidP="00F947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947BE" w:rsidRDefault="00F947BE" w:rsidP="00F947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2019 год – </w:t>
      </w:r>
      <w:r w:rsidR="004F21E9">
        <w:rPr>
          <w:rFonts w:eastAsia="Calibri"/>
          <w:color w:val="000000"/>
          <w:sz w:val="26"/>
          <w:szCs w:val="26"/>
          <w:lang w:eastAsia="en-US"/>
        </w:rPr>
        <w:t>14792,8</w:t>
      </w:r>
      <w:r w:rsidR="001E3458">
        <w:rPr>
          <w:rFonts w:eastAsia="Calibri"/>
          <w:color w:val="000000"/>
          <w:sz w:val="26"/>
          <w:szCs w:val="26"/>
          <w:lang w:eastAsia="en-US"/>
        </w:rPr>
        <w:t>6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0425D5" w:rsidRDefault="00F947BE" w:rsidP="00F947B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 8854,5 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F947BE" w:rsidRDefault="000425D5" w:rsidP="00EF578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425D5">
        <w:rPr>
          <w:rFonts w:eastAsia="Calibri"/>
          <w:sz w:val="26"/>
          <w:szCs w:val="26"/>
          <w:lang w:eastAsia="en-US"/>
        </w:rPr>
        <w:t xml:space="preserve">Информация о ресурсном обеспечении  Программы за счет средств  бюджета Спасского сельского поселения приведены в приложении № </w:t>
      </w:r>
      <w:r w:rsidR="006B5BFB">
        <w:rPr>
          <w:rFonts w:eastAsia="Calibri"/>
          <w:sz w:val="26"/>
          <w:szCs w:val="26"/>
          <w:lang w:eastAsia="en-US"/>
        </w:rPr>
        <w:t xml:space="preserve">№ </w:t>
      </w:r>
      <w:r w:rsidRPr="000425D5">
        <w:rPr>
          <w:rFonts w:eastAsia="Calibri"/>
          <w:sz w:val="26"/>
          <w:szCs w:val="26"/>
          <w:lang w:eastAsia="en-US"/>
        </w:rPr>
        <w:t>3</w:t>
      </w:r>
      <w:r w:rsidR="006B5BFB">
        <w:rPr>
          <w:rFonts w:eastAsia="Calibri"/>
          <w:sz w:val="26"/>
          <w:szCs w:val="26"/>
          <w:lang w:eastAsia="en-US"/>
        </w:rPr>
        <w:t xml:space="preserve">, </w:t>
      </w:r>
      <w:r w:rsidR="002F2532">
        <w:rPr>
          <w:rFonts w:eastAsia="Calibri"/>
          <w:sz w:val="26"/>
          <w:szCs w:val="26"/>
          <w:lang w:eastAsia="en-US"/>
        </w:rPr>
        <w:t>5</w:t>
      </w:r>
      <w:r w:rsidR="00EF5786">
        <w:rPr>
          <w:rFonts w:eastAsia="Calibri"/>
          <w:sz w:val="26"/>
          <w:szCs w:val="26"/>
          <w:lang w:eastAsia="en-US"/>
        </w:rPr>
        <w:t xml:space="preserve"> к  Программе</w:t>
      </w:r>
      <w:proofErr w:type="gramStart"/>
      <w:r w:rsidR="00EF5786">
        <w:rPr>
          <w:rFonts w:eastAsia="Calibri"/>
          <w:sz w:val="26"/>
          <w:szCs w:val="26"/>
          <w:lang w:eastAsia="en-US"/>
        </w:rPr>
        <w:t>.</w:t>
      </w:r>
      <w:r w:rsidR="00F947BE"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9C6F79" w:rsidP="00E64EE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1.6</w:t>
      </w:r>
      <w:r w:rsidR="008B69E8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 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EF5786" w:rsidRPr="001A07AA" w:rsidRDefault="00EF5786" w:rsidP="00E64EE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</w:t>
      </w:r>
      <w:r w:rsidR="008B69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</w:t>
      </w:r>
      <w:r w:rsidRPr="00FA6A6E">
        <w:rPr>
          <w:color w:val="000000"/>
          <w:sz w:val="26"/>
          <w:szCs w:val="26"/>
        </w:rPr>
        <w:t>униципал</w:t>
      </w:r>
      <w:r>
        <w:rPr>
          <w:color w:val="000000"/>
          <w:sz w:val="26"/>
          <w:szCs w:val="26"/>
        </w:rPr>
        <w:t>ьную программу</w:t>
      </w:r>
      <w:r w:rsidRPr="00FA6A6E">
        <w:rPr>
          <w:color w:val="000000"/>
          <w:sz w:val="26"/>
          <w:szCs w:val="26"/>
        </w:rPr>
        <w:t xml:space="preserve"> «Сохранение и развитие культуры Спасского сельско</w:t>
      </w:r>
      <w:r>
        <w:rPr>
          <w:color w:val="000000"/>
          <w:sz w:val="26"/>
          <w:szCs w:val="26"/>
        </w:rPr>
        <w:t>го поселения» на 2018 – 2020 годы</w:t>
      </w:r>
      <w:r w:rsidRPr="00FA6A6E">
        <w:rPr>
          <w:color w:val="000000"/>
          <w:sz w:val="26"/>
          <w:szCs w:val="26"/>
        </w:rPr>
        <w:t>, утвержденн</w:t>
      </w:r>
      <w:r>
        <w:rPr>
          <w:color w:val="000000"/>
          <w:sz w:val="26"/>
          <w:szCs w:val="26"/>
        </w:rPr>
        <w:t>ую</w:t>
      </w:r>
      <w:r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Pr="0077436C">
        <w:rPr>
          <w:color w:val="000000"/>
          <w:sz w:val="26"/>
          <w:szCs w:val="26"/>
        </w:rPr>
        <w:t>31 августа 2016 года № 219</w:t>
      </w:r>
      <w:r w:rsidR="003675E1">
        <w:rPr>
          <w:color w:val="000000"/>
          <w:sz w:val="26"/>
          <w:szCs w:val="26"/>
        </w:rPr>
        <w:t xml:space="preserve"> дополнить приложением № 4 к настоящему постановлению.</w:t>
      </w:r>
    </w:p>
    <w:p w:rsidR="00604FFA" w:rsidRP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lastRenderedPageBreak/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F826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5EA2" w:rsidRDefault="003E5EA2" w:rsidP="00F826C5">
      <w:pPr>
        <w:spacing w:line="360" w:lineRule="auto"/>
        <w:ind w:firstLine="709"/>
        <w:jc w:val="both"/>
        <w:rPr>
          <w:sz w:val="26"/>
          <w:szCs w:val="26"/>
        </w:rPr>
      </w:pPr>
    </w:p>
    <w:p w:rsidR="003E5EA2" w:rsidRDefault="003E5EA2" w:rsidP="00F826C5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F947BE" w:rsidP="009C781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4FFA" w:rsidRPr="00604FFA">
        <w:rPr>
          <w:sz w:val="26"/>
          <w:szCs w:val="26"/>
        </w:rPr>
        <w:t xml:space="preserve"> администрации </w:t>
      </w: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 </w:t>
      </w:r>
      <w:r w:rsidR="00F947BE">
        <w:rPr>
          <w:sz w:val="26"/>
          <w:szCs w:val="26"/>
        </w:rPr>
        <w:t xml:space="preserve">                </w:t>
      </w:r>
      <w:r w:rsidR="008B69E8">
        <w:rPr>
          <w:sz w:val="26"/>
          <w:szCs w:val="26"/>
        </w:rPr>
        <w:t xml:space="preserve">                                                  </w:t>
      </w:r>
      <w:r w:rsidR="00F947BE">
        <w:rPr>
          <w:sz w:val="26"/>
          <w:szCs w:val="26"/>
        </w:rPr>
        <w:t xml:space="preserve">А.В. </w:t>
      </w:r>
      <w:proofErr w:type="spellStart"/>
      <w:r w:rsidR="00F947BE">
        <w:rPr>
          <w:sz w:val="26"/>
          <w:szCs w:val="26"/>
        </w:rPr>
        <w:t>Деркач</w:t>
      </w:r>
      <w:proofErr w:type="spellEnd"/>
    </w:p>
    <w:p w:rsidR="00E07127" w:rsidRPr="00E07127" w:rsidRDefault="00E07127" w:rsidP="003D491D">
      <w:pPr>
        <w:ind w:left="-284"/>
        <w:jc w:val="center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9C6F79">
          <w:pgSz w:w="11906" w:h="16838"/>
          <w:pgMar w:top="426" w:right="707" w:bottom="0" w:left="1134" w:header="708" w:footer="708" w:gutter="0"/>
          <w:cols w:space="708"/>
          <w:docGrid w:linePitch="360"/>
        </w:sect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Default="00D44247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</w:rPr>
        <w:t>от 06 мая</w:t>
      </w:r>
      <w:r>
        <w:rPr>
          <w:color w:val="000000" w:themeColor="text1"/>
          <w:sz w:val="26"/>
          <w:szCs w:val="26"/>
        </w:rPr>
        <w:t xml:space="preserve"> 2019 года № 39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 показателях (индикаторах) программы Спасского сельского поселения</w:t>
      </w:r>
    </w:p>
    <w:p w:rsidR="00FD769E" w:rsidRDefault="00FD769E" w:rsidP="00FD769E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поселения» на 2018 – 2020 годы</w:t>
      </w:r>
    </w:p>
    <w:p w:rsidR="00FD769E" w:rsidRDefault="00FD769E" w:rsidP="00FD769E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7"/>
        <w:gridCol w:w="7992"/>
        <w:gridCol w:w="1720"/>
        <w:gridCol w:w="1096"/>
        <w:gridCol w:w="1198"/>
        <w:gridCol w:w="1198"/>
        <w:gridCol w:w="1198"/>
      </w:tblGrid>
      <w:tr w:rsidR="00FD769E" w:rsidTr="00FD769E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Значения показателей</w:t>
            </w:r>
          </w:p>
        </w:tc>
      </w:tr>
      <w:tr w:rsidR="00FD769E" w:rsidTr="00FD76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2020</w:t>
            </w:r>
          </w:p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год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Программа Спасского сельского поселения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A91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91487">
              <w:rPr>
                <w:sz w:val="26"/>
                <w:szCs w:val="26"/>
                <w:lang w:eastAsia="en-US"/>
              </w:rPr>
              <w:t>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91487">
              <w:rPr>
                <w:sz w:val="26"/>
                <w:szCs w:val="26"/>
                <w:lang w:eastAsia="en-US"/>
              </w:rPr>
              <w:t>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FD769E" w:rsidTr="00BE2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BE239A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32716,11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F947BE" w:rsidRDefault="004838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33942,78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F947BE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47BE">
              <w:rPr>
                <w:sz w:val="26"/>
                <w:szCs w:val="26"/>
                <w:lang w:eastAsia="en-US"/>
              </w:rPr>
              <w:t>31704,72</w:t>
            </w:r>
          </w:p>
        </w:tc>
      </w:tr>
      <w:tr w:rsidR="00FD769E" w:rsidTr="00F947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D769E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</w:t>
            </w:r>
            <w:r w:rsidR="00F947BE">
              <w:rPr>
                <w:rFonts w:eastAsia="Calibri"/>
                <w:sz w:val="26"/>
                <w:szCs w:val="26"/>
                <w:lang w:eastAsia="en-US"/>
              </w:rPr>
              <w:t xml:space="preserve">од </w:t>
            </w:r>
            <w:r w:rsidR="0048382A">
              <w:rPr>
                <w:rFonts w:eastAsia="Calibri"/>
                <w:sz w:val="26"/>
                <w:szCs w:val="26"/>
                <w:lang w:eastAsia="en-US"/>
              </w:rPr>
              <w:t>действия программы составит 48,6</w:t>
            </w:r>
            <w:r w:rsidR="00A91487">
              <w:rPr>
                <w:rFonts w:eastAsia="Calibri"/>
                <w:sz w:val="26"/>
                <w:szCs w:val="26"/>
                <w:lang w:eastAsia="en-US"/>
              </w:rPr>
              <w:t xml:space="preserve"> процентов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146,9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4838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92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142,4</w:t>
            </w:r>
          </w:p>
        </w:tc>
      </w:tr>
      <w:tr w:rsidR="00FD769E" w:rsidTr="00FD769E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</w:tr>
      <w:tr w:rsidR="00FD769E" w:rsidTr="00FD769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606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609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Отдельные мероприятия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after="105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Финансовое обеспечение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FD769E" w:rsidRDefault="00FD769E">
            <w:pPr>
              <w:spacing w:after="10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FD769E" w:rsidRDefault="00FD769E" w:rsidP="00FD769E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7115" w:rsidRDefault="00EC7115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BE239A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Pr="00E54C21" w:rsidRDefault="00D44247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>от 06 мая</w:t>
      </w:r>
      <w:r>
        <w:rPr>
          <w:color w:val="000000" w:themeColor="text1"/>
          <w:sz w:val="26"/>
          <w:szCs w:val="26"/>
        </w:rPr>
        <w:t xml:space="preserve"> 2019 года № 39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  <w:r w:rsidRPr="00766C8B">
        <w:rPr>
          <w:b/>
          <w:sz w:val="26"/>
          <w:szCs w:val="26"/>
        </w:rPr>
        <w:t xml:space="preserve">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871"/>
        <w:gridCol w:w="3666"/>
        <w:gridCol w:w="1290"/>
        <w:gridCol w:w="1425"/>
        <w:gridCol w:w="1560"/>
        <w:gridCol w:w="1630"/>
      </w:tblGrid>
      <w:tr w:rsidR="00040E62" w:rsidRPr="00FA6A6E" w:rsidTr="00A91487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366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A91487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D2758D" w:rsidTr="00A91487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2758D" w:rsidRDefault="00040E62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2758D" w:rsidRDefault="00040E62" w:rsidP="005F18F6">
            <w:pPr>
              <w:spacing w:after="105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Финансовое обеспе</w:t>
            </w:r>
            <w:r w:rsidR="005F18F6" w:rsidRPr="00D2758D">
              <w:rPr>
                <w:color w:val="000000"/>
                <w:sz w:val="24"/>
                <w:szCs w:val="24"/>
              </w:rPr>
              <w:t>чение орг</w:t>
            </w:r>
            <w:r w:rsidR="00CB5C06" w:rsidRPr="00D2758D">
              <w:rPr>
                <w:color w:val="000000"/>
                <w:sz w:val="24"/>
                <w:szCs w:val="24"/>
              </w:rPr>
              <w:t>анизации и проведения культурно–</w:t>
            </w:r>
            <w:r w:rsidR="005F18F6" w:rsidRPr="00D2758D">
              <w:rPr>
                <w:color w:val="000000"/>
                <w:sz w:val="24"/>
                <w:szCs w:val="24"/>
              </w:rPr>
              <w:t xml:space="preserve">массовых, </w:t>
            </w:r>
            <w:r w:rsidR="00CB5C06" w:rsidRPr="00D2758D">
              <w:rPr>
                <w:color w:val="000000"/>
                <w:sz w:val="24"/>
                <w:szCs w:val="24"/>
              </w:rPr>
              <w:t>культурно-</w:t>
            </w:r>
            <w:r w:rsidRPr="00D2758D">
              <w:rPr>
                <w:color w:val="000000"/>
                <w:sz w:val="24"/>
                <w:szCs w:val="24"/>
              </w:rPr>
              <w:t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2758D" w:rsidRDefault="00040E62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D2758D" w:rsidRDefault="00973CD3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</w:t>
            </w:r>
            <w:r w:rsidR="00040E62" w:rsidRPr="00D275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</w:t>
            </w:r>
            <w:r w:rsidR="00973CD3" w:rsidRPr="00D2758D">
              <w:rPr>
                <w:color w:val="000000"/>
                <w:sz w:val="24"/>
                <w:szCs w:val="24"/>
              </w:rPr>
              <w:t>0</w:t>
            </w:r>
            <w:r w:rsidR="00040E62" w:rsidRPr="00D2758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30</w:t>
            </w:r>
            <w:r w:rsidR="00973CD3" w:rsidRPr="00D275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1487" w:rsidRPr="00D2758D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D2758D" w:rsidRDefault="00A91487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17F41" w:rsidRPr="00D2758D" w:rsidTr="00EC7115">
        <w:trPr>
          <w:trHeight w:val="147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D2758D" w:rsidRDefault="00F17F41" w:rsidP="00EC7115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D2758D" w:rsidRDefault="00F17F41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D2758D" w:rsidRDefault="00F17F41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D2758D" w:rsidRDefault="004A5E56" w:rsidP="00483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D2758D" w:rsidRDefault="001427C3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8594,6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3506,3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D2758D" w:rsidRDefault="004A5E56" w:rsidP="00B77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17095,2</w:t>
            </w:r>
          </w:p>
        </w:tc>
      </w:tr>
      <w:tr w:rsidR="0048382A" w:rsidRPr="00D2758D" w:rsidTr="00EC7115">
        <w:trPr>
          <w:trHeight w:val="539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8382A" w:rsidRPr="00D2758D" w:rsidRDefault="0048382A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8382A" w:rsidRPr="00D2758D" w:rsidRDefault="0048382A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A5E56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1427C3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8594,6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3506,3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A5E56" w:rsidP="00B77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17095,2</w:t>
            </w:r>
          </w:p>
        </w:tc>
      </w:tr>
      <w:tr w:rsidR="0048382A" w:rsidRPr="00D2758D" w:rsidTr="0048382A">
        <w:trPr>
          <w:trHeight w:val="4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201BF9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 xml:space="preserve">Капитальный ремонт </w:t>
            </w:r>
            <w:r>
              <w:rPr>
                <w:color w:val="000000"/>
                <w:sz w:val="24"/>
                <w:szCs w:val="24"/>
              </w:rPr>
              <w:t xml:space="preserve">помещений </w:t>
            </w:r>
            <w:r w:rsidRPr="00D2758D">
              <w:rPr>
                <w:color w:val="000000"/>
                <w:sz w:val="24"/>
                <w:szCs w:val="24"/>
              </w:rPr>
              <w:t>Дома культуры с. Новосельское</w:t>
            </w: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804,8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Default="0048382A" w:rsidP="0048382A">
            <w:pPr>
              <w:jc w:val="center"/>
            </w:pPr>
            <w:r w:rsidRPr="00BB655E">
              <w:rPr>
                <w:color w:val="000000"/>
                <w:sz w:val="24"/>
                <w:szCs w:val="24"/>
              </w:rPr>
              <w:t>804,8</w:t>
            </w:r>
          </w:p>
        </w:tc>
      </w:tr>
      <w:tr w:rsidR="0048382A" w:rsidRPr="00D2758D" w:rsidTr="00EC7115">
        <w:trPr>
          <w:trHeight w:val="622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82A" w:rsidRPr="00D2758D" w:rsidRDefault="0048382A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804,8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Pr="00D2758D" w:rsidRDefault="004838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382A" w:rsidRDefault="0048382A" w:rsidP="0048382A">
            <w:pPr>
              <w:jc w:val="center"/>
            </w:pPr>
            <w:r w:rsidRPr="00BB655E">
              <w:rPr>
                <w:color w:val="000000"/>
                <w:sz w:val="24"/>
                <w:szCs w:val="24"/>
              </w:rPr>
              <w:t>804,8</w:t>
            </w:r>
          </w:p>
        </w:tc>
      </w:tr>
      <w:tr w:rsidR="00D2758D" w:rsidRPr="00D2758D" w:rsidTr="00B77048">
        <w:trPr>
          <w:trHeight w:val="63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 xml:space="preserve">Разработка проектно – сметной документации по реконструкции крыльца административного здания с. </w:t>
            </w:r>
            <w:proofErr w:type="gramStart"/>
            <w:r w:rsidRPr="00D2758D">
              <w:rPr>
                <w:color w:val="000000"/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D2758D" w:rsidRPr="00D2758D" w:rsidTr="00B77048">
        <w:trPr>
          <w:trHeight w:val="69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D2758D" w:rsidRDefault="00D2758D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D2758D" w:rsidRDefault="00D2758D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BE239A" w:rsidRPr="00D2758D" w:rsidTr="00A91487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D2758D" w:rsidRDefault="000B3D4D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5</w:t>
            </w:r>
            <w:r w:rsidR="00BE239A" w:rsidRPr="00D275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D2758D" w:rsidRDefault="00BE239A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39A" w:rsidRPr="00D2758D" w:rsidRDefault="00BE239A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D2758D" w:rsidRDefault="001427C3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E239A" w:rsidRPr="00D2758D" w:rsidRDefault="00920D8B" w:rsidP="00BE239A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5071,9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D2758D" w:rsidRDefault="005221A9" w:rsidP="00B77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758D">
              <w:rPr>
                <w:color w:val="000000" w:themeColor="text1"/>
                <w:sz w:val="24"/>
                <w:szCs w:val="24"/>
              </w:rPr>
              <w:t>15320,</w:t>
            </w:r>
            <w:r w:rsidR="001427C3">
              <w:rPr>
                <w:color w:val="000000" w:themeColor="text1"/>
                <w:sz w:val="24"/>
                <w:szCs w:val="24"/>
              </w:rPr>
              <w:t>5</w:t>
            </w:r>
            <w:r w:rsidRPr="00D2758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20D8B" w:rsidRPr="00D2758D" w:rsidTr="00920D8B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0D8B" w:rsidRPr="00D2758D" w:rsidRDefault="00920D8B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0D8B" w:rsidRPr="00D2758D" w:rsidRDefault="00920D8B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B" w:rsidRPr="00D2758D" w:rsidRDefault="00920D8B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8B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8B" w:rsidRPr="00D2758D" w:rsidRDefault="001427C3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5042,06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8B" w:rsidRPr="00D2758D" w:rsidRDefault="00920D8B" w:rsidP="00920D8B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5071,9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20D8B" w:rsidRPr="00D2758D" w:rsidRDefault="005221A9" w:rsidP="00B77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758D">
              <w:rPr>
                <w:color w:val="000000" w:themeColor="text1"/>
                <w:sz w:val="24"/>
                <w:szCs w:val="24"/>
              </w:rPr>
              <w:t>15320,</w:t>
            </w:r>
            <w:r w:rsidR="001427C3">
              <w:rPr>
                <w:color w:val="000000" w:themeColor="text1"/>
                <w:sz w:val="24"/>
                <w:szCs w:val="24"/>
              </w:rPr>
              <w:t>5</w:t>
            </w:r>
            <w:r w:rsidRPr="00D2758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03BA3" w:rsidRPr="00D2758D" w:rsidTr="00A91487">
        <w:trPr>
          <w:trHeight w:val="7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D2758D" w:rsidRDefault="000B3D4D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6</w:t>
            </w:r>
            <w:r w:rsidR="00F03BA3" w:rsidRPr="00D275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D2758D" w:rsidRDefault="00F03BA3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D2758D" w:rsidRDefault="00F03BA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  <w:p w:rsidR="00F03BA3" w:rsidRPr="00D2758D" w:rsidRDefault="00F03BA3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</w:tr>
      <w:tr w:rsidR="00F03BA3" w:rsidRPr="00D2758D" w:rsidTr="00A91487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D2758D" w:rsidRDefault="00F03BA3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D2758D" w:rsidRDefault="00F03BA3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D2758D" w:rsidRDefault="00F03BA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D2758D" w:rsidRDefault="00920D8B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</w:tr>
      <w:tr w:rsidR="00F03BA3" w:rsidRPr="00D2758D" w:rsidTr="00A91487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Pr="00D2758D" w:rsidRDefault="00F03BA3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Pr="00D2758D" w:rsidRDefault="00F03BA3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D2758D" w:rsidRDefault="00F03BA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4F4983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D2758D" w:rsidRDefault="004F4983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</w:tr>
      <w:tr w:rsidR="00F03BA3" w:rsidRPr="00D2758D" w:rsidTr="00EC7115">
        <w:trPr>
          <w:trHeight w:val="51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3BA3" w:rsidRPr="00D2758D" w:rsidRDefault="00F03BA3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3BA3" w:rsidRPr="00D2758D" w:rsidRDefault="00F03BA3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Default="00F03BA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  <w:p w:rsidR="00EC7115" w:rsidRPr="00D2758D" w:rsidRDefault="00EC7115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F03BA3" w:rsidP="006F7C37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D2758D" w:rsidRDefault="0019661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D2758D" w:rsidRDefault="00F03BA3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</w:tr>
      <w:tr w:rsidR="00EC7115" w:rsidRPr="00D2758D" w:rsidTr="00EC7115">
        <w:trPr>
          <w:trHeight w:val="2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7115" w:rsidRPr="00D2758D" w:rsidRDefault="00EC711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7115" w:rsidRPr="00D2758D" w:rsidRDefault="00EC711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5" w:rsidRPr="00D2758D" w:rsidRDefault="00EC7115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4A5E56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EC711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EC711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C7115" w:rsidRPr="00D2758D" w:rsidRDefault="004A5E56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</w:tr>
      <w:tr w:rsidR="00EC7115" w:rsidRPr="00D2758D" w:rsidTr="00B77048">
        <w:trPr>
          <w:trHeight w:val="21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7115" w:rsidRDefault="00EC711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C7115" w:rsidRPr="00D2758D" w:rsidRDefault="00EC711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C7115" w:rsidRPr="00D2758D" w:rsidRDefault="00EC7115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4A5E56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EC711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7115" w:rsidRPr="00D2758D" w:rsidRDefault="00EC7115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EC7115" w:rsidRPr="00D2758D" w:rsidRDefault="004A5E56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</w:tr>
      <w:tr w:rsidR="001C7BF9" w:rsidRPr="00D2758D" w:rsidTr="00A91487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D2758D" w:rsidRDefault="00EC7115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C7BF9" w:rsidRPr="00D275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D2758D" w:rsidRDefault="001C7BF9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D2758D" w:rsidRDefault="001C7BF9" w:rsidP="00871E71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D2758D" w:rsidRDefault="004A5E56" w:rsidP="00871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11336,2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D2758D" w:rsidRDefault="006B5BFB" w:rsidP="00871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14792,8</w:t>
            </w:r>
            <w:r w:rsidR="001427C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D2758D" w:rsidRDefault="004F4983" w:rsidP="00871E71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8854,5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F9" w:rsidRPr="00D2758D" w:rsidRDefault="004A5E56" w:rsidP="00871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34983,5</w:t>
            </w:r>
            <w:r w:rsidR="001427C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5751D3" w:rsidRPr="00D2758D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1D3" w:rsidRPr="00D2758D" w:rsidRDefault="005751D3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1D3" w:rsidRPr="00D2758D" w:rsidRDefault="005751D3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751D3" w:rsidRPr="00D2758D" w:rsidRDefault="005751D3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D2758D" w:rsidRDefault="004A5E56" w:rsidP="00871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D2758D" w:rsidRDefault="00EC7115" w:rsidP="00B77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14792,8</w:t>
            </w:r>
            <w:r w:rsidR="001427C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751D3" w:rsidRPr="00D2758D" w:rsidRDefault="005751D3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8854,5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D2758D" w:rsidRDefault="004A5E56" w:rsidP="00871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33983,2</w:t>
            </w:r>
            <w:r w:rsidR="001427C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D2758D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BE239A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41735B" w:rsidRDefault="00C23C74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D44247">
        <w:rPr>
          <w:color w:val="000000" w:themeColor="text1"/>
          <w:sz w:val="26"/>
          <w:szCs w:val="26"/>
        </w:rPr>
        <w:t>06 мая 2019 года № 39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544"/>
        <w:gridCol w:w="1985"/>
        <w:gridCol w:w="1842"/>
        <w:gridCol w:w="1701"/>
        <w:gridCol w:w="3119"/>
        <w:gridCol w:w="2410"/>
      </w:tblGrid>
      <w:tr w:rsidR="00A039E2" w:rsidRPr="00FA6A6E" w:rsidTr="00784D48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784D48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B7704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784D4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437756" w:rsidTr="00784D4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B77048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Финансовое обеспе</w:t>
            </w:r>
            <w:r w:rsidR="00CB5C06" w:rsidRPr="00437756">
              <w:rPr>
                <w:color w:val="000000"/>
                <w:sz w:val="24"/>
                <w:szCs w:val="24"/>
              </w:rPr>
              <w:t>чение организации и проведения культурно–массовых, культурно-</w:t>
            </w:r>
            <w:r w:rsidRPr="00437756">
              <w:rPr>
                <w:color w:val="000000"/>
                <w:sz w:val="24"/>
                <w:szCs w:val="24"/>
              </w:rPr>
              <w:t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</w:t>
            </w:r>
            <w:r w:rsidR="0009539F" w:rsidRPr="004377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09539F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437756" w:rsidRDefault="00A039E2" w:rsidP="00B77048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мероприятий, увеличение численности участников культурных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437756" w:rsidRDefault="00784D48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30</w:t>
            </w:r>
            <w:r w:rsidR="0009539F" w:rsidRPr="0043775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756" w:rsidRPr="00437756" w:rsidTr="00437756">
        <w:trPr>
          <w:trHeight w:val="33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7756" w:rsidRPr="00437756" w:rsidRDefault="00437756" w:rsidP="00CB5C06">
            <w:pPr>
              <w:rPr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756" w:rsidRPr="00437756" w:rsidRDefault="00437756" w:rsidP="00B77048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 xml:space="preserve">исполнение полномочий по культуре; </w:t>
            </w:r>
          </w:p>
          <w:p w:rsidR="00437756" w:rsidRPr="00437756" w:rsidRDefault="00437756" w:rsidP="00B77048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437756" w:rsidRPr="00437756" w:rsidRDefault="004A5E56" w:rsidP="000953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17095,2</w:t>
            </w:r>
          </w:p>
        </w:tc>
      </w:tr>
      <w:tr w:rsidR="00D2758D" w:rsidRPr="00437756" w:rsidTr="00D2758D">
        <w:trPr>
          <w:trHeight w:val="301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58D" w:rsidRPr="00437756" w:rsidRDefault="00D2758D" w:rsidP="00CB5C06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Кап</w:t>
            </w:r>
            <w:r w:rsidR="00201BF9">
              <w:rPr>
                <w:color w:val="000000"/>
                <w:sz w:val="24"/>
                <w:szCs w:val="24"/>
              </w:rPr>
              <w:t>итальный ремонт помещений</w:t>
            </w:r>
            <w:r w:rsidRPr="00437756">
              <w:rPr>
                <w:color w:val="000000"/>
                <w:sz w:val="24"/>
                <w:szCs w:val="24"/>
              </w:rPr>
              <w:t xml:space="preserve"> Дома культуры с. Новосельское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 xml:space="preserve">исполнение полномочий по культуре; </w:t>
            </w:r>
          </w:p>
          <w:p w:rsidR="00D2758D" w:rsidRPr="00437756" w:rsidRDefault="00D2758D" w:rsidP="00437756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437756" w:rsidRDefault="00EC7115" w:rsidP="00095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804,8</w:t>
            </w:r>
          </w:p>
        </w:tc>
      </w:tr>
      <w:tr w:rsidR="00D2758D" w:rsidRPr="00437756" w:rsidTr="00D2758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643C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58D" w:rsidRPr="00437756" w:rsidRDefault="00D2758D" w:rsidP="00CB5C06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 xml:space="preserve">Разработка проектно – сметной документации по реконструкции крыльца административного здания с. </w:t>
            </w:r>
            <w:proofErr w:type="gramStart"/>
            <w:r w:rsidRPr="00D2758D">
              <w:rPr>
                <w:color w:val="000000"/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Pr="00437756" w:rsidRDefault="00D2758D" w:rsidP="00437756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2758D" w:rsidRPr="00437756" w:rsidRDefault="00D2758D" w:rsidP="00095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75,1</w:t>
            </w:r>
          </w:p>
        </w:tc>
      </w:tr>
      <w:tr w:rsidR="0009539F" w:rsidRPr="00437756" w:rsidTr="00784D48">
        <w:trPr>
          <w:trHeight w:val="29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D2758D" w:rsidP="00643C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9539F" w:rsidRPr="004377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09539F" w:rsidP="00643C16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09539F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9A29C0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437756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>рост 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437756" w:rsidRDefault="0009539F" w:rsidP="00B77048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Pr="00437756" w:rsidRDefault="001427C3" w:rsidP="00CF7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15320,56</w:t>
            </w:r>
          </w:p>
        </w:tc>
      </w:tr>
      <w:tr w:rsidR="00AD352A" w:rsidRPr="00437756" w:rsidTr="00EC7115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D2758D" w:rsidP="00643C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AD352A" w:rsidRPr="004377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AD352A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AD35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AD35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437756" w:rsidRDefault="00AD352A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58D" w:rsidRDefault="00D2758D" w:rsidP="00B429E3">
            <w:pPr>
              <w:autoSpaceDE w:val="0"/>
              <w:autoSpaceDN w:val="0"/>
              <w:adjustRightInd w:val="0"/>
              <w:ind w:hanging="33"/>
              <w:rPr>
                <w:color w:val="000000"/>
                <w:sz w:val="24"/>
                <w:szCs w:val="24"/>
              </w:rPr>
            </w:pPr>
          </w:p>
          <w:p w:rsidR="00AD352A" w:rsidRPr="00437756" w:rsidRDefault="00B429E3" w:rsidP="00B429E3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color w:val="000000"/>
                <w:sz w:val="24"/>
                <w:szCs w:val="24"/>
              </w:rPr>
              <w:t>о</w:t>
            </w:r>
            <w:r w:rsidR="00AD352A" w:rsidRPr="00437756">
              <w:rPr>
                <w:color w:val="000000"/>
                <w:sz w:val="24"/>
                <w:szCs w:val="24"/>
              </w:rPr>
              <w:t>снащение современной информационно – вычислительной техникой</w:t>
            </w:r>
            <w:r w:rsidRPr="00437756">
              <w:rPr>
                <w:color w:val="000000"/>
                <w:sz w:val="24"/>
                <w:szCs w:val="24"/>
              </w:rPr>
              <w:t>,у</w:t>
            </w:r>
            <w:r w:rsidR="00AD352A" w:rsidRPr="00437756">
              <w:rPr>
                <w:color w:val="000000"/>
                <w:sz w:val="24"/>
                <w:szCs w:val="24"/>
              </w:rPr>
              <w:t xml:space="preserve">величение </w:t>
            </w:r>
            <w:r w:rsidRPr="00437756">
              <w:rPr>
                <w:color w:val="000000"/>
                <w:sz w:val="24"/>
                <w:szCs w:val="24"/>
              </w:rPr>
              <w:t>посещений Домов культуры Спасского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D352A" w:rsidRPr="00437756" w:rsidRDefault="005751D3" w:rsidP="00CF7609">
            <w:pPr>
              <w:jc w:val="center"/>
              <w:rPr>
                <w:sz w:val="24"/>
                <w:szCs w:val="24"/>
              </w:rPr>
            </w:pPr>
            <w:r w:rsidRPr="00437756">
              <w:rPr>
                <w:sz w:val="24"/>
                <w:szCs w:val="24"/>
              </w:rPr>
              <w:t>1035,3</w:t>
            </w:r>
          </w:p>
        </w:tc>
      </w:tr>
      <w:tr w:rsidR="00EC7115" w:rsidRPr="00437756" w:rsidTr="00EC7115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Default="00EC7115" w:rsidP="00643C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Pr="00437756" w:rsidRDefault="00EC7115" w:rsidP="005F18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Pr="00437756" w:rsidRDefault="00EC7115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Pr="00437756" w:rsidRDefault="00EC7115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Pr="00437756" w:rsidRDefault="00EC7115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C7115" w:rsidRDefault="00EC7115" w:rsidP="00B429E3">
            <w:pPr>
              <w:autoSpaceDE w:val="0"/>
              <w:autoSpaceDN w:val="0"/>
              <w:adjustRightInd w:val="0"/>
              <w:ind w:hanging="33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C7115" w:rsidRPr="00437756" w:rsidRDefault="004A5E56" w:rsidP="00CF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</w:tr>
    </w:tbl>
    <w:p w:rsidR="00E07127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Pr="00040E62" w:rsidRDefault="002F2532" w:rsidP="002F25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7245F1">
        <w:rPr>
          <w:sz w:val="26"/>
          <w:szCs w:val="26"/>
        </w:rPr>
        <w:t>4</w:t>
      </w:r>
    </w:p>
    <w:p w:rsidR="002F2532" w:rsidRDefault="002F2532" w:rsidP="002F2532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2F2532" w:rsidRDefault="002F2532" w:rsidP="002F2532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2F2532" w:rsidRDefault="006B5BFB" w:rsidP="002F2532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D44247">
        <w:rPr>
          <w:color w:val="000000" w:themeColor="text1"/>
          <w:sz w:val="26"/>
          <w:szCs w:val="26"/>
        </w:rPr>
        <w:t>06 мая</w:t>
      </w:r>
      <w:r>
        <w:rPr>
          <w:color w:val="000000" w:themeColor="text1"/>
          <w:sz w:val="26"/>
          <w:szCs w:val="26"/>
        </w:rPr>
        <w:t xml:space="preserve"> 2019 года № </w:t>
      </w:r>
      <w:r w:rsidR="00D44247">
        <w:rPr>
          <w:color w:val="000000" w:themeColor="text1"/>
          <w:sz w:val="26"/>
          <w:szCs w:val="26"/>
        </w:rPr>
        <w:t>39</w:t>
      </w:r>
    </w:p>
    <w:p w:rsidR="002F2532" w:rsidRDefault="002F2532" w:rsidP="002F2532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5</w:t>
      </w:r>
    </w:p>
    <w:p w:rsidR="002F2532" w:rsidRPr="00FA6A6E" w:rsidRDefault="002F2532" w:rsidP="002F2532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2F2532" w:rsidRDefault="002F2532" w:rsidP="002F2532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2F2532" w:rsidRPr="009E54BF" w:rsidRDefault="002F2532" w:rsidP="002F2532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2F2532" w:rsidRPr="00FA6A6E" w:rsidRDefault="002F2532" w:rsidP="002F2532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2F2532" w:rsidRDefault="002F2532" w:rsidP="007245F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245F1" w:rsidRPr="005F18F6" w:rsidRDefault="007245F1" w:rsidP="007245F1">
      <w:pPr>
        <w:pStyle w:val="a3"/>
        <w:jc w:val="center"/>
        <w:rPr>
          <w:b/>
          <w:sz w:val="26"/>
          <w:szCs w:val="26"/>
        </w:rPr>
      </w:pPr>
      <w:r w:rsidRPr="007245F1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  <w:r w:rsidRPr="005F18F6">
        <w:rPr>
          <w:b/>
          <w:sz w:val="26"/>
          <w:szCs w:val="26"/>
        </w:rPr>
        <w:t>«Сохранение и развитие культуры Спасского сельс</w:t>
      </w:r>
      <w:r>
        <w:rPr>
          <w:b/>
          <w:sz w:val="26"/>
          <w:szCs w:val="26"/>
        </w:rPr>
        <w:t>кого поселения»</w:t>
      </w:r>
      <w:r w:rsidRPr="001C441E">
        <w:rPr>
          <w:b/>
          <w:bCs/>
          <w:color w:val="000000"/>
          <w:sz w:val="26"/>
          <w:szCs w:val="26"/>
        </w:rPr>
        <w:t>на 2018 – 2020 годы</w:t>
      </w:r>
      <w:r>
        <w:rPr>
          <w:b/>
          <w:bCs/>
          <w:color w:val="000000"/>
          <w:sz w:val="26"/>
          <w:szCs w:val="26"/>
        </w:rPr>
        <w:t xml:space="preserve"> за счет средств бюджета Спасского сельского поселения</w:t>
      </w:r>
    </w:p>
    <w:p w:rsidR="007245F1" w:rsidRPr="007245F1" w:rsidRDefault="007245F1" w:rsidP="007245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62"/>
        <w:gridCol w:w="1985"/>
        <w:gridCol w:w="1134"/>
        <w:gridCol w:w="992"/>
        <w:gridCol w:w="1701"/>
        <w:gridCol w:w="1418"/>
        <w:gridCol w:w="1275"/>
        <w:gridCol w:w="1276"/>
        <w:gridCol w:w="1276"/>
        <w:gridCol w:w="567"/>
      </w:tblGrid>
      <w:tr w:rsidR="00D50B7E" w:rsidRPr="007245F1" w:rsidTr="00566AAF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N  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7245F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245F1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государственной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программы,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подпрограммы,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отдельного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исполнитель,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соисполнители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Код </w:t>
            </w:r>
            <w:proofErr w:type="gramStart"/>
            <w:r w:rsidRPr="007245F1">
              <w:rPr>
                <w:rFonts w:eastAsia="Calibri"/>
                <w:sz w:val="24"/>
                <w:szCs w:val="24"/>
              </w:rPr>
              <w:t>бюджетной</w:t>
            </w:r>
            <w:proofErr w:type="gramEnd"/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  Расходы (тыс. руб.), годы     </w:t>
            </w:r>
          </w:p>
        </w:tc>
      </w:tr>
      <w:tr w:rsidR="00D50B7E" w:rsidRPr="007245F1" w:rsidTr="00566AAF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45F1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245F1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481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отчетный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первый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второй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D50B7E" w:rsidRPr="007245F1" w:rsidTr="00566AA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D50B7E" w:rsidRPr="007245F1" w:rsidTr="00566AAF">
        <w:trPr>
          <w:trHeight w:val="118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1.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Администрация Спасского сельского поселения,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4A5E56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10335,9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14792,8</w:t>
            </w:r>
            <w:r w:rsidR="00481902"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8854,5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50B7E" w:rsidRPr="007245F1" w:rsidTr="00566AA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2.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Подпрограмма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50B7E" w:rsidRPr="007245F1" w:rsidTr="00566AAF">
        <w:trPr>
          <w:trHeight w:val="185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28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50B7E" w:rsidRPr="007245F1" w:rsidTr="00566AAF">
        <w:trPr>
          <w:trHeight w:val="13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50B7E" w:rsidRPr="007245F1" w:rsidTr="00566AAF">
        <w:trPr>
          <w:trHeight w:val="4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3.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Отдельные      </w:t>
            </w:r>
          </w:p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B7E" w:rsidRPr="007245F1" w:rsidRDefault="00D50B7E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2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1427C3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5042,06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1427C3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5071,9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9474,5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1427C3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3506,3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4A5E56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146,4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1427C3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1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9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66AAF" w:rsidRPr="007245F1" w:rsidRDefault="001427C3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15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3. Мероприятия по развитию и укреплению материально – технической базы Домов культуры в населённых пунктах с численностью жителей до 50 тыс.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</w:t>
            </w:r>
            <w:r w:rsidRPr="007245F1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7245F1">
              <w:rPr>
                <w:rFonts w:eastAsia="Calibri"/>
                <w:sz w:val="24"/>
                <w:szCs w:val="24"/>
              </w:rPr>
              <w:t xml:space="preserve"> 4670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7245F1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8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566AAF" w:rsidRPr="007245F1" w:rsidTr="00566AAF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AAF" w:rsidRPr="007245F1" w:rsidRDefault="00566AAF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92CDB" w:rsidRPr="007245F1" w:rsidTr="00566AAF">
        <w:trPr>
          <w:trHeight w:val="1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CDB" w:rsidRPr="007245F1" w:rsidRDefault="00992CDB" w:rsidP="00566A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2F2532" w:rsidRPr="007245F1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Pr="007245F1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Pr="007245F1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Pr="007245F1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RPr="007245F1" w:rsidSect="00327168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53A9"/>
    <w:rsid w:val="000A55DD"/>
    <w:rsid w:val="000A6FB4"/>
    <w:rsid w:val="000A71EB"/>
    <w:rsid w:val="000A774D"/>
    <w:rsid w:val="000B3D4D"/>
    <w:rsid w:val="000B4001"/>
    <w:rsid w:val="000B5099"/>
    <w:rsid w:val="000B5DA7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92AC3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21E9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45F1"/>
    <w:rsid w:val="00725597"/>
    <w:rsid w:val="00726304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69E8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5B83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4247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5B4E-F7ED-4DBB-ACD6-587034EE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12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205</cp:revision>
  <cp:lastPrinted>2019-05-06T06:06:00Z</cp:lastPrinted>
  <dcterms:created xsi:type="dcterms:W3CDTF">2012-07-22T23:26:00Z</dcterms:created>
  <dcterms:modified xsi:type="dcterms:W3CDTF">2019-05-07T00:22:00Z</dcterms:modified>
</cp:coreProperties>
</file>